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B3" w:rsidRPr="006A2210" w:rsidRDefault="000E50B3" w:rsidP="000E50B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66825" cy="1171575"/>
            <wp:effectExtent l="19050" t="0" r="9525" b="0"/>
            <wp:docPr id="8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B3" w:rsidRPr="001B5067" w:rsidRDefault="000E50B3" w:rsidP="000E50B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КРАСНОЯРСКИЙ КРАЙ</w:t>
      </w:r>
    </w:p>
    <w:p w:rsidR="000E50B3" w:rsidRPr="001B5067" w:rsidRDefault="000E50B3" w:rsidP="000E50B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АЧИНСКИЙ РАЙОН</w:t>
      </w:r>
    </w:p>
    <w:p w:rsidR="000E50B3" w:rsidRPr="001B5067" w:rsidRDefault="000E50B3" w:rsidP="000E50B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АДМИНИСТРАЦИЯ  МАЛИНОВСКОГО   СЕЛЬСОВЕТА</w:t>
      </w:r>
    </w:p>
    <w:p w:rsidR="000E50B3" w:rsidRPr="001B5067" w:rsidRDefault="000E50B3" w:rsidP="000E50B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36"/>
          <w:szCs w:val="36"/>
        </w:rPr>
      </w:pPr>
      <w:r w:rsidRPr="001B5067">
        <w:rPr>
          <w:rFonts w:ascii="Times New Roman" w:hAnsi="Times New Roman"/>
          <w:b/>
          <w:color w:val="322C20"/>
          <w:sz w:val="24"/>
          <w:szCs w:val="24"/>
        </w:rPr>
        <w:br/>
      </w:r>
      <w:r w:rsidRPr="001B5067">
        <w:rPr>
          <w:rFonts w:ascii="Times New Roman" w:hAnsi="Times New Roman"/>
          <w:b/>
          <w:color w:val="000000"/>
          <w:sz w:val="36"/>
          <w:szCs w:val="36"/>
        </w:rPr>
        <w:t>   ПОСТАНОВЛЕНИЕ</w:t>
      </w:r>
    </w:p>
    <w:p w:rsidR="000E50B3" w:rsidRPr="00CB734C" w:rsidRDefault="000E50B3" w:rsidP="00CB734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322C20"/>
          <w:sz w:val="24"/>
          <w:szCs w:val="24"/>
        </w:rPr>
      </w:pPr>
    </w:p>
    <w:p w:rsidR="000E50B3" w:rsidRDefault="000E50B3" w:rsidP="000E50B3">
      <w:pPr>
        <w:pStyle w:val="ConsPlusNormal"/>
        <w:tabs>
          <w:tab w:val="left" w:pos="426"/>
          <w:tab w:val="left" w:pos="709"/>
          <w:tab w:val="left" w:pos="8789"/>
        </w:tabs>
      </w:pPr>
      <w:r>
        <w:t xml:space="preserve">           </w:t>
      </w:r>
      <w:r w:rsidR="00CB734C">
        <w:t>00.00.0000</w:t>
      </w:r>
      <w:r>
        <w:t xml:space="preserve">г                </w:t>
      </w:r>
      <w:r w:rsidR="00CB734C">
        <w:t xml:space="preserve">              </w:t>
      </w:r>
      <w:r>
        <w:t xml:space="preserve">    п. Малиновка      </w:t>
      </w:r>
      <w:r w:rsidR="00CB734C">
        <w:t xml:space="preserve">      </w:t>
      </w:r>
      <w:r>
        <w:t xml:space="preserve">            </w:t>
      </w:r>
      <w:r w:rsidR="00CB734C">
        <w:t xml:space="preserve">   </w:t>
      </w:r>
      <w:r>
        <w:t xml:space="preserve">      </w:t>
      </w:r>
      <w:r w:rsidR="00CB734C">
        <w:t>№  П</w:t>
      </w:r>
    </w:p>
    <w:p w:rsidR="0047469C" w:rsidRPr="0047469C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469C" w:rsidRPr="0047469C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66" w:rsidRPr="00AD15A0" w:rsidRDefault="000B569B" w:rsidP="00275DA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0B5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 структуре и правилах формирования реестрового номера</w:t>
      </w:r>
      <w:r w:rsidRPr="000B5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275D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Малиновском сельсовете Ачинского района Красноярского края</w:t>
      </w:r>
    </w:p>
    <w:p w:rsidR="00FF59CF" w:rsidRPr="00AD15A0" w:rsidRDefault="00FF59CF" w:rsidP="00FF59C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03D8" w:rsidRPr="004F5FFF" w:rsidRDefault="001E6E26" w:rsidP="0009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82468234"/>
      <w:r w:rsidRPr="00AD15A0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97A26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Федерации», </w:t>
      </w:r>
      <w:r w:rsidR="00D46F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8B0CA8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от 10.10.2023 № 163н, </w:t>
      </w:r>
      <w:r w:rsidR="004F5FFF">
        <w:rPr>
          <w:rFonts w:ascii="Times New Roman" w:hAnsi="Times New Roman" w:cs="Times New Roman"/>
          <w:sz w:val="28"/>
          <w:szCs w:val="28"/>
          <w:lang w:eastAsia="ru-RU"/>
        </w:rPr>
        <w:t>ст. 14,  33</w:t>
      </w:r>
      <w:r w:rsidR="00275DAB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Малиновского сельсовета,</w:t>
      </w:r>
      <w:bookmarkEnd w:id="0"/>
      <w:r w:rsidR="004F5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FFF" w:rsidRPr="004F5FFF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F97A6D" w:rsidRPr="00AD15A0" w:rsidRDefault="009A618C" w:rsidP="009B426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82468287"/>
      <w:r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реестрового номера муниципального имущества</w:t>
      </w:r>
      <w:r w:rsidR="00D021CE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DAB">
        <w:rPr>
          <w:rFonts w:ascii="Times New Roman" w:hAnsi="Times New Roman" w:cs="Times New Roman"/>
          <w:sz w:val="28"/>
          <w:szCs w:val="28"/>
          <w:lang w:eastAsia="ru-RU"/>
        </w:rPr>
        <w:t>Малиновского сельсовета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DAB">
        <w:rPr>
          <w:rFonts w:ascii="Times New Roman" w:hAnsi="Times New Roman" w:cs="Times New Roman"/>
          <w:sz w:val="28"/>
          <w:szCs w:val="28"/>
          <w:lang w:eastAsia="ru-RU"/>
        </w:rPr>
        <w:t>Ачинского района Кр</w:t>
      </w:r>
      <w:r w:rsidR="004369F9">
        <w:rPr>
          <w:rFonts w:ascii="Times New Roman" w:hAnsi="Times New Roman" w:cs="Times New Roman"/>
          <w:sz w:val="28"/>
          <w:szCs w:val="28"/>
          <w:lang w:eastAsia="ru-RU"/>
        </w:rPr>
        <w:t xml:space="preserve">асноярского края, 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:rsidR="00003BB1" w:rsidRPr="00C63577" w:rsidRDefault="00FD1E10" w:rsidP="00DE4F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77">
        <w:rPr>
          <w:rFonts w:ascii="Times New Roman" w:hAnsi="Times New Roman" w:cs="Times New Roman"/>
          <w:sz w:val="28"/>
          <w:szCs w:val="28"/>
        </w:rPr>
        <w:t xml:space="preserve">       2</w:t>
      </w:r>
      <w:r w:rsidR="00DE4FB4" w:rsidRPr="00C63577">
        <w:rPr>
          <w:rFonts w:ascii="Times New Roman" w:hAnsi="Times New Roman" w:cs="Times New Roman"/>
          <w:sz w:val="28"/>
          <w:szCs w:val="28"/>
        </w:rPr>
        <w:t xml:space="preserve">. </w:t>
      </w:r>
      <w:r w:rsidRPr="00C63577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информационном бюллетене «Малиновский вестник»</w:t>
      </w:r>
      <w:r w:rsidR="00C63577">
        <w:rPr>
          <w:rFonts w:ascii="Times New Roman" w:hAnsi="Times New Roman" w:cs="Times New Roman"/>
          <w:sz w:val="28"/>
          <w:szCs w:val="28"/>
        </w:rPr>
        <w:t xml:space="preserve"> и </w:t>
      </w:r>
      <w:r w:rsidR="00DE4FB4" w:rsidRPr="00C63577">
        <w:rPr>
          <w:rFonts w:ascii="Times New Roman" w:hAnsi="Times New Roman" w:cs="Times New Roman"/>
          <w:sz w:val="28"/>
          <w:szCs w:val="28"/>
        </w:rPr>
        <w:t xml:space="preserve"> применяется к прав</w:t>
      </w:r>
      <w:r w:rsidR="00216086" w:rsidRPr="00C63577">
        <w:rPr>
          <w:rFonts w:ascii="Times New Roman" w:hAnsi="Times New Roman" w:cs="Times New Roman"/>
          <w:sz w:val="28"/>
          <w:szCs w:val="28"/>
        </w:rPr>
        <w:t>оотношениям, возникшим с 01.07.</w:t>
      </w:r>
      <w:r w:rsidR="00DE4FB4" w:rsidRPr="00C63577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AD15A0" w:rsidRPr="00C63577" w:rsidRDefault="009A618C" w:rsidP="00466E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577">
        <w:rPr>
          <w:rFonts w:ascii="Times New Roman" w:hAnsi="Times New Roman" w:cs="Times New Roman"/>
          <w:bCs/>
          <w:sz w:val="28"/>
          <w:szCs w:val="28"/>
        </w:rPr>
        <w:tab/>
      </w:r>
      <w:r w:rsidR="00FD1E10" w:rsidRPr="00C63577">
        <w:rPr>
          <w:rFonts w:ascii="Times New Roman" w:hAnsi="Times New Roman" w:cs="Times New Roman"/>
          <w:bCs/>
          <w:sz w:val="28"/>
          <w:szCs w:val="28"/>
        </w:rPr>
        <w:t>3</w:t>
      </w:r>
      <w:r w:rsidRPr="00C635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03D8" w:rsidRPr="00C63577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</w:t>
      </w:r>
      <w:r w:rsidR="009B065E" w:rsidRPr="00C63577">
        <w:rPr>
          <w:rFonts w:ascii="Times New Roman" w:hAnsi="Times New Roman" w:cs="Times New Roman"/>
          <w:bCs/>
          <w:sz w:val="28"/>
          <w:szCs w:val="28"/>
        </w:rPr>
        <w:t xml:space="preserve">вления </w:t>
      </w:r>
      <w:bookmarkEnd w:id="1"/>
      <w:r w:rsidR="003D54DC" w:rsidRPr="00C63577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AD15A0" w:rsidRPr="00AD15A0" w:rsidRDefault="00AD15A0" w:rsidP="00466E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5ED" w:rsidRPr="00AD15A0" w:rsidRDefault="001855ED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9C" w:rsidRPr="00216086" w:rsidRDefault="001E6E26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60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216086" w:rsidRPr="00216086">
        <w:rPr>
          <w:rFonts w:ascii="Times New Roman" w:hAnsi="Times New Roman" w:cs="Times New Roman"/>
          <w:bCs/>
          <w:sz w:val="28"/>
          <w:szCs w:val="28"/>
          <w:lang w:eastAsia="ru-RU"/>
        </w:rPr>
        <w:t>Малиновского сельсовета</w:t>
      </w:r>
      <w:r w:rsidR="002160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04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160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А.А. Баркунов</w:t>
      </w: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15A0" w:rsidRDefault="00AD15A0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0493" w:rsidRDefault="00690493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493" w:rsidRDefault="00690493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5AF" w:rsidRDefault="00A475AF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5AF" w:rsidRDefault="00A475AF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5AF" w:rsidRDefault="00A475AF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77" w:rsidRDefault="00C63577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577" w:rsidRDefault="00C63577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FBA" w:rsidRDefault="0097685F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C71B09" w:rsidRPr="00563058" w:rsidRDefault="008B0CA8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90493" w:rsidRDefault="00690493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Малиновского сельсовета </w:t>
      </w:r>
    </w:p>
    <w:p w:rsidR="00690493" w:rsidRDefault="00690493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Ачинского района Красноярского              </w:t>
      </w:r>
    </w:p>
    <w:p w:rsidR="008B0CA8" w:rsidRPr="00563058" w:rsidRDefault="00690493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края</w:t>
      </w:r>
    </w:p>
    <w:p w:rsidR="008B0CA8" w:rsidRPr="00563058" w:rsidRDefault="008B0CA8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97685F" w:rsidRPr="00563058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690493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4746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0493">
        <w:rPr>
          <w:rFonts w:ascii="Times New Roman" w:hAnsi="Times New Roman" w:cs="Times New Roman"/>
          <w:sz w:val="28"/>
          <w:szCs w:val="28"/>
          <w:lang w:eastAsia="ru-RU"/>
        </w:rPr>
        <w:t>00.</w:t>
      </w:r>
      <w:r w:rsidR="0047469C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97685F" w:rsidRPr="00563058">
        <w:rPr>
          <w:rFonts w:ascii="Times New Roman" w:hAnsi="Times New Roman" w:cs="Times New Roman"/>
          <w:sz w:val="28"/>
          <w:szCs w:val="28"/>
          <w:lang w:eastAsia="ru-RU"/>
        </w:rPr>
        <w:t>___№ _</w:t>
      </w:r>
      <w:r w:rsidR="00690493">
        <w:rPr>
          <w:rFonts w:ascii="Times New Roman" w:hAnsi="Times New Roman" w:cs="Times New Roman"/>
          <w:sz w:val="28"/>
          <w:szCs w:val="28"/>
          <w:lang w:eastAsia="ru-RU"/>
        </w:rPr>
        <w:t>00-П</w:t>
      </w:r>
    </w:p>
    <w:p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0493" w:rsidRPr="00690493" w:rsidRDefault="00D76636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8B0CA8" w:rsidRPr="00690493" w:rsidRDefault="00D76636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B0CA8"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>СТРУКТУР</w:t>
      </w:r>
      <w:r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8B0CA8"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ПРАВИЛА</w:t>
      </w:r>
      <w:r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8B0CA8"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ФОРМИРОВАНИЯ</w:t>
      </w:r>
    </w:p>
    <w:p w:rsidR="008B0CA8" w:rsidRPr="00690493" w:rsidRDefault="008B0CA8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>РЕЕСТРОВОГО НОМ</w:t>
      </w:r>
      <w:r w:rsidR="00A63215"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ЕРА МУНИЦИПАЛЬНОГО ИМУЩЕСТВА </w:t>
      </w:r>
      <w:r w:rsidR="00690493"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>В МАЛИНОВСКОМ СЕЛЬСОВЕТЕ АЧИНСКОГО РАЙОНА</w:t>
      </w:r>
    </w:p>
    <w:p w:rsidR="00EC0E3E" w:rsidRDefault="00690493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0493">
        <w:rPr>
          <w:rFonts w:ascii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690493" w:rsidRPr="00690493" w:rsidRDefault="00690493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C0E3E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от 10.10.2023 № 163н, и определяет структур</w:t>
      </w:r>
      <w:r w:rsidR="00CF1810" w:rsidRPr="00F437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 формирования реестрового номера </w:t>
      </w:r>
      <w:r w:rsidR="00AA4A00" w:rsidRPr="00AA4A00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собственности Малиновского сельсовета Ачинского района Красноярского края</w:t>
      </w:r>
      <w:r w:rsidR="00AA4A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4A00" w:rsidRPr="00F437F8" w:rsidRDefault="00AA4A00" w:rsidP="00AA4A00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AA4A00" w:rsidRPr="00F437F8" w:rsidRDefault="00AA4A00" w:rsidP="00AA4A00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первые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 раздела муниципального имущества;</w:t>
      </w:r>
    </w:p>
    <w:p w:rsidR="00AA4A00" w:rsidRPr="00F437F8" w:rsidRDefault="00AA4A00" w:rsidP="00AA4A00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вторые цифры -номер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реестра муниципального имущества;</w:t>
      </w:r>
    </w:p>
    <w:p w:rsidR="00AA4A00" w:rsidRPr="00F437F8" w:rsidRDefault="00AA4A00" w:rsidP="00AA4A00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третьи цифры – номер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AA4A00" w:rsidRPr="00F437F8" w:rsidRDefault="00AA4A00" w:rsidP="00AA4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AA4A00" w:rsidRPr="00F437F8" w:rsidRDefault="00AA4A00" w:rsidP="00AA4A00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AA4A00" w:rsidRPr="00F437F8" w:rsidTr="00DE113B">
        <w:tc>
          <w:tcPr>
            <w:tcW w:w="2552" w:type="dxa"/>
          </w:tcPr>
          <w:p w:rsidR="00AA4A00" w:rsidRPr="00F437F8" w:rsidRDefault="00AA4A00" w:rsidP="00DE11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цифры</w:t>
            </w:r>
          </w:p>
        </w:tc>
        <w:tc>
          <w:tcPr>
            <w:tcW w:w="3860" w:type="dxa"/>
          </w:tcPr>
          <w:p w:rsidR="00AA4A00" w:rsidRPr="00F437F8" w:rsidRDefault="00AA4A00" w:rsidP="00DE11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AA4A00" w:rsidRPr="00F437F8" w:rsidRDefault="00AA4A00" w:rsidP="00DE11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AA4A00" w:rsidRPr="00F437F8" w:rsidTr="00DE113B">
        <w:tc>
          <w:tcPr>
            <w:tcW w:w="2552" w:type="dxa"/>
          </w:tcPr>
          <w:p w:rsidR="00AA4A00" w:rsidRPr="00F437F8" w:rsidRDefault="00AA4A00" w:rsidP="00DE11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0" w:type="dxa"/>
          </w:tcPr>
          <w:p w:rsidR="00AA4A00" w:rsidRPr="00F437F8" w:rsidRDefault="00AA4A00" w:rsidP="00DE11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:rsidR="00AA4A00" w:rsidRPr="00F437F8" w:rsidRDefault="00AA4A00" w:rsidP="00DE11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A4A00" w:rsidRPr="00F437F8" w:rsidRDefault="00AA4A00" w:rsidP="00AA4A00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A00" w:rsidRPr="00F437F8" w:rsidRDefault="00AA4A00" w:rsidP="00AA4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Соответственно, сформированный реестровый номер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.1.1.1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4A00" w:rsidRPr="00F437F8" w:rsidRDefault="00AA4A00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E79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>Формирование реестрового номера муниципального имущества осуществляется ответственным специалистом</w:t>
      </w:r>
      <w:r w:rsidR="0056326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E7984">
        <w:rPr>
          <w:rFonts w:ascii="Times New Roman" w:hAnsi="Times New Roman" w:cs="Times New Roman"/>
          <w:sz w:val="28"/>
          <w:szCs w:val="28"/>
          <w:lang w:eastAsia="ru-RU"/>
        </w:rPr>
        <w:t xml:space="preserve"> Малиновского сельсовета</w:t>
      </w:r>
      <w:r w:rsidR="00003BB1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AA4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>соответствии со структурой, определенной пунктом 2 настоящего Положения.</w:t>
      </w:r>
    </w:p>
    <w:p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Реестровый номер является</w:t>
      </w:r>
      <w:r w:rsidR="00C52EC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поселения</w:t>
      </w:r>
      <w:r w:rsidR="0056326B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. Соответственно, объекту учета может быть присвоен только один реестровый номер.</w:t>
      </w:r>
    </w:p>
    <w:p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 случае разделения</w:t>
      </w:r>
      <w:r w:rsidR="009B0EB1">
        <w:rPr>
          <w:rFonts w:ascii="Times New Roman" w:hAnsi="Times New Roman" w:cs="Times New Roman"/>
          <w:sz w:val="28"/>
          <w:szCs w:val="28"/>
          <w:lang w:eastAsia="ru-RU"/>
        </w:rPr>
        <w:t xml:space="preserve"> или объединения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ранее учтенных в реестре муниципального имущества объектов муниципальной соб</w:t>
      </w:r>
      <w:r w:rsidR="009B0EB1">
        <w:rPr>
          <w:rFonts w:ascii="Times New Roman" w:hAnsi="Times New Roman" w:cs="Times New Roman"/>
          <w:sz w:val="28"/>
          <w:szCs w:val="28"/>
          <w:lang w:eastAsia="ru-RU"/>
        </w:rPr>
        <w:t>ственности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сведения об объекте учета из реестра исключаются, а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реестровые номера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вновь образованны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учета формируются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правилам, установленным </w:t>
      </w:r>
      <w:r w:rsidR="00B3006C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4 настоящего Положения.</w:t>
      </w:r>
    </w:p>
    <w:p w:rsidR="00E4544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>еестров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имущества, </w:t>
      </w:r>
      <w:r w:rsidR="004F04BC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сформированные до 01.07.2024 г.,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сохраняются.</w:t>
      </w:r>
    </w:p>
    <w:p w:rsidR="00466EB3" w:rsidRPr="00F437F8" w:rsidRDefault="00466EB3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804" w:rsidRPr="00F437F8" w:rsidRDefault="00EB3804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3A3" w:rsidRPr="00B3006C" w:rsidRDefault="00ED43A3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31D9" w:rsidRPr="003D17F2" w:rsidRDefault="00F831D9" w:rsidP="000E5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F831D9" w:rsidRPr="003D17F2" w:rsidSect="00C6357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5A" w:rsidRDefault="00EF015A" w:rsidP="00CB734C">
      <w:pPr>
        <w:spacing w:after="0" w:line="240" w:lineRule="auto"/>
      </w:pPr>
      <w:r>
        <w:separator/>
      </w:r>
    </w:p>
  </w:endnote>
  <w:endnote w:type="continuationSeparator" w:id="1">
    <w:p w:rsidR="00EF015A" w:rsidRDefault="00EF015A" w:rsidP="00CB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5A" w:rsidRDefault="00EF015A" w:rsidP="00CB734C">
      <w:pPr>
        <w:spacing w:after="0" w:line="240" w:lineRule="auto"/>
      </w:pPr>
      <w:r>
        <w:separator/>
      </w:r>
    </w:p>
  </w:footnote>
  <w:footnote w:type="continuationSeparator" w:id="1">
    <w:p w:rsidR="00EF015A" w:rsidRDefault="00EF015A" w:rsidP="00CB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4C" w:rsidRDefault="00873FBF" w:rsidP="00CB734C">
    <w:pPr>
      <w:pStyle w:val="af"/>
      <w:jc w:val="right"/>
    </w:pPr>
    <w:r>
      <w:t xml:space="preserve">от 02.07.2024. </w:t>
    </w:r>
    <w:r w:rsidR="00CB734C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BB1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080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69B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4F67"/>
    <w:rsid w:val="000E50B3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984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2EDC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2BE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086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AB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3FE9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A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8B1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54DC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9F9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B51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89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4BC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009"/>
    <w:rsid w:val="004F53B6"/>
    <w:rsid w:val="004F5702"/>
    <w:rsid w:val="004F5E8D"/>
    <w:rsid w:val="004F5FFF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326B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4CAE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493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0FB8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3FBF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258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3D43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6E57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5BBF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0EB1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26D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6C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5AF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63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A00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8E0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353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4B01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577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4C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964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66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15A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5CF3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37E89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59E2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1E10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CB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B734C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semiHidden/>
    <w:unhideWhenUsed/>
    <w:rsid w:val="00CB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B734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CB85-5FFA-4E78-91AD-32AD70AF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2</cp:revision>
  <cp:lastPrinted>2024-03-04T08:35:00Z</cp:lastPrinted>
  <dcterms:created xsi:type="dcterms:W3CDTF">2024-07-15T04:21:00Z</dcterms:created>
  <dcterms:modified xsi:type="dcterms:W3CDTF">2024-07-15T04:21:00Z</dcterms:modified>
</cp:coreProperties>
</file>