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559" w:type="dxa"/>
        <w:tblInd w:w="93" w:type="dxa"/>
        <w:tblLook w:val="04A0" w:firstRow="1" w:lastRow="0" w:firstColumn="1" w:lastColumn="0" w:noHBand="0" w:noVBand="1"/>
      </w:tblPr>
      <w:tblGrid>
        <w:gridCol w:w="845"/>
        <w:gridCol w:w="2780"/>
        <w:gridCol w:w="4840"/>
        <w:gridCol w:w="1880"/>
        <w:gridCol w:w="1295"/>
        <w:gridCol w:w="1291"/>
      </w:tblGrid>
      <w:tr w:rsidR="00260B2D" w:rsidRPr="00560454" w:rsidTr="00260B2D">
        <w:trPr>
          <w:trHeight w:val="25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ПРИЛОЖЕНИЕ №1</w:t>
            </w:r>
          </w:p>
        </w:tc>
      </w:tr>
      <w:tr w:rsidR="00260B2D" w:rsidRPr="00560454" w:rsidTr="00260B2D">
        <w:trPr>
          <w:trHeight w:val="25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к постановлению Главы</w:t>
            </w:r>
          </w:p>
        </w:tc>
      </w:tr>
      <w:tr w:rsidR="00260B2D" w:rsidRPr="00560454" w:rsidTr="00260B2D">
        <w:trPr>
          <w:trHeight w:val="31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Белоярского сельсовета</w:t>
            </w:r>
          </w:p>
        </w:tc>
      </w:tr>
      <w:tr w:rsidR="00260B2D" w:rsidRPr="00560454" w:rsidTr="00260B2D">
        <w:trPr>
          <w:trHeight w:val="25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от  20.08.2024 г. 47-П</w:t>
            </w:r>
          </w:p>
        </w:tc>
      </w:tr>
      <w:tr w:rsidR="00260B2D" w:rsidRPr="00560454" w:rsidTr="00260B2D">
        <w:trPr>
          <w:trHeight w:val="25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</w:p>
        </w:tc>
      </w:tr>
      <w:tr w:rsidR="00260B2D" w:rsidRPr="00560454" w:rsidTr="00260B2D">
        <w:trPr>
          <w:trHeight w:val="315"/>
        </w:trPr>
        <w:tc>
          <w:tcPr>
            <w:tcW w:w="125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 xml:space="preserve">Источники внутреннего финансирования дефицита бюджета </w:t>
            </w:r>
          </w:p>
        </w:tc>
      </w:tr>
      <w:tr w:rsidR="00260B2D" w:rsidRPr="00560454" w:rsidTr="00260B2D">
        <w:trPr>
          <w:trHeight w:val="315"/>
        </w:trPr>
        <w:tc>
          <w:tcPr>
            <w:tcW w:w="125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 xml:space="preserve">Белоярского сельсовета </w:t>
            </w:r>
          </w:p>
        </w:tc>
      </w:tr>
      <w:tr w:rsidR="00260B2D" w:rsidRPr="00560454" w:rsidTr="00260B2D">
        <w:trPr>
          <w:trHeight w:val="315"/>
        </w:trPr>
        <w:tc>
          <w:tcPr>
            <w:tcW w:w="125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на 6 месяцев 2024 года</w:t>
            </w:r>
          </w:p>
        </w:tc>
      </w:tr>
      <w:tr w:rsidR="00260B2D" w:rsidRPr="00560454" w:rsidTr="00260B2D">
        <w:trPr>
          <w:trHeight w:val="4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</w:p>
        </w:tc>
      </w:tr>
      <w:tr w:rsidR="00260B2D" w:rsidRPr="00560454" w:rsidTr="00260B2D">
        <w:trPr>
          <w:trHeight w:val="1545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№ строки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Код</w:t>
            </w:r>
          </w:p>
        </w:tc>
        <w:tc>
          <w:tcPr>
            <w:tcW w:w="4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Наименование кода группы, подгруппы, статьи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Бюджетная роспись с учетом изменений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 xml:space="preserve">Исполнено за 6 месяцев 2024 года 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% исполнения</w:t>
            </w:r>
          </w:p>
        </w:tc>
      </w:tr>
      <w:tr w:rsidR="00260B2D" w:rsidRPr="00560454" w:rsidTr="00260B2D">
        <w:trPr>
          <w:trHeight w:val="27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2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6</w:t>
            </w:r>
          </w:p>
        </w:tc>
      </w:tr>
      <w:tr w:rsidR="00260B2D" w:rsidRPr="00560454" w:rsidTr="00260B2D">
        <w:trPr>
          <w:trHeight w:val="51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802 01 05 00 00 00 0000 000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204648,29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-1355230,09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 </w:t>
            </w:r>
          </w:p>
        </w:tc>
      </w:tr>
      <w:tr w:rsidR="00260B2D" w:rsidRPr="00560454" w:rsidTr="00260B2D">
        <w:trPr>
          <w:trHeight w:val="25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802 01 05 00 00 00 0000 500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Увеличение остатков средств бюджетов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-24216207,67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-6107931,31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25,22  </w:t>
            </w:r>
          </w:p>
        </w:tc>
      </w:tr>
      <w:tr w:rsidR="00260B2D" w:rsidRPr="00560454" w:rsidTr="00260B2D">
        <w:trPr>
          <w:trHeight w:val="25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802 01 05 02 00 00 0000 500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-24 216 207,67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-6 107 931,31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25,22  </w:t>
            </w:r>
          </w:p>
        </w:tc>
      </w:tr>
      <w:tr w:rsidR="00260B2D" w:rsidRPr="00560454" w:rsidTr="00260B2D">
        <w:trPr>
          <w:trHeight w:val="51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802 01 05 02 01 00 0000 510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-24216207,67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-6107931,31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25,22  </w:t>
            </w:r>
          </w:p>
        </w:tc>
      </w:tr>
      <w:tr w:rsidR="00260B2D" w:rsidRPr="00560454" w:rsidTr="00260B2D">
        <w:trPr>
          <w:trHeight w:val="51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802 01 05 02 01 10 0000 510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-24 216 207,67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-6 107 931,31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25,22  </w:t>
            </w:r>
          </w:p>
        </w:tc>
      </w:tr>
      <w:tr w:rsidR="00260B2D" w:rsidRPr="00560454" w:rsidTr="00260B2D">
        <w:trPr>
          <w:trHeight w:val="25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802 01 05 00 00 00 0000 600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Уменьшение остатков средств бюджетов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24420855,96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4752701,22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19,46  </w:t>
            </w:r>
          </w:p>
        </w:tc>
      </w:tr>
      <w:tr w:rsidR="00260B2D" w:rsidRPr="00560454" w:rsidTr="00260B2D">
        <w:trPr>
          <w:trHeight w:val="25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802 01 05 02 00 00 0000 600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24420855,96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4752701,22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19,46  </w:t>
            </w:r>
          </w:p>
        </w:tc>
      </w:tr>
      <w:tr w:rsidR="00260B2D" w:rsidRPr="00560454" w:rsidTr="00260B2D">
        <w:trPr>
          <w:trHeight w:val="51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802 01 05 02 01 00 0000 610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24420855,96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4752701,22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19,46  </w:t>
            </w:r>
          </w:p>
        </w:tc>
      </w:tr>
      <w:tr w:rsidR="00260B2D" w:rsidRPr="00560454" w:rsidTr="00260B2D">
        <w:trPr>
          <w:trHeight w:val="525"/>
        </w:trPr>
        <w:tc>
          <w:tcPr>
            <w:tcW w:w="6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9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802 01 05 02 01 10 0000 610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24 420 855,96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4 752 701,22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19,46  </w:t>
            </w:r>
          </w:p>
        </w:tc>
      </w:tr>
      <w:tr w:rsidR="00260B2D" w:rsidRPr="00560454" w:rsidTr="00260B2D">
        <w:trPr>
          <w:trHeight w:val="270"/>
        </w:trPr>
        <w:tc>
          <w:tcPr>
            <w:tcW w:w="82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Итого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204648,29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-1355230,09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 </w:t>
            </w:r>
          </w:p>
        </w:tc>
      </w:tr>
      <w:tr w:rsidR="00260B2D" w:rsidRPr="00560454" w:rsidTr="00260B2D">
        <w:trPr>
          <w:trHeight w:val="25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</w:tr>
      <w:tr w:rsidR="00260B2D" w:rsidRPr="00560454" w:rsidTr="00260B2D">
        <w:trPr>
          <w:trHeight w:val="25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B2D" w:rsidRPr="00560454" w:rsidRDefault="00260B2D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</w:tr>
    </w:tbl>
    <w:p w:rsidR="005305E1" w:rsidRPr="00560454" w:rsidRDefault="005305E1" w:rsidP="00560454">
      <w:pPr>
        <w:tabs>
          <w:tab w:val="left" w:pos="3686"/>
        </w:tabs>
        <w:rPr>
          <w:rFonts w:cs="Times New Roman"/>
        </w:rPr>
      </w:pPr>
    </w:p>
    <w:p w:rsidR="002C60F6" w:rsidRPr="00560454" w:rsidRDefault="002C60F6" w:rsidP="00560454">
      <w:pPr>
        <w:tabs>
          <w:tab w:val="left" w:pos="3686"/>
        </w:tabs>
        <w:rPr>
          <w:rFonts w:cs="Times New Roman"/>
        </w:rPr>
        <w:sectPr w:rsidR="002C60F6" w:rsidRPr="00560454" w:rsidSect="00260B2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tbl>
      <w:tblPr>
        <w:tblW w:w="1010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24"/>
        <w:gridCol w:w="1920"/>
        <w:gridCol w:w="3310"/>
        <w:gridCol w:w="142"/>
        <w:gridCol w:w="1417"/>
        <w:gridCol w:w="1300"/>
        <w:gridCol w:w="1291"/>
      </w:tblGrid>
      <w:tr w:rsidR="002C60F6" w:rsidRPr="00560454" w:rsidTr="002C60F6">
        <w:trPr>
          <w:trHeight w:val="255"/>
        </w:trPr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ПРИЛОЖЕНИЕ №2</w:t>
            </w:r>
          </w:p>
        </w:tc>
      </w:tr>
      <w:tr w:rsidR="002C60F6" w:rsidRPr="00560454" w:rsidTr="002C60F6">
        <w:trPr>
          <w:trHeight w:val="255"/>
        </w:trPr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</w:p>
        </w:tc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к постановлению Главы</w:t>
            </w:r>
          </w:p>
        </w:tc>
      </w:tr>
      <w:tr w:rsidR="002C60F6" w:rsidRPr="00560454" w:rsidTr="002C60F6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Белоярского сельсовета</w:t>
            </w:r>
          </w:p>
        </w:tc>
      </w:tr>
      <w:tr w:rsidR="002C60F6" w:rsidRPr="00560454" w:rsidTr="002C60F6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от  20.08.2024 г. №47-П</w:t>
            </w:r>
          </w:p>
        </w:tc>
      </w:tr>
      <w:tr w:rsidR="002C60F6" w:rsidRPr="00560454" w:rsidTr="002C60F6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</w:p>
        </w:tc>
      </w:tr>
      <w:tr w:rsidR="002C60F6" w:rsidRPr="00560454" w:rsidTr="002C60F6">
        <w:trPr>
          <w:trHeight w:val="315"/>
        </w:trPr>
        <w:tc>
          <w:tcPr>
            <w:tcW w:w="101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 xml:space="preserve"> Доходы бюджета   </w:t>
            </w:r>
          </w:p>
        </w:tc>
      </w:tr>
      <w:tr w:rsidR="002C60F6" w:rsidRPr="00560454" w:rsidTr="002C60F6">
        <w:trPr>
          <w:trHeight w:val="315"/>
        </w:trPr>
        <w:tc>
          <w:tcPr>
            <w:tcW w:w="101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Белоярского сельсовета</w:t>
            </w:r>
          </w:p>
        </w:tc>
      </w:tr>
      <w:tr w:rsidR="002C60F6" w:rsidRPr="00560454" w:rsidTr="002C60F6">
        <w:trPr>
          <w:trHeight w:val="315"/>
        </w:trPr>
        <w:tc>
          <w:tcPr>
            <w:tcW w:w="101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за 6 месяцев 2024 года</w:t>
            </w:r>
          </w:p>
        </w:tc>
      </w:tr>
      <w:tr w:rsidR="002C60F6" w:rsidRPr="00560454" w:rsidTr="005B11EA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</w:p>
        </w:tc>
      </w:tr>
      <w:tr w:rsidR="002C60F6" w:rsidRPr="00560454" w:rsidTr="005B11EA">
        <w:trPr>
          <w:trHeight w:val="27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руб.</w:t>
            </w:r>
          </w:p>
        </w:tc>
      </w:tr>
      <w:tr w:rsidR="002C60F6" w:rsidRPr="00560454" w:rsidTr="005B11EA">
        <w:trPr>
          <w:trHeight w:val="103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Гл. Администратор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proofErr w:type="spellStart"/>
            <w:r w:rsidRPr="00560454">
              <w:rPr>
                <w:rFonts w:eastAsia="Times New Roman" w:cs="Times New Roman"/>
                <w:b/>
                <w:bCs/>
              </w:rPr>
              <w:t>КВД</w:t>
            </w:r>
            <w:proofErr w:type="spellEnd"/>
          </w:p>
        </w:tc>
        <w:tc>
          <w:tcPr>
            <w:tcW w:w="345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 xml:space="preserve"> Наименование </w:t>
            </w:r>
            <w:proofErr w:type="spellStart"/>
            <w:r w:rsidRPr="00560454">
              <w:rPr>
                <w:rFonts w:eastAsia="Times New Roman" w:cs="Times New Roman"/>
                <w:b/>
                <w:bCs/>
              </w:rPr>
              <w:t>КВД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Бюджетная роспись с учетом изменений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Исполнено за 6 месяцев 2024 года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Процент исполнения</w:t>
            </w:r>
          </w:p>
        </w:tc>
      </w:tr>
      <w:tr w:rsidR="002C60F6" w:rsidRPr="00560454" w:rsidTr="005B11EA">
        <w:trPr>
          <w:trHeight w:val="27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1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2</w:t>
            </w:r>
          </w:p>
        </w:tc>
        <w:tc>
          <w:tcPr>
            <w:tcW w:w="34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4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5</w:t>
            </w:r>
          </w:p>
        </w:tc>
        <w:tc>
          <w:tcPr>
            <w:tcW w:w="12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6</w:t>
            </w:r>
          </w:p>
        </w:tc>
      </w:tr>
      <w:tr w:rsidR="002C60F6" w:rsidRPr="00560454" w:rsidTr="005B11EA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X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Доходы бюджета -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24 216 207,67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6 107 931,31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25,22</w:t>
            </w:r>
          </w:p>
        </w:tc>
      </w:tr>
      <w:tr w:rsidR="002C60F6" w:rsidRPr="00560454" w:rsidTr="005B11EA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 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 </w:t>
            </w:r>
          </w:p>
        </w:tc>
      </w:tr>
      <w:tr w:rsidR="002C60F6" w:rsidRPr="00560454" w:rsidTr="005B11EA">
        <w:trPr>
          <w:trHeight w:val="27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000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10000000000000000</w:t>
            </w:r>
          </w:p>
        </w:tc>
        <w:tc>
          <w:tcPr>
            <w:tcW w:w="34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3 676 400,00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1 456 816,33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39,63</w:t>
            </w:r>
          </w:p>
        </w:tc>
      </w:tr>
      <w:tr w:rsidR="002C60F6" w:rsidRPr="00560454" w:rsidTr="005B11EA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10100000000000000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1 388 000,00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554 462,59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39,95</w:t>
            </w:r>
          </w:p>
        </w:tc>
      </w:tr>
      <w:tr w:rsidR="002C60F6" w:rsidRPr="00560454" w:rsidTr="005B11EA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10102000010000110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1 388 000,00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554 462,59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39,95</w:t>
            </w:r>
          </w:p>
        </w:tc>
      </w:tr>
      <w:tr w:rsidR="002C60F6" w:rsidRPr="00560454" w:rsidTr="005B11EA">
        <w:trPr>
          <w:trHeight w:val="10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10102010010000110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1 358 400,00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552 976,20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40,71</w:t>
            </w:r>
          </w:p>
        </w:tc>
      </w:tr>
      <w:tr w:rsidR="002C60F6" w:rsidRPr="00560454" w:rsidTr="005B11EA">
        <w:trPr>
          <w:trHeight w:val="15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10102010011000110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proofErr w:type="gramStart"/>
            <w:r w:rsidRPr="00560454">
              <w:rPr>
                <w:rFonts w:eastAsia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1 358 400,00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552 976,20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40,71</w:t>
            </w:r>
          </w:p>
        </w:tc>
      </w:tr>
      <w:tr w:rsidR="002C60F6" w:rsidRPr="00560454" w:rsidTr="005B11EA">
        <w:trPr>
          <w:trHeight w:val="28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10102020010000110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19 200,00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1 228,16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6,40</w:t>
            </w:r>
          </w:p>
        </w:tc>
      </w:tr>
      <w:tr w:rsidR="002C60F6" w:rsidRPr="00560454" w:rsidTr="005B11EA">
        <w:trPr>
          <w:trHeight w:val="76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lastRenderedPageBreak/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10102030010000110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6 900,00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261,49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3,79</w:t>
            </w:r>
          </w:p>
        </w:tc>
      </w:tr>
      <w:tr w:rsidR="002C60F6" w:rsidRPr="00560454" w:rsidTr="005B11EA">
        <w:trPr>
          <w:trHeight w:val="8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10102080010000110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3 500,00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 </w:t>
            </w:r>
          </w:p>
        </w:tc>
      </w:tr>
      <w:tr w:rsidR="002C60F6" w:rsidRPr="00560454" w:rsidTr="005B11EA">
        <w:trPr>
          <w:trHeight w:val="855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10102130010000110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Налог на доходы физических лиц в </w:t>
            </w:r>
            <w:proofErr w:type="spellStart"/>
            <w:r w:rsidRPr="00560454">
              <w:rPr>
                <w:rFonts w:eastAsia="Times New Roman" w:cs="Times New Roman"/>
              </w:rPr>
              <w:t>отшении</w:t>
            </w:r>
            <w:proofErr w:type="spellEnd"/>
            <w:r w:rsidRPr="00560454">
              <w:rPr>
                <w:rFonts w:eastAsia="Times New Roman" w:cs="Times New Roman"/>
              </w:rPr>
              <w:t xml:space="preserve">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-3,26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 </w:t>
            </w:r>
          </w:p>
        </w:tc>
      </w:tr>
      <w:tr w:rsidR="002C60F6" w:rsidRPr="00560454" w:rsidTr="005B11EA">
        <w:trPr>
          <w:trHeight w:val="52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000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10300000000000000</w:t>
            </w:r>
          </w:p>
        </w:tc>
        <w:tc>
          <w:tcPr>
            <w:tcW w:w="34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423 200,00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203 598,17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48,11</w:t>
            </w:r>
          </w:p>
        </w:tc>
      </w:tr>
      <w:tr w:rsidR="002C60F6" w:rsidRPr="00560454" w:rsidTr="005B11EA">
        <w:trPr>
          <w:trHeight w:val="51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10302000010000110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423 200,00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203 598,17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48,11</w:t>
            </w:r>
          </w:p>
        </w:tc>
      </w:tr>
      <w:tr w:rsidR="002C60F6" w:rsidRPr="00560454" w:rsidTr="005B11EA">
        <w:trPr>
          <w:trHeight w:val="10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10302230010000110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220 700,00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104 002,54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47,12</w:t>
            </w:r>
          </w:p>
        </w:tc>
      </w:tr>
      <w:tr w:rsidR="002C60F6" w:rsidRPr="00560454" w:rsidTr="005B11EA">
        <w:trPr>
          <w:trHeight w:val="15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10302231010000110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220 700,00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104 002,54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47,12</w:t>
            </w:r>
          </w:p>
        </w:tc>
      </w:tr>
      <w:tr w:rsidR="002C60F6" w:rsidRPr="00560454" w:rsidTr="005B11EA">
        <w:trPr>
          <w:trHeight w:val="127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10302240010000110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60454">
              <w:rPr>
                <w:rFonts w:eastAsia="Times New Roman" w:cs="Times New Roman"/>
              </w:rPr>
              <w:t>инжекторных</w:t>
            </w:r>
            <w:proofErr w:type="spellEnd"/>
            <w:r w:rsidRPr="00560454">
              <w:rPr>
                <w:rFonts w:eastAsia="Times New Roman" w:cs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601,83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54,71</w:t>
            </w:r>
          </w:p>
        </w:tc>
      </w:tr>
      <w:tr w:rsidR="002C60F6" w:rsidRPr="00560454" w:rsidTr="005B11EA">
        <w:trPr>
          <w:trHeight w:val="178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lastRenderedPageBreak/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10302241010000110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60454">
              <w:rPr>
                <w:rFonts w:eastAsia="Times New Roman" w:cs="Times New Roman"/>
              </w:rPr>
              <w:t>инжекторных</w:t>
            </w:r>
            <w:proofErr w:type="spellEnd"/>
            <w:r w:rsidRPr="00560454">
              <w:rPr>
                <w:rFonts w:eastAsia="Times New Roman" w:cs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601,83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54,71</w:t>
            </w:r>
          </w:p>
        </w:tc>
      </w:tr>
      <w:tr w:rsidR="002C60F6" w:rsidRPr="00560454" w:rsidTr="005B11EA">
        <w:trPr>
          <w:trHeight w:val="10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10302250010000110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228 800,00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112 497,62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49,17</w:t>
            </w:r>
          </w:p>
        </w:tc>
      </w:tr>
      <w:tr w:rsidR="002C60F6" w:rsidRPr="00560454" w:rsidTr="005B11EA">
        <w:trPr>
          <w:trHeight w:val="15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10302251010000110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228 800,00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112 497,62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49,17</w:t>
            </w:r>
          </w:p>
        </w:tc>
      </w:tr>
      <w:tr w:rsidR="002C60F6" w:rsidRPr="00560454" w:rsidTr="005B11EA">
        <w:trPr>
          <w:trHeight w:val="10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10302260010000110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-27 400,00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-13 503,82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49,28</w:t>
            </w:r>
          </w:p>
        </w:tc>
      </w:tr>
      <w:tr w:rsidR="002C60F6" w:rsidRPr="00560454" w:rsidTr="005B11EA">
        <w:trPr>
          <w:trHeight w:val="1545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10302261010000110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-27 400,00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-13 503,82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49,28</w:t>
            </w:r>
          </w:p>
        </w:tc>
      </w:tr>
      <w:tr w:rsidR="002C60F6" w:rsidRPr="00560454" w:rsidTr="005B11EA">
        <w:trPr>
          <w:trHeight w:val="27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000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10600000000000000</w:t>
            </w:r>
          </w:p>
        </w:tc>
        <w:tc>
          <w:tcPr>
            <w:tcW w:w="34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1 658 600,00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617 744,05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37,24</w:t>
            </w:r>
          </w:p>
        </w:tc>
      </w:tr>
      <w:tr w:rsidR="002C60F6" w:rsidRPr="00560454" w:rsidTr="005B11EA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10601000000000110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210 400,00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52 627,49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25,01</w:t>
            </w:r>
          </w:p>
        </w:tc>
      </w:tr>
      <w:tr w:rsidR="002C60F6" w:rsidRPr="00560454" w:rsidTr="005B11EA">
        <w:trPr>
          <w:trHeight w:val="76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lastRenderedPageBreak/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10601030100000110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210 400,00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52 627,49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25,01</w:t>
            </w:r>
          </w:p>
        </w:tc>
      </w:tr>
      <w:tr w:rsidR="002C60F6" w:rsidRPr="00560454" w:rsidTr="005B11EA">
        <w:trPr>
          <w:trHeight w:val="127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10601030101000110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proofErr w:type="gramStart"/>
            <w:r w:rsidRPr="00560454">
              <w:rPr>
                <w:rFonts w:eastAsia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210 400,00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52 627,49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25,01</w:t>
            </w:r>
          </w:p>
        </w:tc>
      </w:tr>
      <w:tr w:rsidR="002C60F6" w:rsidRPr="00560454" w:rsidTr="005B11EA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10606000000000110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1 448 200,00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565 116,56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39,02</w:t>
            </w:r>
          </w:p>
        </w:tc>
      </w:tr>
      <w:tr w:rsidR="002C60F6" w:rsidRPr="00560454" w:rsidTr="005B11EA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10606030000000110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982 400,00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519 609,41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52,89</w:t>
            </w:r>
          </w:p>
        </w:tc>
      </w:tr>
      <w:tr w:rsidR="002C60F6" w:rsidRPr="00560454" w:rsidTr="005B11EA">
        <w:trPr>
          <w:trHeight w:val="5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10606033100000110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982 400,00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519 609,41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52,89</w:t>
            </w:r>
          </w:p>
        </w:tc>
      </w:tr>
      <w:tr w:rsidR="002C60F6" w:rsidRPr="00560454" w:rsidTr="005B11EA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10606040000000110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465 800,00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45 507,15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9,77</w:t>
            </w:r>
          </w:p>
        </w:tc>
      </w:tr>
      <w:tr w:rsidR="002C60F6" w:rsidRPr="00560454" w:rsidTr="005B11EA">
        <w:trPr>
          <w:trHeight w:val="525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10606043100000110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465 800,00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45 507,15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9,77</w:t>
            </w:r>
          </w:p>
        </w:tc>
      </w:tr>
      <w:tr w:rsidR="002C60F6" w:rsidRPr="00560454" w:rsidTr="005B11EA">
        <w:trPr>
          <w:trHeight w:val="27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000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10800000000000000</w:t>
            </w:r>
          </w:p>
        </w:tc>
        <w:tc>
          <w:tcPr>
            <w:tcW w:w="34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1 000,00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400,00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40,00</w:t>
            </w:r>
          </w:p>
        </w:tc>
      </w:tr>
      <w:tr w:rsidR="002C60F6" w:rsidRPr="00560454" w:rsidTr="005B11EA">
        <w:trPr>
          <w:trHeight w:val="76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10804000010000110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400,00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40,00</w:t>
            </w:r>
          </w:p>
        </w:tc>
      </w:tr>
      <w:tr w:rsidR="002C60F6" w:rsidRPr="00560454" w:rsidTr="005B11EA">
        <w:trPr>
          <w:trHeight w:val="1035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802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10804020010000110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400,00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40,00</w:t>
            </w:r>
          </w:p>
        </w:tc>
      </w:tr>
      <w:tr w:rsidR="002C60F6" w:rsidRPr="00560454" w:rsidTr="005B11EA">
        <w:trPr>
          <w:trHeight w:val="78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802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11100000000000000</w:t>
            </w:r>
          </w:p>
        </w:tc>
        <w:tc>
          <w:tcPr>
            <w:tcW w:w="34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 xml:space="preserve">ДОХОДЫ ОТ ИСПОЛЬЗОВАНИЯ </w:t>
            </w:r>
            <w:proofErr w:type="spellStart"/>
            <w:r w:rsidRPr="00560454">
              <w:rPr>
                <w:rFonts w:eastAsia="Times New Roman" w:cs="Times New Roman"/>
                <w:b/>
                <w:bCs/>
              </w:rPr>
              <w:t>ИМУЩ0ЕСТВА</w:t>
            </w:r>
            <w:proofErr w:type="spellEnd"/>
            <w:r w:rsidRPr="00560454">
              <w:rPr>
                <w:rFonts w:eastAsia="Times New Roman" w:cs="Times New Roman"/>
                <w:b/>
                <w:bCs/>
              </w:rPr>
              <w:t xml:space="preserve">, НАХОДЯЩЕГОСЯ В ГОСУДАРСТВЕННОЙ И МУНИЦИПАЛЬНОЙ СОБСТВЕННОСТИ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205 600,00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79 111,52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38,48</w:t>
            </w:r>
          </w:p>
        </w:tc>
      </w:tr>
      <w:tr w:rsidR="002C60F6" w:rsidRPr="00560454" w:rsidTr="005B11EA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802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11105020000000120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proofErr w:type="gramStart"/>
            <w:r w:rsidRPr="00560454">
              <w:rPr>
                <w:rFonts w:eastAsia="Times New Roman" w:cs="Times New Roman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8 900,00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4 484,62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50,39</w:t>
            </w:r>
          </w:p>
        </w:tc>
      </w:tr>
      <w:tr w:rsidR="002C60F6" w:rsidRPr="00560454" w:rsidTr="005B11EA">
        <w:trPr>
          <w:trHeight w:val="1290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lastRenderedPageBreak/>
              <w:t>802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11109040000000120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</w:t>
            </w:r>
            <w:proofErr w:type="gramStart"/>
            <w:r w:rsidRPr="00560454">
              <w:rPr>
                <w:rFonts w:eastAsia="Times New Roman" w:cs="Times New Roman"/>
              </w:rPr>
              <w:t xml:space="preserve"> ,</w:t>
            </w:r>
            <w:proofErr w:type="gramEnd"/>
            <w:r w:rsidRPr="00560454">
              <w:rPr>
                <w:rFonts w:eastAsia="Times New Roman" w:cs="Times New Roman"/>
              </w:rPr>
              <w:t xml:space="preserve"> а также имущества государственных и муниципальных унитарных предприятий, в том </w:t>
            </w:r>
            <w:proofErr w:type="spellStart"/>
            <w:r w:rsidRPr="00560454">
              <w:rPr>
                <w:rFonts w:eastAsia="Times New Roman" w:cs="Times New Roman"/>
              </w:rPr>
              <w:t>чмсле</w:t>
            </w:r>
            <w:proofErr w:type="spellEnd"/>
            <w:r w:rsidRPr="00560454">
              <w:rPr>
                <w:rFonts w:eastAsia="Times New Roman" w:cs="Times New Roman"/>
              </w:rPr>
              <w:t xml:space="preserve">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196 700,00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74 626,90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37,94</w:t>
            </w:r>
          </w:p>
        </w:tc>
      </w:tr>
      <w:tr w:rsidR="002C60F6" w:rsidRPr="00560454" w:rsidTr="005B11EA">
        <w:trPr>
          <w:trHeight w:val="27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000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11600000000000000</w:t>
            </w:r>
          </w:p>
        </w:tc>
        <w:tc>
          <w:tcPr>
            <w:tcW w:w="34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1 500,00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 </w:t>
            </w:r>
          </w:p>
        </w:tc>
      </w:tr>
      <w:tr w:rsidR="002C60F6" w:rsidRPr="00560454" w:rsidTr="005B11EA">
        <w:trPr>
          <w:trHeight w:val="51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11602000020000140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proofErr w:type="spellStart"/>
            <w:r w:rsidRPr="00560454">
              <w:rPr>
                <w:rFonts w:eastAsia="Times New Roman" w:cs="Times New Roman"/>
              </w:rPr>
              <w:t>Админиитративные</w:t>
            </w:r>
            <w:proofErr w:type="spellEnd"/>
            <w:r w:rsidRPr="00560454">
              <w:rPr>
                <w:rFonts w:eastAsia="Times New Roman" w:cs="Times New Roman"/>
              </w:rPr>
              <w:t xml:space="preserve"> штрафы, установленные законами субъектов </w:t>
            </w:r>
            <w:proofErr w:type="spellStart"/>
            <w:r w:rsidRPr="00560454">
              <w:rPr>
                <w:rFonts w:eastAsia="Times New Roman" w:cs="Times New Roman"/>
              </w:rPr>
              <w:t>Россиийской</w:t>
            </w:r>
            <w:proofErr w:type="spellEnd"/>
            <w:r w:rsidRPr="00560454">
              <w:rPr>
                <w:rFonts w:eastAsia="Times New Roman" w:cs="Times New Roman"/>
              </w:rPr>
              <w:t xml:space="preserve">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1 500,00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 </w:t>
            </w:r>
          </w:p>
        </w:tc>
      </w:tr>
      <w:tr w:rsidR="002C60F6" w:rsidRPr="00560454" w:rsidTr="005B11EA">
        <w:trPr>
          <w:trHeight w:val="885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802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11602020020000140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proofErr w:type="spellStart"/>
            <w:r w:rsidRPr="00560454">
              <w:rPr>
                <w:rFonts w:eastAsia="Times New Roman" w:cs="Times New Roman"/>
              </w:rPr>
              <w:t>Админитсративный</w:t>
            </w:r>
            <w:proofErr w:type="spellEnd"/>
            <w:r w:rsidRPr="00560454">
              <w:rPr>
                <w:rFonts w:eastAsia="Times New Roman" w:cs="Times New Roman"/>
              </w:rPr>
              <w:t xml:space="preserve"> штрафа, </w:t>
            </w:r>
            <w:proofErr w:type="spellStart"/>
            <w:r w:rsidRPr="00560454">
              <w:rPr>
                <w:rFonts w:eastAsia="Times New Roman" w:cs="Times New Roman"/>
              </w:rPr>
              <w:t>установленнные</w:t>
            </w:r>
            <w:proofErr w:type="spellEnd"/>
            <w:r w:rsidRPr="00560454">
              <w:rPr>
                <w:rFonts w:eastAsia="Times New Roman" w:cs="Times New Roman"/>
              </w:rPr>
              <w:t xml:space="preserve">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1 500,00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 </w:t>
            </w:r>
          </w:p>
        </w:tc>
      </w:tr>
      <w:tr w:rsidR="002C60F6" w:rsidRPr="00560454" w:rsidTr="005B11EA">
        <w:trPr>
          <w:trHeight w:val="27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000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20000000000000000</w:t>
            </w:r>
          </w:p>
        </w:tc>
        <w:tc>
          <w:tcPr>
            <w:tcW w:w="34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20 539 807,67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4 651 114,98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22,64</w:t>
            </w:r>
          </w:p>
        </w:tc>
      </w:tr>
      <w:tr w:rsidR="002C60F6" w:rsidRPr="00560454" w:rsidTr="005B11EA">
        <w:trPr>
          <w:trHeight w:val="51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802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20200000000000000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20 445 828,38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4 557 135,69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22,29</w:t>
            </w:r>
          </w:p>
        </w:tc>
      </w:tr>
      <w:tr w:rsidR="002C60F6" w:rsidRPr="00560454" w:rsidTr="005B11EA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20210000000000150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1 509 300,00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711 140,00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47,12</w:t>
            </w:r>
          </w:p>
        </w:tc>
      </w:tr>
      <w:tr w:rsidR="002C60F6" w:rsidRPr="00560454" w:rsidTr="005B11EA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20215001000000150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987 500,00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493 740,00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50,00</w:t>
            </w:r>
          </w:p>
        </w:tc>
      </w:tr>
      <w:tr w:rsidR="002C60F6" w:rsidRPr="00560454" w:rsidTr="005B11EA">
        <w:trPr>
          <w:trHeight w:val="51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20215001100000150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987 500,00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493 740,00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50,00</w:t>
            </w:r>
          </w:p>
        </w:tc>
      </w:tr>
      <w:tr w:rsidR="002C60F6" w:rsidRPr="00560454" w:rsidTr="005B11EA">
        <w:trPr>
          <w:trHeight w:val="76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20216001000000150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521 800,00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217 400,00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41,66</w:t>
            </w:r>
          </w:p>
        </w:tc>
      </w:tr>
      <w:tr w:rsidR="002C60F6" w:rsidRPr="00560454" w:rsidTr="005B11EA">
        <w:trPr>
          <w:trHeight w:val="51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20216001100000150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521 800,00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217 400,00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41,66</w:t>
            </w:r>
          </w:p>
        </w:tc>
      </w:tr>
      <w:tr w:rsidR="002C60F6" w:rsidRPr="00560454" w:rsidTr="005B11EA">
        <w:trPr>
          <w:trHeight w:val="15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802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20229900100000150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Субсидии бюджетам сельских поселений из местных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#ДЕЛ/0!</w:t>
            </w:r>
          </w:p>
        </w:tc>
      </w:tr>
      <w:tr w:rsidR="002C60F6" w:rsidRPr="00560454" w:rsidTr="005B11EA">
        <w:trPr>
          <w:trHeight w:val="64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802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20220000000000150</w:t>
            </w:r>
          </w:p>
        </w:tc>
        <w:tc>
          <w:tcPr>
            <w:tcW w:w="34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13 209 000,00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1 213 104,00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9,18</w:t>
            </w:r>
          </w:p>
        </w:tc>
      </w:tr>
      <w:tr w:rsidR="002C60F6" w:rsidRPr="00560454" w:rsidTr="005B11EA">
        <w:trPr>
          <w:trHeight w:val="40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20229999000000150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Прочие 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13 209 000,00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1 213 104,00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9,18</w:t>
            </w:r>
          </w:p>
        </w:tc>
      </w:tr>
      <w:tr w:rsidR="002C60F6" w:rsidRPr="00560454" w:rsidTr="005B11EA">
        <w:trPr>
          <w:trHeight w:val="780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802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20229999107509150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прочие субсидии бюджетам поселений (на капитальный ремонт и ремонт автомобильных дорог общего пользования местного значения за счет средств дорожного фонда </w:t>
            </w:r>
            <w:proofErr w:type="spellStart"/>
            <w:r w:rsidRPr="00560454">
              <w:rPr>
                <w:rFonts w:eastAsia="Times New Roman" w:cs="Times New Roman"/>
              </w:rPr>
              <w:t>Краснояского</w:t>
            </w:r>
            <w:proofErr w:type="spellEnd"/>
            <w:r w:rsidRPr="00560454">
              <w:rPr>
                <w:rFonts w:eastAsia="Times New Roman" w:cs="Times New Roman"/>
              </w:rPr>
              <w:t xml:space="preserve"> края)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1 219 200,00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1 213 104,00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99,50</w:t>
            </w:r>
          </w:p>
        </w:tc>
      </w:tr>
      <w:tr w:rsidR="002C60F6" w:rsidRPr="00560454" w:rsidTr="005B11EA">
        <w:trPr>
          <w:trHeight w:val="2385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lastRenderedPageBreak/>
              <w:t>802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20229999107571150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proofErr w:type="gramStart"/>
            <w:r w:rsidRPr="00560454">
              <w:rPr>
                <w:rFonts w:eastAsia="Times New Roman" w:cs="Times New Roman"/>
              </w:rPr>
              <w:t>Прочие субсидии бюджетам сельских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11 989 800,00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0,00</w:t>
            </w:r>
          </w:p>
        </w:tc>
      </w:tr>
      <w:tr w:rsidR="002C60F6" w:rsidRPr="00560454" w:rsidTr="005B11EA">
        <w:trPr>
          <w:trHeight w:val="27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000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20230000000000150</w:t>
            </w:r>
          </w:p>
        </w:tc>
        <w:tc>
          <w:tcPr>
            <w:tcW w:w="34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257 379,00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127 990,00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49,73</w:t>
            </w:r>
          </w:p>
        </w:tc>
      </w:tr>
      <w:tr w:rsidR="002C60F6" w:rsidRPr="00560454" w:rsidTr="005B11EA">
        <w:trPr>
          <w:trHeight w:val="51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802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20230024000000150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9 449,00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4 030,00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42,65</w:t>
            </w:r>
          </w:p>
        </w:tc>
      </w:tr>
      <w:tr w:rsidR="002C60F6" w:rsidRPr="00560454" w:rsidTr="005B11EA">
        <w:trPr>
          <w:trHeight w:val="49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20230024100000150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9 449,00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4 030,00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42,65</w:t>
            </w:r>
          </w:p>
        </w:tc>
      </w:tr>
      <w:tr w:rsidR="002C60F6" w:rsidRPr="00560454" w:rsidTr="005B11EA">
        <w:trPr>
          <w:trHeight w:val="765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802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20230024107514150</w:t>
            </w:r>
          </w:p>
        </w:tc>
        <w:tc>
          <w:tcPr>
            <w:tcW w:w="34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Субвенции бюджетам сельских поселений на выполнение государственных полномочий по созданию и обеспечению деятельности административных </w:t>
            </w:r>
            <w:proofErr w:type="spellStart"/>
            <w:r w:rsidRPr="00560454">
              <w:rPr>
                <w:rFonts w:eastAsia="Times New Roman" w:cs="Times New Roman"/>
              </w:rPr>
              <w:t>коммисий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9 449,00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4 030,00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42,65</w:t>
            </w:r>
          </w:p>
        </w:tc>
      </w:tr>
      <w:tr w:rsidR="002C60F6" w:rsidRPr="00560454" w:rsidTr="005B11EA">
        <w:trPr>
          <w:trHeight w:val="52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802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20235118000000150</w:t>
            </w:r>
          </w:p>
        </w:tc>
        <w:tc>
          <w:tcPr>
            <w:tcW w:w="34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247 930,00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123 960,00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50,00</w:t>
            </w:r>
          </w:p>
        </w:tc>
      </w:tr>
      <w:tr w:rsidR="002C60F6" w:rsidRPr="00560454" w:rsidTr="005B11EA">
        <w:trPr>
          <w:trHeight w:val="780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802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20235118100000150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247 930,00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123 960,00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50,00</w:t>
            </w:r>
          </w:p>
        </w:tc>
      </w:tr>
      <w:tr w:rsidR="002C60F6" w:rsidRPr="00560454" w:rsidTr="005B11EA">
        <w:trPr>
          <w:trHeight w:val="27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000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20240000000000150</w:t>
            </w:r>
          </w:p>
        </w:tc>
        <w:tc>
          <w:tcPr>
            <w:tcW w:w="34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5 470 149,38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2 504 901,69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45,79</w:t>
            </w:r>
          </w:p>
        </w:tc>
      </w:tr>
      <w:tr w:rsidR="002C60F6" w:rsidRPr="00560454" w:rsidTr="005B11EA">
        <w:trPr>
          <w:trHeight w:val="9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20240014000000150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вопросам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412 040,00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169 181,90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41,06</w:t>
            </w:r>
          </w:p>
        </w:tc>
      </w:tr>
      <w:tr w:rsidR="002C60F6" w:rsidRPr="00560454" w:rsidTr="005B11EA">
        <w:trPr>
          <w:trHeight w:val="12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20240014108206150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560454">
              <w:rPr>
                <w:rFonts w:eastAsia="Times New Roman" w:cs="Times New Roman"/>
              </w:rPr>
              <w:lastRenderedPageBreak/>
              <w:t>заключенными соглашениями (на содержание мест накопления твердых коммунальных отходов)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lastRenderedPageBreak/>
              <w:t>412 040,00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169 181,90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41,06</w:t>
            </w:r>
          </w:p>
        </w:tc>
      </w:tr>
      <w:tr w:rsidR="002C60F6" w:rsidRPr="00560454" w:rsidTr="005B11EA">
        <w:trPr>
          <w:trHeight w:val="51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lastRenderedPageBreak/>
              <w:t>802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20249999100000150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5 058 109,38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2 335 719,79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46,18</w:t>
            </w:r>
          </w:p>
        </w:tc>
      </w:tr>
      <w:tr w:rsidR="002C60F6" w:rsidRPr="00560454" w:rsidTr="005B11EA">
        <w:trPr>
          <w:trHeight w:val="8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20249999102724150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Прочие межбюджетные </w:t>
            </w:r>
            <w:proofErr w:type="spellStart"/>
            <w:r w:rsidRPr="00560454">
              <w:rPr>
                <w:rFonts w:eastAsia="Times New Roman" w:cs="Times New Roman"/>
              </w:rPr>
              <w:t>транферты</w:t>
            </w:r>
            <w:proofErr w:type="spellEnd"/>
            <w:r w:rsidRPr="00560454">
              <w:rPr>
                <w:rFonts w:eastAsia="Times New Roman" w:cs="Times New Roman"/>
              </w:rPr>
              <w:t xml:space="preserve"> бюджетам </w:t>
            </w:r>
            <w:proofErr w:type="spellStart"/>
            <w:r w:rsidRPr="00560454">
              <w:rPr>
                <w:rFonts w:eastAsia="Times New Roman" w:cs="Times New Roman"/>
              </w:rPr>
              <w:t>сельскизх</w:t>
            </w:r>
            <w:proofErr w:type="spellEnd"/>
            <w:r w:rsidRPr="00560454">
              <w:rPr>
                <w:rFonts w:eastAsia="Times New Roman" w:cs="Times New Roman"/>
              </w:rPr>
              <w:t xml:space="preserve"> поселений (на частичную компенсацию расходов на повышение оплаты  труда отдельным категориям работников бюджетной сферы)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500 200,00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333 480,00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66,67</w:t>
            </w:r>
          </w:p>
        </w:tc>
      </w:tr>
      <w:tr w:rsidR="002C60F6" w:rsidRPr="00560454" w:rsidTr="005B11EA">
        <w:trPr>
          <w:trHeight w:val="5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20249999107412150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258 000,00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258 000,00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100,00</w:t>
            </w:r>
          </w:p>
        </w:tc>
      </w:tr>
      <w:tr w:rsidR="002C60F6" w:rsidRPr="00560454" w:rsidTr="005B11EA">
        <w:trPr>
          <w:trHeight w:val="106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20249999107555150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Прочие межбюджетные трансферты бюджетам сельских поселений (на реализацию мероприятий по профилактике заболеваний путем организации и проведения </w:t>
            </w:r>
            <w:proofErr w:type="spellStart"/>
            <w:r w:rsidRPr="00560454">
              <w:rPr>
                <w:rFonts w:eastAsia="Times New Roman" w:cs="Times New Roman"/>
              </w:rPr>
              <w:t>акарицидных</w:t>
            </w:r>
            <w:proofErr w:type="spellEnd"/>
            <w:r w:rsidRPr="00560454">
              <w:rPr>
                <w:rFonts w:eastAsia="Times New Roman" w:cs="Times New Roman"/>
              </w:rPr>
              <w:t xml:space="preserve"> </w:t>
            </w:r>
            <w:proofErr w:type="gramStart"/>
            <w:r w:rsidRPr="00560454">
              <w:rPr>
                <w:rFonts w:eastAsia="Times New Roman" w:cs="Times New Roman"/>
              </w:rPr>
              <w:t>обработок</w:t>
            </w:r>
            <w:proofErr w:type="gramEnd"/>
            <w:r w:rsidRPr="00560454">
              <w:rPr>
                <w:rFonts w:eastAsia="Times New Roman" w:cs="Times New Roman"/>
              </w:rPr>
              <w:t xml:space="preserve"> наиболее посещаемых населением мест)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12 389,79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12 389,79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0,00</w:t>
            </w:r>
          </w:p>
        </w:tc>
      </w:tr>
      <w:tr w:rsidR="002C60F6" w:rsidRPr="00560454" w:rsidTr="005B11EA">
        <w:trPr>
          <w:trHeight w:val="67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20249999107745150</w:t>
            </w:r>
          </w:p>
        </w:tc>
        <w:tc>
          <w:tcPr>
            <w:tcW w:w="3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Прочие межбюджетные трансферты бюджетам сельских поселений (за содействие развитию налогового потенциала)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3 650,00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3 650,00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100,00</w:t>
            </w:r>
          </w:p>
        </w:tc>
      </w:tr>
      <w:tr w:rsidR="002C60F6" w:rsidRPr="00560454" w:rsidTr="005B11EA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20249999108202150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Прочие </w:t>
            </w:r>
            <w:proofErr w:type="spellStart"/>
            <w:r w:rsidRPr="00560454">
              <w:rPr>
                <w:rFonts w:eastAsia="Times New Roman" w:cs="Times New Roman"/>
              </w:rPr>
              <w:t>межбюджентный</w:t>
            </w:r>
            <w:proofErr w:type="spellEnd"/>
            <w:r w:rsidRPr="00560454">
              <w:rPr>
                <w:rFonts w:eastAsia="Times New Roman" w:cs="Times New Roman"/>
              </w:rPr>
              <w:t xml:space="preserve"> трансферты бюджетам сельских поселений на поддержку мер по обеспечению сбалансированности бюджетов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3 447 469,59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1 310 000,00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38,00</w:t>
            </w:r>
          </w:p>
        </w:tc>
      </w:tr>
      <w:tr w:rsidR="002C60F6" w:rsidRPr="00560454" w:rsidTr="005B11EA">
        <w:trPr>
          <w:trHeight w:val="7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20249999108208150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Прочие межбюджетные трансферты бюджетам сельских поселений на выполнение полномочий, переданных на уровень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836 400,00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418 200,00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50,00</w:t>
            </w:r>
          </w:p>
        </w:tc>
      </w:tr>
      <w:tr w:rsidR="002C60F6" w:rsidRPr="00560454" w:rsidTr="005B11EA">
        <w:trPr>
          <w:trHeight w:val="102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000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21800000000000000</w:t>
            </w:r>
          </w:p>
        </w:tc>
        <w:tc>
          <w:tcPr>
            <w:tcW w:w="34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93 979,29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93 979,29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100,00</w:t>
            </w:r>
          </w:p>
        </w:tc>
      </w:tr>
      <w:tr w:rsidR="002C60F6" w:rsidRPr="00560454" w:rsidTr="005B11EA">
        <w:trPr>
          <w:trHeight w:val="13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802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21860010100000150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93979,29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93 979,29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100,00</w:t>
            </w:r>
          </w:p>
        </w:tc>
      </w:tr>
    </w:tbl>
    <w:p w:rsidR="00260B2D" w:rsidRPr="00560454" w:rsidRDefault="00260B2D" w:rsidP="00560454">
      <w:pPr>
        <w:tabs>
          <w:tab w:val="left" w:pos="3686"/>
        </w:tabs>
        <w:rPr>
          <w:rFonts w:cs="Times New Roman"/>
        </w:rPr>
      </w:pPr>
    </w:p>
    <w:p w:rsidR="002C60F6" w:rsidRPr="00560454" w:rsidRDefault="002C60F6" w:rsidP="00560454">
      <w:pPr>
        <w:tabs>
          <w:tab w:val="left" w:pos="3686"/>
        </w:tabs>
        <w:rPr>
          <w:rFonts w:cs="Times New Roman"/>
        </w:rPr>
      </w:pPr>
    </w:p>
    <w:tbl>
      <w:tblPr>
        <w:tblW w:w="103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142"/>
        <w:gridCol w:w="94"/>
        <w:gridCol w:w="502"/>
        <w:gridCol w:w="94"/>
        <w:gridCol w:w="4696"/>
        <w:gridCol w:w="94"/>
        <w:gridCol w:w="1486"/>
        <w:gridCol w:w="94"/>
        <w:gridCol w:w="1206"/>
        <w:gridCol w:w="94"/>
        <w:gridCol w:w="712"/>
        <w:gridCol w:w="94"/>
      </w:tblGrid>
      <w:tr w:rsidR="002C60F6" w:rsidRPr="00560454" w:rsidTr="002C60F6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bookmarkStart w:id="0" w:name="RANGE!A1:G31"/>
            <w:bookmarkEnd w:id="0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</w:p>
        </w:tc>
        <w:tc>
          <w:tcPr>
            <w:tcW w:w="4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2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ПРИЛОЖЕНИЕ №3</w:t>
            </w:r>
          </w:p>
        </w:tc>
      </w:tr>
      <w:tr w:rsidR="002C60F6" w:rsidRPr="00560454" w:rsidTr="002C60F6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</w:p>
        </w:tc>
        <w:tc>
          <w:tcPr>
            <w:tcW w:w="4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2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к постановлению Главы</w:t>
            </w:r>
          </w:p>
        </w:tc>
      </w:tr>
      <w:tr w:rsidR="002C60F6" w:rsidRPr="00560454" w:rsidTr="002C60F6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4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2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Белоярского сельсовета</w:t>
            </w:r>
          </w:p>
        </w:tc>
      </w:tr>
      <w:tr w:rsidR="002C60F6" w:rsidRPr="00560454" w:rsidTr="002C60F6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4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2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от  20.08.2024 г. №47-П</w:t>
            </w:r>
          </w:p>
        </w:tc>
      </w:tr>
      <w:tr w:rsidR="002C60F6" w:rsidRPr="00560454" w:rsidTr="002C60F6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4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</w:tr>
      <w:tr w:rsidR="002C60F6" w:rsidRPr="00560454" w:rsidTr="002C60F6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</w:p>
        </w:tc>
        <w:tc>
          <w:tcPr>
            <w:tcW w:w="4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</w:tr>
      <w:tr w:rsidR="002C60F6" w:rsidRPr="00560454" w:rsidTr="002C60F6">
        <w:trPr>
          <w:gridAfter w:val="1"/>
          <w:wAfter w:w="94" w:type="dxa"/>
          <w:trHeight w:val="315"/>
        </w:trPr>
        <w:tc>
          <w:tcPr>
            <w:tcW w:w="102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Распределение бюджетных ассигнований по разделам и подразделам</w:t>
            </w:r>
          </w:p>
        </w:tc>
      </w:tr>
      <w:tr w:rsidR="002C60F6" w:rsidRPr="00560454" w:rsidTr="002C60F6">
        <w:trPr>
          <w:gridAfter w:val="1"/>
          <w:wAfter w:w="94" w:type="dxa"/>
          <w:trHeight w:val="315"/>
        </w:trPr>
        <w:tc>
          <w:tcPr>
            <w:tcW w:w="102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 xml:space="preserve">бюджетной классификации расходов бюджетов Российской Федерации </w:t>
            </w:r>
          </w:p>
        </w:tc>
      </w:tr>
      <w:tr w:rsidR="002C60F6" w:rsidRPr="00560454" w:rsidTr="002C60F6">
        <w:trPr>
          <w:gridAfter w:val="1"/>
          <w:wAfter w:w="94" w:type="dxa"/>
          <w:trHeight w:val="315"/>
        </w:trPr>
        <w:tc>
          <w:tcPr>
            <w:tcW w:w="102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за 6 месяцев 2024 года</w:t>
            </w:r>
          </w:p>
        </w:tc>
      </w:tr>
      <w:tr w:rsidR="002C60F6" w:rsidRPr="00560454" w:rsidTr="002C60F6">
        <w:trPr>
          <w:gridAfter w:val="1"/>
          <w:wAfter w:w="94" w:type="dxa"/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</w:p>
        </w:tc>
        <w:tc>
          <w:tcPr>
            <w:tcW w:w="4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</w:tr>
      <w:tr w:rsidR="002C60F6" w:rsidRPr="00560454" w:rsidTr="002C60F6">
        <w:trPr>
          <w:gridAfter w:val="1"/>
          <w:wAfter w:w="94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</w:p>
        </w:tc>
        <w:tc>
          <w:tcPr>
            <w:tcW w:w="4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руб.</w:t>
            </w:r>
          </w:p>
        </w:tc>
      </w:tr>
      <w:tr w:rsidR="002C60F6" w:rsidRPr="00560454" w:rsidTr="002C60F6">
        <w:trPr>
          <w:gridAfter w:val="1"/>
          <w:wAfter w:w="94" w:type="dxa"/>
          <w:trHeight w:val="7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ind w:left="-533" w:right="9"/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 xml:space="preserve">№ </w:t>
            </w:r>
            <w:proofErr w:type="gramStart"/>
            <w:r w:rsidRPr="00560454">
              <w:rPr>
                <w:rFonts w:eastAsia="Times New Roman" w:cs="Times New Roman"/>
                <w:b/>
                <w:bCs/>
              </w:rPr>
              <w:t>п</w:t>
            </w:r>
            <w:proofErr w:type="gramEnd"/>
            <w:r w:rsidRPr="00560454">
              <w:rPr>
                <w:rFonts w:eastAsia="Times New Roman" w:cs="Times New Roman"/>
                <w:b/>
                <w:bCs/>
              </w:rPr>
              <w:t>/п</w:t>
            </w:r>
          </w:p>
        </w:tc>
        <w:tc>
          <w:tcPr>
            <w:tcW w:w="5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Раздел</w:t>
            </w:r>
          </w:p>
        </w:tc>
        <w:tc>
          <w:tcPr>
            <w:tcW w:w="5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Подраздел</w:t>
            </w:r>
          </w:p>
        </w:tc>
        <w:tc>
          <w:tcPr>
            <w:tcW w:w="47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 xml:space="preserve">Наименование </w:t>
            </w:r>
            <w:proofErr w:type="spellStart"/>
            <w:r w:rsidRPr="00560454">
              <w:rPr>
                <w:rFonts w:eastAsia="Times New Roman" w:cs="Times New Roman"/>
                <w:b/>
                <w:bCs/>
              </w:rPr>
              <w:t>КФСР</w:t>
            </w:r>
            <w:proofErr w:type="spellEnd"/>
          </w:p>
        </w:tc>
        <w:tc>
          <w:tcPr>
            <w:tcW w:w="1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Бюджетная роспись с учетом изменений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Исполнено за 6 месяцев 2024 года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% исполнения</w:t>
            </w:r>
          </w:p>
        </w:tc>
      </w:tr>
      <w:tr w:rsidR="002C60F6" w:rsidRPr="00560454" w:rsidTr="002C60F6">
        <w:trPr>
          <w:gridAfter w:val="1"/>
          <w:wAfter w:w="94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2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3</w:t>
            </w:r>
          </w:p>
        </w:tc>
        <w:tc>
          <w:tcPr>
            <w:tcW w:w="47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7</w:t>
            </w:r>
          </w:p>
        </w:tc>
      </w:tr>
      <w:tr w:rsidR="002C60F6" w:rsidRPr="00560454" w:rsidTr="002C60F6">
        <w:trPr>
          <w:gridAfter w:val="1"/>
          <w:wAfter w:w="94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01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 </w:t>
            </w:r>
          </w:p>
        </w:tc>
        <w:tc>
          <w:tcPr>
            <w:tcW w:w="47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7 039 086,00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3 215 220,29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45,68</w:t>
            </w:r>
          </w:p>
        </w:tc>
      </w:tr>
      <w:tr w:rsidR="002C60F6" w:rsidRPr="00560454" w:rsidTr="002C60F6">
        <w:trPr>
          <w:gridAfter w:val="1"/>
          <w:wAfter w:w="94" w:type="dxa"/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02</w:t>
            </w:r>
          </w:p>
        </w:tc>
        <w:tc>
          <w:tcPr>
            <w:tcW w:w="47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1 141 576,00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569 334,72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49,87</w:t>
            </w:r>
          </w:p>
        </w:tc>
      </w:tr>
      <w:tr w:rsidR="002C60F6" w:rsidRPr="00560454" w:rsidTr="002C60F6">
        <w:trPr>
          <w:gridAfter w:val="1"/>
          <w:wAfter w:w="94" w:type="dxa"/>
          <w:trHeight w:val="7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3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04</w:t>
            </w:r>
          </w:p>
        </w:tc>
        <w:tc>
          <w:tcPr>
            <w:tcW w:w="47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5 035 326,00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2 224 704,57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44,18</w:t>
            </w:r>
          </w:p>
        </w:tc>
      </w:tr>
      <w:tr w:rsidR="002C60F6" w:rsidRPr="00560454" w:rsidTr="002C60F6">
        <w:trPr>
          <w:gridAfter w:val="1"/>
          <w:wAfter w:w="94" w:type="dxa"/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11</w:t>
            </w:r>
          </w:p>
        </w:tc>
        <w:tc>
          <w:tcPr>
            <w:tcW w:w="47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Резервные фонды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5 000,00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0,00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0,00</w:t>
            </w:r>
          </w:p>
        </w:tc>
      </w:tr>
      <w:tr w:rsidR="002C60F6" w:rsidRPr="00560454" w:rsidTr="002C60F6">
        <w:trPr>
          <w:gridAfter w:val="1"/>
          <w:wAfter w:w="94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13</w:t>
            </w:r>
          </w:p>
        </w:tc>
        <w:tc>
          <w:tcPr>
            <w:tcW w:w="479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Другие общегосударственные вопросы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857 184,00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421 181,00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49,14</w:t>
            </w:r>
          </w:p>
        </w:tc>
      </w:tr>
      <w:tr w:rsidR="002C60F6" w:rsidRPr="00560454" w:rsidTr="002C60F6">
        <w:trPr>
          <w:gridAfter w:val="1"/>
          <w:wAfter w:w="94" w:type="dxa"/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6</w:t>
            </w:r>
          </w:p>
        </w:tc>
        <w:tc>
          <w:tcPr>
            <w:tcW w:w="5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02</w:t>
            </w:r>
          </w:p>
        </w:tc>
        <w:tc>
          <w:tcPr>
            <w:tcW w:w="5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00</w:t>
            </w:r>
          </w:p>
        </w:tc>
        <w:tc>
          <w:tcPr>
            <w:tcW w:w="47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1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247 930,00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98 184,66</w:t>
            </w:r>
          </w:p>
        </w:tc>
        <w:tc>
          <w:tcPr>
            <w:tcW w:w="8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39,60</w:t>
            </w:r>
          </w:p>
        </w:tc>
      </w:tr>
      <w:tr w:rsidR="002C60F6" w:rsidRPr="00560454" w:rsidTr="002C60F6">
        <w:trPr>
          <w:gridAfter w:val="1"/>
          <w:wAfter w:w="94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7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02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03</w:t>
            </w:r>
          </w:p>
        </w:tc>
        <w:tc>
          <w:tcPr>
            <w:tcW w:w="479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247 930,00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98 184,66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39,60</w:t>
            </w:r>
          </w:p>
        </w:tc>
      </w:tr>
      <w:tr w:rsidR="002C60F6" w:rsidRPr="00560454" w:rsidTr="002C60F6">
        <w:trPr>
          <w:gridAfter w:val="1"/>
          <w:wAfter w:w="94" w:type="dxa"/>
          <w:trHeight w:val="52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8</w:t>
            </w:r>
          </w:p>
        </w:tc>
        <w:tc>
          <w:tcPr>
            <w:tcW w:w="5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03</w:t>
            </w:r>
          </w:p>
        </w:tc>
        <w:tc>
          <w:tcPr>
            <w:tcW w:w="5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00</w:t>
            </w:r>
          </w:p>
        </w:tc>
        <w:tc>
          <w:tcPr>
            <w:tcW w:w="47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1 532 473,00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566 392,77</w:t>
            </w:r>
          </w:p>
        </w:tc>
        <w:tc>
          <w:tcPr>
            <w:tcW w:w="8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36,96</w:t>
            </w:r>
          </w:p>
        </w:tc>
      </w:tr>
      <w:tr w:rsidR="002C60F6" w:rsidRPr="00560454" w:rsidTr="002C60F6">
        <w:trPr>
          <w:gridAfter w:val="1"/>
          <w:wAfter w:w="94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03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10</w:t>
            </w:r>
          </w:p>
        </w:tc>
        <w:tc>
          <w:tcPr>
            <w:tcW w:w="479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1 532 473,00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566 392,77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36,96</w:t>
            </w:r>
          </w:p>
        </w:tc>
      </w:tr>
      <w:tr w:rsidR="002C60F6" w:rsidRPr="00560454" w:rsidTr="002C60F6">
        <w:trPr>
          <w:gridAfter w:val="1"/>
          <w:wAfter w:w="94" w:type="dxa"/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10</w:t>
            </w:r>
          </w:p>
        </w:tc>
        <w:tc>
          <w:tcPr>
            <w:tcW w:w="5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04</w:t>
            </w:r>
          </w:p>
        </w:tc>
        <w:tc>
          <w:tcPr>
            <w:tcW w:w="5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00</w:t>
            </w:r>
          </w:p>
        </w:tc>
        <w:tc>
          <w:tcPr>
            <w:tcW w:w="47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1 719 951,22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81 641,90</w:t>
            </w:r>
          </w:p>
        </w:tc>
        <w:tc>
          <w:tcPr>
            <w:tcW w:w="8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4,75</w:t>
            </w:r>
          </w:p>
        </w:tc>
      </w:tr>
      <w:tr w:rsidR="002C60F6" w:rsidRPr="00560454" w:rsidTr="002C60F6">
        <w:trPr>
          <w:gridAfter w:val="1"/>
          <w:wAfter w:w="94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09</w:t>
            </w:r>
          </w:p>
        </w:tc>
        <w:tc>
          <w:tcPr>
            <w:tcW w:w="479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Дорожное хозяйство (дорожные фонды)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1 719 951,22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81 641,90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4,75</w:t>
            </w:r>
          </w:p>
        </w:tc>
      </w:tr>
      <w:tr w:rsidR="002C60F6" w:rsidRPr="00560454" w:rsidTr="002C60F6">
        <w:trPr>
          <w:gridAfter w:val="1"/>
          <w:wAfter w:w="94" w:type="dxa"/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12</w:t>
            </w:r>
          </w:p>
        </w:tc>
        <w:tc>
          <w:tcPr>
            <w:tcW w:w="5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05</w:t>
            </w:r>
          </w:p>
        </w:tc>
        <w:tc>
          <w:tcPr>
            <w:tcW w:w="5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00</w:t>
            </w:r>
          </w:p>
        </w:tc>
        <w:tc>
          <w:tcPr>
            <w:tcW w:w="47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13 469 375,74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622 079,70</w:t>
            </w:r>
          </w:p>
        </w:tc>
        <w:tc>
          <w:tcPr>
            <w:tcW w:w="8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4,62</w:t>
            </w:r>
          </w:p>
        </w:tc>
      </w:tr>
      <w:tr w:rsidR="002C60F6" w:rsidRPr="00560454" w:rsidTr="002C60F6">
        <w:trPr>
          <w:gridAfter w:val="1"/>
          <w:wAfter w:w="94" w:type="dxa"/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13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05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01</w:t>
            </w:r>
          </w:p>
        </w:tc>
        <w:tc>
          <w:tcPr>
            <w:tcW w:w="47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Жилищное хозяйство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70 000,00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18 431,05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26,33</w:t>
            </w:r>
          </w:p>
        </w:tc>
      </w:tr>
      <w:tr w:rsidR="002C60F6" w:rsidRPr="00560454" w:rsidTr="002C60F6">
        <w:trPr>
          <w:gridAfter w:val="1"/>
          <w:wAfter w:w="94" w:type="dxa"/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05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03</w:t>
            </w:r>
          </w:p>
        </w:tc>
        <w:tc>
          <w:tcPr>
            <w:tcW w:w="47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Благоустройство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1 288 316,15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603 648,65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46,86</w:t>
            </w:r>
          </w:p>
        </w:tc>
      </w:tr>
      <w:tr w:rsidR="002C60F6" w:rsidRPr="00560454" w:rsidTr="002C60F6">
        <w:trPr>
          <w:gridAfter w:val="1"/>
          <w:wAfter w:w="94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05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05</w:t>
            </w:r>
          </w:p>
        </w:tc>
        <w:tc>
          <w:tcPr>
            <w:tcW w:w="479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12 111 059,59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0,00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0,00</w:t>
            </w:r>
          </w:p>
        </w:tc>
      </w:tr>
      <w:tr w:rsidR="002C60F6" w:rsidRPr="00560454" w:rsidTr="002C60F6">
        <w:trPr>
          <w:gridAfter w:val="1"/>
          <w:wAfter w:w="94" w:type="dxa"/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16</w:t>
            </w:r>
          </w:p>
        </w:tc>
        <w:tc>
          <w:tcPr>
            <w:tcW w:w="5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06</w:t>
            </w:r>
          </w:p>
        </w:tc>
        <w:tc>
          <w:tcPr>
            <w:tcW w:w="5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00</w:t>
            </w:r>
          </w:p>
        </w:tc>
        <w:tc>
          <w:tcPr>
            <w:tcW w:w="47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ОХРАНА ОКРУЖАЮЩЕЙ СРЕДЫ</w:t>
            </w:r>
          </w:p>
        </w:tc>
        <w:tc>
          <w:tcPr>
            <w:tcW w:w="15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412 040,00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169 181,90</w:t>
            </w:r>
          </w:p>
        </w:tc>
        <w:tc>
          <w:tcPr>
            <w:tcW w:w="8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0,00</w:t>
            </w:r>
          </w:p>
        </w:tc>
      </w:tr>
      <w:tr w:rsidR="002C60F6" w:rsidRPr="00560454" w:rsidTr="002C60F6">
        <w:trPr>
          <w:gridAfter w:val="1"/>
          <w:wAfter w:w="94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17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06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05</w:t>
            </w:r>
          </w:p>
        </w:tc>
        <w:tc>
          <w:tcPr>
            <w:tcW w:w="47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Содержание мест накопления </w:t>
            </w:r>
            <w:proofErr w:type="spellStart"/>
            <w:r w:rsidRPr="00560454">
              <w:rPr>
                <w:rFonts w:eastAsia="Times New Roman" w:cs="Times New Roman"/>
              </w:rPr>
              <w:t>ТКО</w:t>
            </w:r>
            <w:proofErr w:type="spellEnd"/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412 040,00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169 181,90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0,00</w:t>
            </w:r>
          </w:p>
        </w:tc>
      </w:tr>
      <w:tr w:rsidR="002C60F6" w:rsidRPr="00560454" w:rsidTr="002C60F6">
        <w:trPr>
          <w:gridAfter w:val="1"/>
          <w:wAfter w:w="94" w:type="dxa"/>
          <w:trHeight w:val="270"/>
        </w:trPr>
        <w:tc>
          <w:tcPr>
            <w:tcW w:w="65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Итого</w:t>
            </w:r>
          </w:p>
        </w:tc>
        <w:tc>
          <w:tcPr>
            <w:tcW w:w="1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24 420 855,96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4 752 701,22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19,46</w:t>
            </w:r>
          </w:p>
        </w:tc>
      </w:tr>
      <w:tr w:rsidR="002C60F6" w:rsidRPr="00560454" w:rsidTr="002C60F6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</w:p>
        </w:tc>
        <w:tc>
          <w:tcPr>
            <w:tcW w:w="4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</w:tr>
      <w:tr w:rsidR="002C60F6" w:rsidRPr="00560454" w:rsidTr="002C60F6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</w:p>
        </w:tc>
        <w:tc>
          <w:tcPr>
            <w:tcW w:w="4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</w:tr>
      <w:tr w:rsidR="002C60F6" w:rsidRPr="00560454" w:rsidTr="002C60F6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</w:p>
        </w:tc>
        <w:tc>
          <w:tcPr>
            <w:tcW w:w="4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</w:tr>
      <w:tr w:rsidR="002C60F6" w:rsidRPr="00560454" w:rsidTr="002C60F6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</w:p>
        </w:tc>
        <w:tc>
          <w:tcPr>
            <w:tcW w:w="4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</w:tr>
    </w:tbl>
    <w:p w:rsidR="002C60F6" w:rsidRPr="00560454" w:rsidRDefault="002C60F6" w:rsidP="00560454">
      <w:pPr>
        <w:tabs>
          <w:tab w:val="left" w:pos="3686"/>
        </w:tabs>
        <w:ind w:left="-709"/>
        <w:rPr>
          <w:rFonts w:cs="Times New Roman"/>
        </w:rPr>
      </w:pPr>
    </w:p>
    <w:p w:rsidR="002C60F6" w:rsidRPr="00560454" w:rsidRDefault="002C60F6" w:rsidP="00560454">
      <w:pPr>
        <w:tabs>
          <w:tab w:val="left" w:pos="3686"/>
        </w:tabs>
        <w:ind w:left="-709"/>
        <w:rPr>
          <w:rFonts w:cs="Times New Roman"/>
        </w:rPr>
      </w:pPr>
    </w:p>
    <w:p w:rsidR="002C60F6" w:rsidRPr="00560454" w:rsidRDefault="002C60F6" w:rsidP="00560454">
      <w:pPr>
        <w:tabs>
          <w:tab w:val="left" w:pos="3686"/>
        </w:tabs>
        <w:ind w:left="-709"/>
        <w:rPr>
          <w:rFonts w:cs="Times New Roman"/>
        </w:rPr>
      </w:pPr>
    </w:p>
    <w:p w:rsidR="002C60F6" w:rsidRPr="00560454" w:rsidRDefault="002C60F6" w:rsidP="00560454">
      <w:pPr>
        <w:tabs>
          <w:tab w:val="left" w:pos="3686"/>
        </w:tabs>
        <w:ind w:left="-709"/>
        <w:rPr>
          <w:rFonts w:cs="Times New Roman"/>
        </w:rPr>
      </w:pPr>
    </w:p>
    <w:p w:rsidR="002C60F6" w:rsidRPr="00560454" w:rsidRDefault="002C60F6" w:rsidP="00560454">
      <w:pPr>
        <w:tabs>
          <w:tab w:val="left" w:pos="3686"/>
        </w:tabs>
        <w:ind w:left="-709"/>
        <w:rPr>
          <w:rFonts w:cs="Times New Roman"/>
        </w:rPr>
      </w:pPr>
    </w:p>
    <w:p w:rsidR="002C60F6" w:rsidRPr="00560454" w:rsidRDefault="002C60F6" w:rsidP="00560454">
      <w:pPr>
        <w:tabs>
          <w:tab w:val="left" w:pos="3686"/>
        </w:tabs>
        <w:ind w:left="-709"/>
        <w:rPr>
          <w:rFonts w:cs="Times New Roman"/>
        </w:rPr>
      </w:pPr>
    </w:p>
    <w:p w:rsidR="002C60F6" w:rsidRPr="00560454" w:rsidRDefault="002C60F6" w:rsidP="00560454">
      <w:pPr>
        <w:tabs>
          <w:tab w:val="left" w:pos="3686"/>
        </w:tabs>
        <w:ind w:left="-709"/>
        <w:rPr>
          <w:rFonts w:cs="Times New Roman"/>
        </w:rPr>
      </w:pPr>
    </w:p>
    <w:tbl>
      <w:tblPr>
        <w:tblW w:w="1209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2"/>
        <w:gridCol w:w="13"/>
        <w:gridCol w:w="422"/>
        <w:gridCol w:w="130"/>
        <w:gridCol w:w="250"/>
        <w:gridCol w:w="1734"/>
        <w:gridCol w:w="567"/>
        <w:gridCol w:w="16"/>
        <w:gridCol w:w="551"/>
        <w:gridCol w:w="211"/>
        <w:gridCol w:w="215"/>
        <w:gridCol w:w="283"/>
        <w:gridCol w:w="287"/>
        <w:gridCol w:w="36"/>
        <w:gridCol w:w="244"/>
        <w:gridCol w:w="421"/>
        <w:gridCol w:w="135"/>
        <w:gridCol w:w="431"/>
        <w:gridCol w:w="289"/>
        <w:gridCol w:w="139"/>
        <w:gridCol w:w="85"/>
        <w:gridCol w:w="343"/>
        <w:gridCol w:w="280"/>
        <w:gridCol w:w="712"/>
        <w:gridCol w:w="214"/>
        <w:gridCol w:w="22"/>
        <w:gridCol w:w="189"/>
        <w:gridCol w:w="25"/>
        <w:gridCol w:w="22"/>
        <w:gridCol w:w="214"/>
        <w:gridCol w:w="25"/>
        <w:gridCol w:w="1039"/>
        <w:gridCol w:w="376"/>
        <w:gridCol w:w="120"/>
        <w:gridCol w:w="116"/>
        <w:gridCol w:w="50"/>
        <w:gridCol w:w="427"/>
        <w:gridCol w:w="115"/>
        <w:gridCol w:w="259"/>
        <w:gridCol w:w="97"/>
        <w:gridCol w:w="710"/>
      </w:tblGrid>
      <w:tr w:rsidR="002C60F6" w:rsidRPr="00560454" w:rsidTr="009D5DF7">
        <w:trPr>
          <w:gridAfter w:val="2"/>
          <w:wAfter w:w="803" w:type="dxa"/>
          <w:trHeight w:val="25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bookmarkStart w:id="1" w:name="RANGE!A1:J8"/>
            <w:bookmarkEnd w:id="1"/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6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ПРИЛОЖЕНИЕ №4</w:t>
            </w:r>
            <w:r w:rsidR="00D407E5" w:rsidRPr="00560454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</w:tr>
      <w:tr w:rsidR="002C60F6" w:rsidRPr="00560454" w:rsidTr="009D5DF7">
        <w:trPr>
          <w:gridAfter w:val="4"/>
          <w:wAfter w:w="1181" w:type="dxa"/>
          <w:trHeight w:val="25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6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к постановлению Главы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</w:tr>
      <w:tr w:rsidR="002C60F6" w:rsidRPr="00560454" w:rsidTr="009D5DF7">
        <w:trPr>
          <w:gridAfter w:val="4"/>
          <w:wAfter w:w="1181" w:type="dxa"/>
          <w:trHeight w:val="25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6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Белоярского сельсовета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</w:tr>
      <w:tr w:rsidR="002C60F6" w:rsidRPr="00560454" w:rsidTr="009D5DF7">
        <w:trPr>
          <w:gridAfter w:val="4"/>
          <w:wAfter w:w="1181" w:type="dxa"/>
          <w:trHeight w:val="25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6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от  20.08.2024 г. №47-П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</w:tr>
      <w:tr w:rsidR="002C60F6" w:rsidRPr="00560454" w:rsidTr="009D5DF7">
        <w:trPr>
          <w:gridAfter w:val="2"/>
          <w:wAfter w:w="803" w:type="dxa"/>
          <w:trHeight w:val="255"/>
        </w:trPr>
        <w:tc>
          <w:tcPr>
            <w:tcW w:w="808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</w:tr>
      <w:tr w:rsidR="002C60F6" w:rsidRPr="00560454" w:rsidTr="009D5DF7">
        <w:trPr>
          <w:gridAfter w:val="4"/>
          <w:wAfter w:w="1181" w:type="dxa"/>
          <w:trHeight w:val="315"/>
        </w:trPr>
        <w:tc>
          <w:tcPr>
            <w:tcW w:w="850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color w:val="000000"/>
              </w:rPr>
              <w:t>Ведомственная структура расходов бюджета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</w:tr>
      <w:tr w:rsidR="002C60F6" w:rsidRPr="00560454" w:rsidTr="009D5DF7">
        <w:trPr>
          <w:gridAfter w:val="4"/>
          <w:wAfter w:w="1181" w:type="dxa"/>
          <w:trHeight w:val="315"/>
        </w:trPr>
        <w:tc>
          <w:tcPr>
            <w:tcW w:w="850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color w:val="000000"/>
              </w:rPr>
              <w:t>Белоярского сельсовета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</w:tr>
      <w:tr w:rsidR="002C60F6" w:rsidRPr="00560454" w:rsidTr="009D5DF7">
        <w:trPr>
          <w:gridAfter w:val="4"/>
          <w:wAfter w:w="1181" w:type="dxa"/>
          <w:trHeight w:val="315"/>
        </w:trPr>
        <w:tc>
          <w:tcPr>
            <w:tcW w:w="850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color w:val="000000"/>
              </w:rPr>
              <w:t>за 6 месяцев 2024 года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</w:tr>
      <w:tr w:rsidR="002C60F6" w:rsidRPr="00560454" w:rsidTr="009D5DF7">
        <w:trPr>
          <w:gridAfter w:val="4"/>
          <w:wAfter w:w="1181" w:type="dxa"/>
          <w:trHeight w:val="25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1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1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</w:tr>
      <w:tr w:rsidR="002C60F6" w:rsidRPr="00560454" w:rsidTr="009D5DF7">
        <w:trPr>
          <w:gridAfter w:val="4"/>
          <w:wAfter w:w="1181" w:type="dxa"/>
          <w:trHeight w:val="27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1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1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</w:tr>
      <w:tr w:rsidR="002C60F6" w:rsidRPr="00560454" w:rsidTr="009D5DF7">
        <w:trPr>
          <w:gridAfter w:val="4"/>
          <w:wAfter w:w="1181" w:type="dxa"/>
          <w:trHeight w:val="27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2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Единица измерения: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руб.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</w:tr>
      <w:tr w:rsidR="002C60F6" w:rsidRPr="00560454" w:rsidTr="009D5DF7">
        <w:trPr>
          <w:gridAfter w:val="4"/>
          <w:wAfter w:w="1181" w:type="dxa"/>
          <w:trHeight w:val="25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 xml:space="preserve">№ </w:t>
            </w:r>
            <w:proofErr w:type="gramStart"/>
            <w:r w:rsidRPr="00560454">
              <w:rPr>
                <w:rFonts w:eastAsia="Times New Roman" w:cs="Times New Roman"/>
                <w:b/>
                <w:bCs/>
              </w:rPr>
              <w:t>п</w:t>
            </w:r>
            <w:proofErr w:type="gramEnd"/>
            <w:r w:rsidRPr="00560454">
              <w:rPr>
                <w:rFonts w:eastAsia="Times New Roman" w:cs="Times New Roman"/>
                <w:b/>
                <w:bCs/>
              </w:rPr>
              <w:t>/п</w:t>
            </w:r>
          </w:p>
        </w:tc>
        <w:tc>
          <w:tcPr>
            <w:tcW w:w="211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4253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proofErr w:type="spellStart"/>
            <w:r w:rsidRPr="00560454">
              <w:rPr>
                <w:rFonts w:eastAsia="Times New Roman" w:cs="Times New Roman"/>
                <w:b/>
                <w:bCs/>
              </w:rPr>
              <w:t>КБК</w:t>
            </w:r>
            <w:proofErr w:type="spellEnd"/>
          </w:p>
        </w:tc>
        <w:tc>
          <w:tcPr>
            <w:tcW w:w="1417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 xml:space="preserve">Утверждено с учетом изменений </w:t>
            </w:r>
          </w:p>
        </w:tc>
        <w:tc>
          <w:tcPr>
            <w:tcW w:w="1701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Исполнено за 6 месяцев 2024 года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% исполнения</w:t>
            </w:r>
          </w:p>
        </w:tc>
      </w:tr>
      <w:tr w:rsidR="002C60F6" w:rsidRPr="00560454" w:rsidTr="009D5DF7">
        <w:trPr>
          <w:gridAfter w:val="4"/>
          <w:wAfter w:w="1181" w:type="dxa"/>
          <w:trHeight w:val="84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ind w:left="-377"/>
              <w:rPr>
                <w:rFonts w:eastAsia="Times New Roman" w:cs="Times New Roman"/>
              </w:rPr>
            </w:pPr>
          </w:p>
        </w:tc>
        <w:tc>
          <w:tcPr>
            <w:tcW w:w="4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211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proofErr w:type="spellStart"/>
            <w:r w:rsidRPr="00560454">
              <w:rPr>
                <w:rFonts w:eastAsia="Times New Roman" w:cs="Times New Roman"/>
                <w:b/>
                <w:bCs/>
              </w:rPr>
              <w:t>КВСР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Раздел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proofErr w:type="spellStart"/>
            <w:r w:rsidRPr="00560454">
              <w:rPr>
                <w:rFonts w:eastAsia="Times New Roman" w:cs="Times New Roman"/>
                <w:b/>
                <w:bCs/>
              </w:rPr>
              <w:t>КФСР</w:t>
            </w:r>
            <w:proofErr w:type="spellEnd"/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Подраздел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proofErr w:type="spellStart"/>
            <w:r w:rsidRPr="00560454">
              <w:rPr>
                <w:rFonts w:eastAsia="Times New Roman" w:cs="Times New Roman"/>
                <w:b/>
                <w:bCs/>
              </w:rPr>
              <w:t>КЦСР</w:t>
            </w:r>
            <w:proofErr w:type="spellEnd"/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proofErr w:type="spellStart"/>
            <w:r w:rsidRPr="00560454">
              <w:rPr>
                <w:rFonts w:eastAsia="Times New Roman" w:cs="Times New Roman"/>
                <w:b/>
                <w:bCs/>
              </w:rPr>
              <w:t>КВР</w:t>
            </w:r>
            <w:proofErr w:type="spellEnd"/>
          </w:p>
        </w:tc>
        <w:tc>
          <w:tcPr>
            <w:tcW w:w="1417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701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</w:tr>
      <w:tr w:rsidR="002C60F6" w:rsidRPr="00560454" w:rsidTr="009D5DF7">
        <w:trPr>
          <w:gridAfter w:val="4"/>
          <w:wAfter w:w="1181" w:type="dxa"/>
          <w:trHeight w:val="27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1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8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9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11</w:t>
            </w:r>
          </w:p>
        </w:tc>
      </w:tr>
      <w:tr w:rsidR="002C60F6" w:rsidRPr="00560454" w:rsidTr="009D5DF7">
        <w:trPr>
          <w:gridAfter w:val="4"/>
          <w:wAfter w:w="1181" w:type="dxa"/>
          <w:trHeight w:val="60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2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Администрация Белоярского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24 420 855,96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4 752 701,22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19,46 </w:t>
            </w:r>
          </w:p>
        </w:tc>
      </w:tr>
      <w:tr w:rsidR="002C60F6" w:rsidRPr="00560454" w:rsidTr="009D5DF7">
        <w:trPr>
          <w:gridAfter w:val="4"/>
          <w:wAfter w:w="1181" w:type="dxa"/>
          <w:trHeight w:val="57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3</w:t>
            </w:r>
          </w:p>
        </w:tc>
        <w:tc>
          <w:tcPr>
            <w:tcW w:w="21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802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7 039 086,00</w:t>
            </w: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3 215 220,29 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45,68 </w:t>
            </w:r>
          </w:p>
        </w:tc>
      </w:tr>
      <w:tr w:rsidR="002C60F6" w:rsidRPr="00560454" w:rsidTr="009D5DF7">
        <w:trPr>
          <w:gridAfter w:val="4"/>
          <w:wAfter w:w="1181" w:type="dxa"/>
          <w:trHeight w:val="105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4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1 141 576,00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569 334,72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49,87 </w:t>
            </w:r>
          </w:p>
        </w:tc>
      </w:tr>
      <w:tr w:rsidR="002C60F6" w:rsidRPr="00560454" w:rsidTr="009D5DF7">
        <w:trPr>
          <w:gridAfter w:val="4"/>
          <w:wAfter w:w="1181" w:type="dxa"/>
          <w:trHeight w:val="27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5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Глава Белоярского сельсовета в рамках непрограммных расходов Администрации Белоярского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7210090110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1 141 576,00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569 334,72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49,87 </w:t>
            </w:r>
          </w:p>
        </w:tc>
      </w:tr>
      <w:tr w:rsidR="002C60F6" w:rsidRPr="00560454" w:rsidTr="009D5DF7">
        <w:trPr>
          <w:gridAfter w:val="4"/>
          <w:wAfter w:w="1181" w:type="dxa"/>
          <w:trHeight w:val="27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6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0102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7210090110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121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876 787,00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ind w:right="-250"/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441 810,20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50,39 </w:t>
            </w:r>
          </w:p>
        </w:tc>
      </w:tr>
      <w:tr w:rsidR="002C60F6" w:rsidRPr="00560454" w:rsidTr="009D5DF7">
        <w:trPr>
          <w:gridAfter w:val="4"/>
          <w:wAfter w:w="1181" w:type="dxa"/>
          <w:trHeight w:val="27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7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Взносы по обязательному социальному страхованию на выплаты денежного </w:t>
            </w:r>
            <w:r w:rsidRPr="00560454">
              <w:rPr>
                <w:rFonts w:eastAsia="Times New Roman" w:cs="Times New Roman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lastRenderedPageBreak/>
              <w:t>802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0102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7210090110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129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264 789,00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127 524,52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48,16 </w:t>
            </w:r>
          </w:p>
        </w:tc>
      </w:tr>
      <w:tr w:rsidR="002C60F6" w:rsidRPr="00560454" w:rsidTr="009D5DF7">
        <w:trPr>
          <w:gridAfter w:val="4"/>
          <w:wAfter w:w="1181" w:type="dxa"/>
          <w:trHeight w:val="168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8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5 035 326,00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2 224 704,57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44,18 </w:t>
            </w:r>
          </w:p>
        </w:tc>
      </w:tr>
      <w:tr w:rsidR="002C60F6" w:rsidRPr="00560454" w:rsidTr="009D5DF7">
        <w:trPr>
          <w:gridAfter w:val="4"/>
          <w:wAfter w:w="1181" w:type="dxa"/>
          <w:trHeight w:val="156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9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Белоярского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7210090210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3 656 699,00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1 607 979,52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43,97 </w:t>
            </w:r>
          </w:p>
        </w:tc>
      </w:tr>
      <w:tr w:rsidR="002C60F6" w:rsidRPr="00560454" w:rsidTr="009D5DF7">
        <w:trPr>
          <w:gridAfter w:val="4"/>
          <w:wAfter w:w="1181" w:type="dxa"/>
          <w:trHeight w:val="115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0104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7210090210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121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2 102 453,00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827 914,42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39,38 </w:t>
            </w:r>
          </w:p>
        </w:tc>
      </w:tr>
      <w:tr w:rsidR="002C60F6" w:rsidRPr="00560454" w:rsidTr="009D5DF7">
        <w:trPr>
          <w:gridAfter w:val="4"/>
          <w:wAfter w:w="1181" w:type="dxa"/>
          <w:trHeight w:val="130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11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0104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7210090210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129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415 580,00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161 310,38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38,82 </w:t>
            </w:r>
          </w:p>
        </w:tc>
      </w:tr>
      <w:tr w:rsidR="002C60F6" w:rsidRPr="00560454" w:rsidTr="009D5DF7">
        <w:trPr>
          <w:gridAfter w:val="4"/>
          <w:wAfter w:w="1181" w:type="dxa"/>
          <w:trHeight w:val="36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12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0104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7210090210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244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814 402,00 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468 798,60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57,56 </w:t>
            </w:r>
          </w:p>
        </w:tc>
      </w:tr>
      <w:tr w:rsidR="002C60F6" w:rsidRPr="00560454" w:rsidTr="009D5DF7">
        <w:trPr>
          <w:gridAfter w:val="4"/>
          <w:wAfter w:w="1181" w:type="dxa"/>
          <w:trHeight w:val="33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13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0104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7210090210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247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314 264,00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149 356,12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47,53 </w:t>
            </w:r>
          </w:p>
        </w:tc>
      </w:tr>
      <w:tr w:rsidR="002C60F6" w:rsidRPr="00560454" w:rsidTr="009D5DF7">
        <w:trPr>
          <w:gridAfter w:val="4"/>
          <w:wAfter w:w="1181" w:type="dxa"/>
          <w:trHeight w:val="33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14</w:t>
            </w:r>
          </w:p>
        </w:tc>
        <w:tc>
          <w:tcPr>
            <w:tcW w:w="211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0104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7210090210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852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600,00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600,00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100,00 </w:t>
            </w:r>
          </w:p>
        </w:tc>
      </w:tr>
      <w:tr w:rsidR="002C60F6" w:rsidRPr="00560454" w:rsidTr="009D5DF7">
        <w:trPr>
          <w:gridAfter w:val="4"/>
          <w:wAfter w:w="1181" w:type="dxa"/>
          <w:trHeight w:val="27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15</w:t>
            </w:r>
          </w:p>
        </w:tc>
        <w:tc>
          <w:tcPr>
            <w:tcW w:w="211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0104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7210090210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853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9 400,00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-  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      -   </w:t>
            </w:r>
          </w:p>
        </w:tc>
      </w:tr>
      <w:tr w:rsidR="002C60F6" w:rsidRPr="00560454" w:rsidTr="009D5DF7">
        <w:trPr>
          <w:gridAfter w:val="4"/>
          <w:wAfter w:w="1181" w:type="dxa"/>
          <w:trHeight w:val="60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16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0104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7210090220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121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761 004,00 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282 227,01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37,09 </w:t>
            </w:r>
          </w:p>
        </w:tc>
      </w:tr>
      <w:tr w:rsidR="002C60F6" w:rsidRPr="00560454" w:rsidTr="009D5DF7">
        <w:trPr>
          <w:gridAfter w:val="4"/>
          <w:wAfter w:w="1181" w:type="dxa"/>
          <w:trHeight w:val="145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17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0104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7210090220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129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229 823,00 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75 951,04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33,05 </w:t>
            </w:r>
          </w:p>
        </w:tc>
      </w:tr>
      <w:tr w:rsidR="002C60F6" w:rsidRPr="00560454" w:rsidTr="009D5DF7">
        <w:trPr>
          <w:gridAfter w:val="4"/>
          <w:wAfter w:w="1181" w:type="dxa"/>
          <w:trHeight w:val="57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18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0104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7210027240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121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216 000,00 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144 000,00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66,67 </w:t>
            </w:r>
          </w:p>
        </w:tc>
      </w:tr>
      <w:tr w:rsidR="002C60F6" w:rsidRPr="00560454" w:rsidTr="009D5DF7">
        <w:trPr>
          <w:gridAfter w:val="4"/>
          <w:wAfter w:w="1181" w:type="dxa"/>
          <w:trHeight w:val="130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19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0104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7210027240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129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171 800,00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114 547,00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66,67 </w:t>
            </w:r>
          </w:p>
        </w:tc>
      </w:tr>
      <w:tr w:rsidR="002C60F6" w:rsidRPr="00560454" w:rsidTr="009D5DF7">
        <w:trPr>
          <w:gridAfter w:val="4"/>
          <w:wAfter w:w="1181" w:type="dxa"/>
          <w:trHeight w:val="24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20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5 000,00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                    -  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      -   </w:t>
            </w:r>
          </w:p>
        </w:tc>
      </w:tr>
      <w:tr w:rsidR="002C60F6" w:rsidRPr="00560454" w:rsidTr="009D5DF7">
        <w:trPr>
          <w:gridAfter w:val="4"/>
          <w:wAfter w:w="1181" w:type="dxa"/>
          <w:trHeight w:val="106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21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Резервный фонд в рамках непрограммных расходов Администрации Белоярского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7210091110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5 000,00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                    -  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      -   </w:t>
            </w:r>
          </w:p>
        </w:tc>
      </w:tr>
      <w:tr w:rsidR="002C60F6" w:rsidRPr="00560454" w:rsidTr="009D5DF7">
        <w:trPr>
          <w:gridAfter w:val="4"/>
          <w:wAfter w:w="1181" w:type="dxa"/>
          <w:trHeight w:val="39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22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0111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7210091110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870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5 000,00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                    -  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      -   </w:t>
            </w:r>
          </w:p>
        </w:tc>
      </w:tr>
      <w:tr w:rsidR="002C60F6" w:rsidRPr="00560454" w:rsidTr="009D5DF7">
        <w:trPr>
          <w:gridAfter w:val="4"/>
          <w:wAfter w:w="1181" w:type="dxa"/>
          <w:trHeight w:val="30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23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802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13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857 184,00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421 181,00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49,14 </w:t>
            </w:r>
          </w:p>
        </w:tc>
      </w:tr>
      <w:tr w:rsidR="002C60F6" w:rsidRPr="00560454" w:rsidTr="009D5DF7">
        <w:trPr>
          <w:gridAfter w:val="4"/>
          <w:wAfter w:w="1181" w:type="dxa"/>
          <w:trHeight w:val="355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24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 xml:space="preserve"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муниципального района в рамках отдельных мероприятий муниципальной программы "Содействие развитию органов местного </w:t>
            </w: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lastRenderedPageBreak/>
              <w:t>самоуправления</w:t>
            </w:r>
            <w:proofErr w:type="gramStart"/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.</w:t>
            </w:r>
            <w:proofErr w:type="gramEnd"/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 xml:space="preserve"> </w:t>
            </w:r>
            <w:proofErr w:type="gramStart"/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р</w:t>
            </w:r>
            <w:proofErr w:type="gramEnd"/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еализация полномочий администрации Белоярского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lastRenderedPageBreak/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0190090280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836 400,00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418 200,00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50,00 </w:t>
            </w:r>
          </w:p>
        </w:tc>
      </w:tr>
      <w:tr w:rsidR="002C60F6" w:rsidRPr="00560454" w:rsidTr="009D5DF7">
        <w:trPr>
          <w:gridAfter w:val="4"/>
          <w:wAfter w:w="1181" w:type="dxa"/>
          <w:trHeight w:val="53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25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0113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0190090280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540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836 400,00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418 200,00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50,00 </w:t>
            </w:r>
          </w:p>
        </w:tc>
      </w:tr>
      <w:tr w:rsidR="002C60F6" w:rsidRPr="00560454" w:rsidTr="009D5DF7">
        <w:trPr>
          <w:gridAfter w:val="4"/>
          <w:wAfter w:w="1181" w:type="dxa"/>
          <w:trHeight w:val="321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26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Мероприятия по противодействию терроризму и экстремизму на территории Белоярского сельсовета в рамках подпрограммы "Профилактика терроризма и экстремизма на территории сельсовета" муниципальной программы "Защита населения и территории Белоярского сельсовета от чрезвычайных ситуаций природного и техногенного характера"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802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13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0220091170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5 000,00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                    -  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      -   </w:t>
            </w:r>
          </w:p>
        </w:tc>
      </w:tr>
      <w:tr w:rsidR="002C60F6" w:rsidRPr="00560454" w:rsidTr="009D5DF7">
        <w:trPr>
          <w:gridAfter w:val="4"/>
          <w:wAfter w:w="1181" w:type="dxa"/>
          <w:trHeight w:val="36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27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0113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0220091170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244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5 000,00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                    -  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      -   </w:t>
            </w:r>
          </w:p>
        </w:tc>
      </w:tr>
      <w:tr w:rsidR="002C60F6" w:rsidRPr="00560454" w:rsidTr="009D5DF7">
        <w:trPr>
          <w:gridAfter w:val="4"/>
          <w:wAfter w:w="1181" w:type="dxa"/>
          <w:trHeight w:val="249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28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 xml:space="preserve">Осуществление государственных полномочий Администрацией Белоярского сельсовета по составлению протоколов об административных правонарушениях в рамках непрограммных расходов Администрации Белоярского </w:t>
            </w: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lastRenderedPageBreak/>
              <w:t>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lastRenderedPageBreak/>
              <w:t>802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13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7210075140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9 449,00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1 670,00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17,67 </w:t>
            </w:r>
          </w:p>
        </w:tc>
      </w:tr>
      <w:tr w:rsidR="002C60F6" w:rsidRPr="00560454" w:rsidTr="009D5DF7">
        <w:trPr>
          <w:gridAfter w:val="4"/>
          <w:wAfter w:w="1181" w:type="dxa"/>
          <w:trHeight w:val="56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29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0113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7210075140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244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9 449,00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1 670,00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17,67 </w:t>
            </w:r>
          </w:p>
        </w:tc>
      </w:tr>
      <w:tr w:rsidR="002C60F6" w:rsidRPr="00560454" w:rsidTr="009D5DF7">
        <w:trPr>
          <w:gridAfter w:val="4"/>
          <w:wAfter w:w="1181" w:type="dxa"/>
          <w:trHeight w:val="169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30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Членские взносы в Совет муниципальных образований Красноярского края, в рамках непрограммных расходов Администрации Белоярского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802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13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7210090140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1 400,00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1 311,00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93,64 </w:t>
            </w:r>
          </w:p>
        </w:tc>
      </w:tr>
      <w:tr w:rsidR="002C60F6" w:rsidRPr="00560454" w:rsidTr="009D5DF7">
        <w:trPr>
          <w:gridAfter w:val="4"/>
          <w:wAfter w:w="1181" w:type="dxa"/>
          <w:trHeight w:val="40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31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0113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7210090140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853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1 400,00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1 311,00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93,64 </w:t>
            </w:r>
          </w:p>
        </w:tc>
      </w:tr>
      <w:tr w:rsidR="002C60F6" w:rsidRPr="00560454" w:rsidTr="009D5DF7">
        <w:trPr>
          <w:gridAfter w:val="4"/>
          <w:wAfter w:w="1181" w:type="dxa"/>
          <w:trHeight w:val="163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32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Оплата за негативное воздействие на окружающую среду в рамках непрограммных расходов Администрации Белоярского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802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13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7210091190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4 935,00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                    -  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      -   </w:t>
            </w:r>
          </w:p>
        </w:tc>
      </w:tr>
      <w:tr w:rsidR="002C60F6" w:rsidRPr="00560454" w:rsidTr="009D5DF7">
        <w:trPr>
          <w:gridAfter w:val="4"/>
          <w:wAfter w:w="1181" w:type="dxa"/>
          <w:trHeight w:val="42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33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0113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7210091190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852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4 935,00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                    -  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      -   </w:t>
            </w:r>
          </w:p>
        </w:tc>
      </w:tr>
      <w:tr w:rsidR="002C60F6" w:rsidRPr="00560454" w:rsidTr="009D5DF7">
        <w:trPr>
          <w:gridAfter w:val="4"/>
          <w:wAfter w:w="1181" w:type="dxa"/>
          <w:trHeight w:val="52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34</w:t>
            </w:r>
          </w:p>
        </w:tc>
        <w:tc>
          <w:tcPr>
            <w:tcW w:w="21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802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02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247 930,00</w:t>
            </w: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98 184,66 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39,60 </w:t>
            </w:r>
          </w:p>
        </w:tc>
      </w:tr>
      <w:tr w:rsidR="002C60F6" w:rsidRPr="00560454" w:rsidTr="009D5DF7">
        <w:trPr>
          <w:gridAfter w:val="4"/>
          <w:wAfter w:w="1181" w:type="dxa"/>
          <w:trHeight w:val="27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35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247 930,00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98 184,66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39,60 </w:t>
            </w:r>
          </w:p>
        </w:tc>
      </w:tr>
      <w:tr w:rsidR="002C60F6" w:rsidRPr="00560454" w:rsidTr="009D5DF7">
        <w:trPr>
          <w:gridAfter w:val="4"/>
          <w:wAfter w:w="1181" w:type="dxa"/>
          <w:trHeight w:val="174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36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Белоярского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7210051180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247 930,00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98 184,66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39,60 </w:t>
            </w:r>
          </w:p>
        </w:tc>
      </w:tr>
      <w:tr w:rsidR="002C60F6" w:rsidRPr="00560454" w:rsidTr="009D5DF7">
        <w:trPr>
          <w:gridAfter w:val="4"/>
          <w:wAfter w:w="1181" w:type="dxa"/>
          <w:trHeight w:val="61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37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0203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7210051180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121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147 782,00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65 649,24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44,42 </w:t>
            </w:r>
          </w:p>
        </w:tc>
      </w:tr>
      <w:tr w:rsidR="002C60F6" w:rsidRPr="00560454" w:rsidTr="009D5DF7">
        <w:trPr>
          <w:gridAfter w:val="4"/>
          <w:wAfter w:w="1181" w:type="dxa"/>
          <w:trHeight w:val="126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38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0203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7210051180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129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44 631,00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18 657,42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41,80 </w:t>
            </w:r>
          </w:p>
        </w:tc>
      </w:tr>
      <w:tr w:rsidR="002C60F6" w:rsidRPr="00560454" w:rsidTr="009D5DF7">
        <w:trPr>
          <w:gridAfter w:val="4"/>
          <w:wAfter w:w="1181" w:type="dxa"/>
          <w:trHeight w:val="36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39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0203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7210051180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244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55 517,00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13 878,00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25,00 </w:t>
            </w:r>
          </w:p>
        </w:tc>
      </w:tr>
      <w:tr w:rsidR="002C60F6" w:rsidRPr="00560454" w:rsidTr="009D5DF7">
        <w:trPr>
          <w:gridAfter w:val="4"/>
          <w:wAfter w:w="1181" w:type="dxa"/>
          <w:trHeight w:val="81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40</w:t>
            </w:r>
          </w:p>
        </w:tc>
        <w:tc>
          <w:tcPr>
            <w:tcW w:w="21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802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03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1 532 473,00</w:t>
            </w: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FF0000"/>
              </w:rPr>
            </w:pPr>
            <w:r w:rsidRPr="00560454">
              <w:rPr>
                <w:rFonts w:eastAsia="Times New Roman" w:cs="Times New Roman"/>
                <w:color w:val="FF0000"/>
              </w:rPr>
              <w:t xml:space="preserve">566 392,77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36,96 </w:t>
            </w:r>
          </w:p>
        </w:tc>
      </w:tr>
      <w:tr w:rsidR="002C60F6" w:rsidRPr="00560454" w:rsidTr="009D5DF7">
        <w:trPr>
          <w:gridAfter w:val="4"/>
          <w:wAfter w:w="1181" w:type="dxa"/>
          <w:trHeight w:val="126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41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1 532 473,00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566 392,77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36,96 </w:t>
            </w:r>
          </w:p>
        </w:tc>
      </w:tr>
      <w:tr w:rsidR="002C60F6" w:rsidRPr="00560454" w:rsidTr="009D5DF7">
        <w:trPr>
          <w:gridAfter w:val="4"/>
          <w:wAfter w:w="1181" w:type="dxa"/>
          <w:trHeight w:val="283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42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Опашка территорий сельсовета в рамках подпрограммы "Обеспечение первичных мер пожарной безопасности на территории Белоярского сельсовета" муниципальной программы "Защита населения и территории Белоярского сельсовета от чрезвычайных ситуаций природного и техногенного характера"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0210093110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1 098 494,00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314 354,77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28,62 </w:t>
            </w:r>
          </w:p>
        </w:tc>
      </w:tr>
      <w:tr w:rsidR="002C60F6" w:rsidRPr="00560454" w:rsidTr="009D5DF7">
        <w:trPr>
          <w:gridAfter w:val="4"/>
          <w:wAfter w:w="1181" w:type="dxa"/>
          <w:trHeight w:val="60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43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0310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0210093110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121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623 712,00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192 283,43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30,83 </w:t>
            </w:r>
          </w:p>
        </w:tc>
      </w:tr>
      <w:tr w:rsidR="002C60F6" w:rsidRPr="00560454" w:rsidTr="009D5DF7">
        <w:trPr>
          <w:gridAfter w:val="4"/>
          <w:wAfter w:w="1181" w:type="dxa"/>
          <w:trHeight w:val="139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44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0310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0210093110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129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188 361,00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53 796,29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28,56 </w:t>
            </w:r>
          </w:p>
        </w:tc>
      </w:tr>
      <w:tr w:rsidR="002C60F6" w:rsidRPr="00560454" w:rsidTr="009D5DF7">
        <w:trPr>
          <w:gridAfter w:val="4"/>
          <w:wAfter w:w="1181" w:type="dxa"/>
          <w:trHeight w:val="45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45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0310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0210093130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244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286 421,00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68 275,05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23,84 </w:t>
            </w:r>
          </w:p>
        </w:tc>
      </w:tr>
      <w:tr w:rsidR="002C60F6" w:rsidRPr="00560454" w:rsidTr="009D5DF7">
        <w:trPr>
          <w:gridAfter w:val="4"/>
          <w:wAfter w:w="1181" w:type="dxa"/>
          <w:trHeight w:val="139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46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Расходы на оплату труда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0210027240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112 400,00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 xml:space="preserve"> 74 933,00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66,67 </w:t>
            </w:r>
          </w:p>
        </w:tc>
      </w:tr>
      <w:tr w:rsidR="002C60F6" w:rsidRPr="00560454" w:rsidTr="009D5DF7">
        <w:trPr>
          <w:gridAfter w:val="4"/>
          <w:wAfter w:w="1181" w:type="dxa"/>
          <w:trHeight w:val="69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47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0310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0210027240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121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86 400,00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57 600,00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66,67 </w:t>
            </w:r>
          </w:p>
        </w:tc>
      </w:tr>
      <w:tr w:rsidR="002C60F6" w:rsidRPr="00560454" w:rsidTr="009D5DF7">
        <w:trPr>
          <w:gridAfter w:val="4"/>
          <w:wAfter w:w="1181" w:type="dxa"/>
          <w:trHeight w:val="136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48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0310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0210027240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129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26 000,00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17 333,00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66,67 </w:t>
            </w:r>
          </w:p>
        </w:tc>
      </w:tr>
      <w:tr w:rsidR="002C60F6" w:rsidRPr="00560454" w:rsidTr="009D5DF7">
        <w:trPr>
          <w:gridAfter w:val="4"/>
          <w:wAfter w:w="1181" w:type="dxa"/>
          <w:trHeight w:val="174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49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 xml:space="preserve">Расходы на мероприятия, направленные на </w:t>
            </w:r>
            <w:proofErr w:type="spellStart"/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противопажарную</w:t>
            </w:r>
            <w:proofErr w:type="spellEnd"/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 xml:space="preserve"> безопасность территорий поселения в рамках подпрограммы "Обеспечение первичных мер пожарной безопасности на территории Белоярского сельсовета" муниципальной программы "Защита населения и территории Белоярского сельсовета от чрезвычайных </w:t>
            </w: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lastRenderedPageBreak/>
              <w:t>ситуаций природного и техногенного характера"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lastRenderedPageBreak/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0210093130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50 000,00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39 105,00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78,21 </w:t>
            </w:r>
          </w:p>
        </w:tc>
      </w:tr>
      <w:tr w:rsidR="002C60F6" w:rsidRPr="00560454" w:rsidTr="009D5DF7">
        <w:trPr>
          <w:gridAfter w:val="4"/>
          <w:wAfter w:w="1181" w:type="dxa"/>
          <w:trHeight w:val="33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50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0310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0210093130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244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50 000,00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39 105,00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78,21 </w:t>
            </w:r>
          </w:p>
        </w:tc>
      </w:tr>
      <w:tr w:rsidR="002C60F6" w:rsidRPr="00560454" w:rsidTr="009D5DF7">
        <w:trPr>
          <w:gridAfter w:val="4"/>
          <w:wAfter w:w="1181" w:type="dxa"/>
          <w:trHeight w:val="288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51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Расходы на обеспечение первичных мер пожарной безопасности в рамках подпрограммы "Обеспечение пожарной безопасности на территории Белоярского сельсовета" муниципальной программы "Защита населения и территории Белоярского сельсовета от чрезвычайных ситуаций природного и техногенного характера"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proofErr w:type="spellStart"/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02100S4120</w:t>
            </w:r>
            <w:proofErr w:type="spellEnd"/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271 579,00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138 000,00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50,81 </w:t>
            </w:r>
          </w:p>
        </w:tc>
      </w:tr>
      <w:tr w:rsidR="002C60F6" w:rsidRPr="00560454" w:rsidTr="009D5DF7">
        <w:trPr>
          <w:gridAfter w:val="4"/>
          <w:wAfter w:w="1181" w:type="dxa"/>
          <w:trHeight w:val="42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52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0310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proofErr w:type="spellStart"/>
            <w:r w:rsidRPr="00560454">
              <w:rPr>
                <w:rFonts w:eastAsia="Times New Roman" w:cs="Times New Roman"/>
              </w:rPr>
              <w:t>02100S4120</w:t>
            </w:r>
            <w:proofErr w:type="spellEnd"/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244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            271 579,00 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138 000,00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50,81 </w:t>
            </w:r>
          </w:p>
        </w:tc>
      </w:tr>
      <w:tr w:rsidR="002C60F6" w:rsidRPr="00560454" w:rsidTr="009D5DF7">
        <w:trPr>
          <w:gridAfter w:val="4"/>
          <w:wAfter w:w="1181" w:type="dxa"/>
          <w:trHeight w:val="39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53</w:t>
            </w:r>
          </w:p>
        </w:tc>
        <w:tc>
          <w:tcPr>
            <w:tcW w:w="21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802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1 719 951,22</w:t>
            </w: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81 641,90 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  4,75 </w:t>
            </w:r>
          </w:p>
        </w:tc>
      </w:tr>
      <w:tr w:rsidR="002C60F6" w:rsidRPr="00560454" w:rsidTr="009D5DF7">
        <w:trPr>
          <w:gridAfter w:val="4"/>
          <w:wAfter w:w="1181" w:type="dxa"/>
          <w:trHeight w:val="63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54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1 719 951,22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81 641,90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  4,75 </w:t>
            </w:r>
          </w:p>
        </w:tc>
      </w:tr>
      <w:tr w:rsidR="002C60F6" w:rsidRPr="00560454" w:rsidTr="009D5DF7">
        <w:trPr>
          <w:gridAfter w:val="4"/>
          <w:wAfter w:w="1181" w:type="dxa"/>
          <w:trHeight w:val="247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55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 xml:space="preserve">Содержание дорог в рамках подпрограммы "Обеспечение содержания, сохранности и модернизации </w:t>
            </w:r>
            <w:proofErr w:type="spellStart"/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внутрипоселенческих</w:t>
            </w:r>
            <w:proofErr w:type="spellEnd"/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 xml:space="preserve"> дорог Белоярского сельсовета" муниципальной программы "Организация комплексного благоустройства территории Белоярского </w:t>
            </w: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lastRenderedPageBreak/>
              <w:t>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lastRenderedPageBreak/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0310094090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478 959,22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72 041,90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15,04 </w:t>
            </w:r>
          </w:p>
        </w:tc>
      </w:tr>
      <w:tr w:rsidR="002C60F6" w:rsidRPr="00560454" w:rsidTr="009D5DF7">
        <w:trPr>
          <w:gridAfter w:val="4"/>
          <w:wAfter w:w="1181" w:type="dxa"/>
          <w:trHeight w:val="39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56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0409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0310094090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244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478 959,22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72 041,90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15,04 </w:t>
            </w:r>
          </w:p>
        </w:tc>
      </w:tr>
      <w:tr w:rsidR="002C60F6" w:rsidRPr="00560454" w:rsidTr="009D5DF7">
        <w:trPr>
          <w:gridAfter w:val="4"/>
          <w:wAfter w:w="1181" w:type="dxa"/>
          <w:trHeight w:val="277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57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 xml:space="preserve">Расходы на осуществление мероприятий по содержанию сети </w:t>
            </w:r>
            <w:proofErr w:type="spellStart"/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внутрипоселковых</w:t>
            </w:r>
            <w:proofErr w:type="spellEnd"/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 xml:space="preserve"> дорог общего пользования в рамках подпрограммы "Обеспечение содержания, сохранности и модернизации </w:t>
            </w:r>
            <w:proofErr w:type="spellStart"/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внутрипоселенческих</w:t>
            </w:r>
            <w:proofErr w:type="spellEnd"/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 xml:space="preserve"> дорог Белоярского сельсовета" муниципальной программы "Организация комплексного благоустройства на территории Белоярского сельсовета"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802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09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0310094130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9 600,00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9 600,00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100,00 </w:t>
            </w:r>
          </w:p>
        </w:tc>
      </w:tr>
      <w:tr w:rsidR="002C60F6" w:rsidRPr="00560454" w:rsidTr="009D5DF7">
        <w:trPr>
          <w:gridAfter w:val="4"/>
          <w:wAfter w:w="1181" w:type="dxa"/>
          <w:trHeight w:val="43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58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0409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0310094130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244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9 600,00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9 600,00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100,00 </w:t>
            </w:r>
          </w:p>
        </w:tc>
      </w:tr>
      <w:tr w:rsidR="002C60F6" w:rsidRPr="00560454" w:rsidTr="009D5DF7">
        <w:trPr>
          <w:gridAfter w:val="4"/>
          <w:wAfter w:w="1181" w:type="dxa"/>
          <w:trHeight w:val="355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59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 xml:space="preserve"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содержания, сохранности и модернизации </w:t>
            </w:r>
            <w:proofErr w:type="spellStart"/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внутрипоселенческих</w:t>
            </w:r>
            <w:proofErr w:type="spellEnd"/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 xml:space="preserve"> дорог Белоярского сельсовета" </w:t>
            </w: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lastRenderedPageBreak/>
              <w:t>муниципальной программы "Организация комплексного благоустройства на территории Белоярского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lastRenderedPageBreak/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proofErr w:type="spellStart"/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03100S5090</w:t>
            </w:r>
            <w:proofErr w:type="spellEnd"/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1 231 392,00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                    -  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      -   </w:t>
            </w:r>
          </w:p>
        </w:tc>
      </w:tr>
      <w:tr w:rsidR="002C60F6" w:rsidRPr="00560454" w:rsidTr="009D5DF7">
        <w:trPr>
          <w:gridAfter w:val="4"/>
          <w:wAfter w:w="1181" w:type="dxa"/>
          <w:trHeight w:val="40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60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0409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proofErr w:type="spellStart"/>
            <w:r w:rsidRPr="00560454">
              <w:rPr>
                <w:rFonts w:eastAsia="Times New Roman" w:cs="Times New Roman"/>
              </w:rPr>
              <w:t>03100S5090</w:t>
            </w:r>
            <w:proofErr w:type="spellEnd"/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244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1 231 392,00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                    -  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      -   </w:t>
            </w:r>
          </w:p>
        </w:tc>
      </w:tr>
      <w:tr w:rsidR="002C60F6" w:rsidRPr="00560454" w:rsidTr="009D5DF7">
        <w:trPr>
          <w:gridAfter w:val="4"/>
          <w:wAfter w:w="1181" w:type="dxa"/>
          <w:trHeight w:val="57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61</w:t>
            </w:r>
          </w:p>
        </w:tc>
        <w:tc>
          <w:tcPr>
            <w:tcW w:w="21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802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13 469 375,74</w:t>
            </w: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FF0000"/>
              </w:rPr>
            </w:pPr>
            <w:r w:rsidRPr="00560454">
              <w:rPr>
                <w:rFonts w:eastAsia="Times New Roman" w:cs="Times New Roman"/>
                <w:color w:val="FF0000"/>
              </w:rPr>
              <w:t xml:space="preserve">622 079,70 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  4,62 </w:t>
            </w:r>
          </w:p>
        </w:tc>
      </w:tr>
      <w:tr w:rsidR="002C60F6" w:rsidRPr="00560454" w:rsidTr="009D5DF7">
        <w:trPr>
          <w:gridAfter w:val="4"/>
          <w:wAfter w:w="1181" w:type="dxa"/>
          <w:trHeight w:val="36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62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70 000,00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18 431,05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26,33 </w:t>
            </w:r>
          </w:p>
        </w:tc>
      </w:tr>
      <w:tr w:rsidR="002C60F6" w:rsidRPr="00560454" w:rsidTr="009D5DF7">
        <w:trPr>
          <w:gridAfter w:val="4"/>
          <w:wAfter w:w="1181" w:type="dxa"/>
          <w:trHeight w:val="283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63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Мероприятия по поддержке муниципального жилого фонда в рамках подпрограммы "Повышение уровня внутреннего благоустройства территории населенных пунктов Белоярского сельсовета" муниципальной программы "Организация комплексного благоустройства территории Белоярского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0330095110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70 000,00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18 431,05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26,33 </w:t>
            </w:r>
          </w:p>
        </w:tc>
      </w:tr>
      <w:tr w:rsidR="002C60F6" w:rsidRPr="00560454" w:rsidTr="009D5DF7">
        <w:trPr>
          <w:gridAfter w:val="4"/>
          <w:wAfter w:w="1181" w:type="dxa"/>
          <w:trHeight w:val="43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64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0501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0330095110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244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70 000,00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18 431,05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26,33 </w:t>
            </w:r>
          </w:p>
        </w:tc>
      </w:tr>
      <w:tr w:rsidR="002C60F6" w:rsidRPr="00560454" w:rsidTr="009D5DF7">
        <w:trPr>
          <w:gridAfter w:val="4"/>
          <w:wAfter w:w="1181" w:type="dxa"/>
          <w:trHeight w:val="226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65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 xml:space="preserve">Расходы на содержание уличного освещения в рамках подпрограммы "Содержание уличного освещения на территории сельсовета" муниципальной программы "Организация </w:t>
            </w: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lastRenderedPageBreak/>
              <w:t>комплексного благоустройства территории Белоярского сельсовета"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lastRenderedPageBreak/>
              <w:t>802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0320077450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3 650,00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 xml:space="preserve">3 650,00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 xml:space="preserve">     100,00 </w:t>
            </w:r>
          </w:p>
        </w:tc>
      </w:tr>
      <w:tr w:rsidR="002C60F6" w:rsidRPr="00560454" w:rsidTr="009D5DF7">
        <w:trPr>
          <w:gridAfter w:val="4"/>
          <w:wAfter w:w="1181" w:type="dxa"/>
          <w:trHeight w:val="43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66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0503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0320077450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247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3 650,00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3 650,00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100,00 </w:t>
            </w:r>
          </w:p>
        </w:tc>
      </w:tr>
      <w:tr w:rsidR="002C60F6" w:rsidRPr="00560454" w:rsidTr="009D5DF7">
        <w:trPr>
          <w:gridAfter w:val="4"/>
          <w:wAfter w:w="1181" w:type="dxa"/>
          <w:trHeight w:val="43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67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0503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0320077450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247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3 650,00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3 650,00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100,00 </w:t>
            </w:r>
          </w:p>
        </w:tc>
      </w:tr>
      <w:tr w:rsidR="002C60F6" w:rsidRPr="00560454" w:rsidTr="009D5DF7">
        <w:trPr>
          <w:gridAfter w:val="4"/>
          <w:wAfter w:w="1181" w:type="dxa"/>
          <w:trHeight w:val="27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68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13 395 725,74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603 648,65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  4,51 </w:t>
            </w:r>
          </w:p>
        </w:tc>
      </w:tr>
      <w:tr w:rsidR="002C60F6" w:rsidRPr="00560454" w:rsidTr="009D5DF7">
        <w:trPr>
          <w:gridAfter w:val="4"/>
          <w:wAfter w:w="1181" w:type="dxa"/>
          <w:trHeight w:val="219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69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Расходы на содержание уличного освещения в рамках подпрограммы "Содержание уличного освещения на территории сельсовета" муниципальной программы "Организация комплексного благоустройства  территории Белоярского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0320095310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711 600,00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387 509,46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54,46 </w:t>
            </w:r>
          </w:p>
        </w:tc>
      </w:tr>
      <w:tr w:rsidR="002C60F6" w:rsidRPr="00560454" w:rsidTr="009D5DF7">
        <w:trPr>
          <w:gridAfter w:val="4"/>
          <w:wAfter w:w="1181" w:type="dxa"/>
          <w:trHeight w:val="30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70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0503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0320095310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244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400 000,00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226 534,44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56,63 </w:t>
            </w:r>
          </w:p>
        </w:tc>
      </w:tr>
      <w:tr w:rsidR="002C60F6" w:rsidRPr="00560454" w:rsidTr="009D5DF7">
        <w:trPr>
          <w:gridAfter w:val="4"/>
          <w:wAfter w:w="1181" w:type="dxa"/>
          <w:trHeight w:val="45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71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0503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0320095310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247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311 600,00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160 975,02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51,66 </w:t>
            </w:r>
          </w:p>
        </w:tc>
      </w:tr>
      <w:tr w:rsidR="002C60F6" w:rsidRPr="00560454" w:rsidTr="009D5DF7">
        <w:trPr>
          <w:gridAfter w:val="4"/>
          <w:wAfter w:w="1181" w:type="dxa"/>
          <w:trHeight w:val="45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72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0330095340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100 000,00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0,00</w:t>
            </w:r>
          </w:p>
        </w:tc>
      </w:tr>
      <w:tr w:rsidR="002C60F6" w:rsidRPr="00560454" w:rsidTr="009D5DF7">
        <w:trPr>
          <w:gridAfter w:val="4"/>
          <w:wAfter w:w="1181" w:type="dxa"/>
          <w:trHeight w:val="166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73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 xml:space="preserve">Расходы на организацию ритуальных услуг и содержание мест захоронения в рамках подпрограммы "Повышение уровня внутреннего благоустройства территории населенных пунктов Белоярского сельсовета" муниципальной "Организация комплексного </w:t>
            </w: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lastRenderedPageBreak/>
              <w:t>благоустройства на территории Белоярского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lastRenderedPageBreak/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0330095340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100 000,00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0,00</w:t>
            </w:r>
          </w:p>
        </w:tc>
      </w:tr>
      <w:tr w:rsidR="002C60F6" w:rsidRPr="00560454" w:rsidTr="009D5DF7">
        <w:trPr>
          <w:gridAfter w:val="4"/>
          <w:wAfter w:w="1181" w:type="dxa"/>
          <w:trHeight w:val="45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74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0503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0330095340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244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100 000,00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0,00</w:t>
            </w:r>
          </w:p>
        </w:tc>
      </w:tr>
      <w:tr w:rsidR="002C60F6" w:rsidRPr="00560454" w:rsidTr="009D5DF7">
        <w:trPr>
          <w:gridAfter w:val="4"/>
          <w:wAfter w:w="1181" w:type="dxa"/>
          <w:trHeight w:val="258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75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Расходы по благоустройству территории в рамках подпрограммы "Повышение уровня внутреннего благоустройства территории населенных пунктов Белоярского сельсовета" муниципальной программы "Организация комплексного благоустройства на территории Белоярского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0330095350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460 676,36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203 749,40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44,23 </w:t>
            </w:r>
          </w:p>
        </w:tc>
      </w:tr>
      <w:tr w:rsidR="002C60F6" w:rsidRPr="00560454" w:rsidTr="009D5DF7">
        <w:trPr>
          <w:gridAfter w:val="4"/>
          <w:wAfter w:w="1181" w:type="dxa"/>
          <w:trHeight w:val="34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76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0503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0330095350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244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460 676,36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203 749,40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44,23 </w:t>
            </w:r>
          </w:p>
        </w:tc>
      </w:tr>
      <w:tr w:rsidR="002C60F6" w:rsidRPr="00560454" w:rsidTr="009D5DF7">
        <w:trPr>
          <w:gridAfter w:val="4"/>
          <w:wAfter w:w="1181" w:type="dxa"/>
          <w:trHeight w:val="306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77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 xml:space="preserve">Расходы на организацию и проведение </w:t>
            </w:r>
            <w:proofErr w:type="spellStart"/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акарицидных</w:t>
            </w:r>
            <w:proofErr w:type="spellEnd"/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 xml:space="preserve"> обработок мест массового отдыха населения в рамках подпрограммы "Повышение уровня внутреннего благоустройства территории населенных пунктов Белоярского сельсовета" муниципальной программы "Организация комплексного благоустройства на территории Белоярского сельсовета"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802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proofErr w:type="spellStart"/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03300S5550</w:t>
            </w:r>
            <w:proofErr w:type="spell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12 389,79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12 389,79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100,00 </w:t>
            </w:r>
          </w:p>
        </w:tc>
      </w:tr>
      <w:tr w:rsidR="002C60F6" w:rsidRPr="00560454" w:rsidTr="009D5DF7">
        <w:trPr>
          <w:gridAfter w:val="4"/>
          <w:wAfter w:w="1181" w:type="dxa"/>
          <w:trHeight w:val="34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78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0503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proofErr w:type="spellStart"/>
            <w:r w:rsidRPr="00560454">
              <w:rPr>
                <w:rFonts w:eastAsia="Times New Roman" w:cs="Times New Roman"/>
              </w:rPr>
              <w:t>03300S5550</w:t>
            </w:r>
            <w:proofErr w:type="spellEnd"/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244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12 389,79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12 389,79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100,00 </w:t>
            </w:r>
          </w:p>
        </w:tc>
      </w:tr>
      <w:tr w:rsidR="002C60F6" w:rsidRPr="00560454" w:rsidTr="009D5DF7">
        <w:trPr>
          <w:gridAfter w:val="4"/>
          <w:wAfter w:w="1181" w:type="dxa"/>
          <w:trHeight w:val="36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79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12 111 059,59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12 389,79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  0,10 </w:t>
            </w:r>
          </w:p>
        </w:tc>
      </w:tr>
      <w:tr w:rsidR="002C60F6" w:rsidRPr="00560454" w:rsidTr="009D5DF7">
        <w:trPr>
          <w:gridAfter w:val="4"/>
          <w:wAfter w:w="1181" w:type="dxa"/>
          <w:trHeight w:val="2121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80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</w:rPr>
            </w:pPr>
            <w:proofErr w:type="gramStart"/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Межбюджетные трансферты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отдельных мероприятий муниципальной программы "Содействие развитию органов местного самоуправления, реализация</w:t>
            </w:r>
            <w:proofErr w:type="gramEnd"/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 xml:space="preserve"> полномочий администрации Белоярского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0190075710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540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12 111 059,59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                    -  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      -   </w:t>
            </w:r>
          </w:p>
        </w:tc>
      </w:tr>
      <w:tr w:rsidR="002C60F6" w:rsidRPr="00560454" w:rsidTr="009D5DF7">
        <w:trPr>
          <w:gridAfter w:val="4"/>
          <w:wAfter w:w="1181" w:type="dxa"/>
          <w:trHeight w:val="36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81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i/>
                <w:iCs/>
              </w:rPr>
            </w:pPr>
            <w:r w:rsidRPr="00560454">
              <w:rPr>
                <w:rFonts w:eastAsia="Times New Roman" w:cs="Times New Roman"/>
                <w:i/>
                <w:iCs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i/>
                <w:iCs/>
              </w:rPr>
            </w:pPr>
            <w:r w:rsidRPr="00560454">
              <w:rPr>
                <w:rFonts w:eastAsia="Times New Roman" w:cs="Times New Roman"/>
                <w:i/>
                <w:i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i/>
                <w:iCs/>
              </w:rPr>
            </w:pPr>
            <w:r w:rsidRPr="00560454">
              <w:rPr>
                <w:rFonts w:eastAsia="Times New Roman" w:cs="Times New Roman"/>
                <w:i/>
                <w:iCs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i/>
                <w:iCs/>
              </w:rPr>
            </w:pPr>
            <w:r w:rsidRPr="00560454">
              <w:rPr>
                <w:rFonts w:eastAsia="Times New Roman" w:cs="Times New Roman"/>
                <w:i/>
                <w:iCs/>
              </w:rPr>
              <w:t>0505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i/>
                <w:iCs/>
              </w:rPr>
            </w:pPr>
            <w:r w:rsidRPr="00560454">
              <w:rPr>
                <w:rFonts w:eastAsia="Times New Roman" w:cs="Times New Roman"/>
                <w:i/>
                <w:iCs/>
              </w:rPr>
              <w:t>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i/>
                <w:iCs/>
              </w:rPr>
            </w:pPr>
            <w:r w:rsidRPr="00560454">
              <w:rPr>
                <w:rFonts w:eastAsia="Times New Roman" w:cs="Times New Roman"/>
                <w:i/>
                <w:iCs/>
              </w:rPr>
              <w:t>0190075710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i/>
                <w:iCs/>
              </w:rPr>
            </w:pPr>
            <w:r w:rsidRPr="00560454">
              <w:rPr>
                <w:rFonts w:eastAsia="Times New Roman" w:cs="Times New Roman"/>
                <w:i/>
                <w:iCs/>
              </w:rPr>
              <w:t>540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12 111 059,59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                    -  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      -   </w:t>
            </w:r>
          </w:p>
        </w:tc>
      </w:tr>
      <w:tr w:rsidR="002C60F6" w:rsidRPr="00560454" w:rsidTr="009D5DF7">
        <w:trPr>
          <w:gridAfter w:val="4"/>
          <w:wAfter w:w="1181" w:type="dxa"/>
          <w:trHeight w:val="40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82</w:t>
            </w:r>
          </w:p>
        </w:tc>
        <w:tc>
          <w:tcPr>
            <w:tcW w:w="21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802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06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412 040,00</w:t>
            </w: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169 181,90 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41,06 </w:t>
            </w:r>
          </w:p>
        </w:tc>
      </w:tr>
      <w:tr w:rsidR="002C60F6" w:rsidRPr="00560454" w:rsidTr="009D5DF7">
        <w:trPr>
          <w:gridAfter w:val="4"/>
          <w:wAfter w:w="1181" w:type="dxa"/>
          <w:trHeight w:val="88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83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412 040,00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169 181,90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41,06 </w:t>
            </w:r>
          </w:p>
        </w:tc>
      </w:tr>
      <w:tr w:rsidR="002C60F6" w:rsidRPr="00560454" w:rsidTr="009D5DF7">
        <w:trPr>
          <w:gridAfter w:val="4"/>
          <w:wAfter w:w="1181" w:type="dxa"/>
          <w:trHeight w:val="280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84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Расходы на содержание мест накопления твердых коммунальных отходов, в рамках подпрограммы "Повышение уровня внутреннего благоустройства территории населенных пунктов Белоярского сельсовета" муниципальной программы "Организация комплексного благоустройства территории Белоярского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0330082060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412 040,00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169 181,90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41,06 </w:t>
            </w:r>
          </w:p>
        </w:tc>
      </w:tr>
      <w:tr w:rsidR="002C60F6" w:rsidRPr="00560454" w:rsidTr="009D5DF7">
        <w:trPr>
          <w:gridAfter w:val="4"/>
          <w:wAfter w:w="1181" w:type="dxa"/>
          <w:trHeight w:val="36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85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0605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0330082060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244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412 040,00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169 181,90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41,06 </w:t>
            </w:r>
          </w:p>
        </w:tc>
      </w:tr>
      <w:tr w:rsidR="002C60F6" w:rsidRPr="00560454" w:rsidTr="009D5DF7">
        <w:trPr>
          <w:gridAfter w:val="4"/>
          <w:wAfter w:w="1181" w:type="dxa"/>
          <w:trHeight w:val="60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86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</w:rPr>
              <w:t>0,00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 </w:t>
            </w:r>
          </w:p>
        </w:tc>
      </w:tr>
      <w:tr w:rsidR="002C60F6" w:rsidRPr="00560454" w:rsidTr="009D5DF7">
        <w:trPr>
          <w:gridAfter w:val="4"/>
          <w:wAfter w:w="1181" w:type="dxa"/>
          <w:trHeight w:val="27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93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24 420 855,96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4 752 701,22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60F6" w:rsidRPr="00560454" w:rsidRDefault="002C60F6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        19,46 </w:t>
            </w:r>
          </w:p>
        </w:tc>
      </w:tr>
      <w:tr w:rsidR="00560454" w:rsidRPr="00560454" w:rsidTr="005B11EA">
        <w:trPr>
          <w:gridBefore w:val="1"/>
          <w:gridAfter w:val="4"/>
          <w:wBefore w:w="283" w:type="dxa"/>
          <w:wAfter w:w="1181" w:type="dxa"/>
          <w:trHeight w:val="5989"/>
        </w:trPr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DF7" w:rsidRPr="00560454" w:rsidRDefault="009D5DF7" w:rsidP="009D5DF7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  <w:bookmarkStart w:id="2" w:name="RANGE!A1:H109"/>
            <w:bookmarkEnd w:id="2"/>
          </w:p>
        </w:tc>
        <w:tc>
          <w:tcPr>
            <w:tcW w:w="38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DF7" w:rsidRPr="00560454" w:rsidRDefault="009D5DF7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F7" w:rsidRPr="00560454" w:rsidRDefault="009D5DF7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F7" w:rsidRDefault="009D5DF7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  <w:p w:rsid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  <w:p w:rsidR="005B11EA" w:rsidRDefault="005B11EA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  <w:p w:rsidR="005B11EA" w:rsidRPr="00560454" w:rsidRDefault="005B11EA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</w:tr>
      <w:tr w:rsidR="00560454" w:rsidRPr="00560454" w:rsidTr="005B11EA">
        <w:trPr>
          <w:gridBefore w:val="1"/>
          <w:gridAfter w:val="4"/>
          <w:wBefore w:w="283" w:type="dxa"/>
          <w:wAfter w:w="1181" w:type="dxa"/>
          <w:trHeight w:val="1280"/>
        </w:trPr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8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1EA" w:rsidRDefault="005B11EA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ПРИЛОЖЕНИЕ №5</w:t>
            </w:r>
          </w:p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к постановлению Главы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</w:tr>
      <w:tr w:rsidR="00560454" w:rsidRPr="00560454" w:rsidTr="005B11EA">
        <w:trPr>
          <w:gridBefore w:val="1"/>
          <w:gridAfter w:val="4"/>
          <w:wBefore w:w="283" w:type="dxa"/>
          <w:wAfter w:w="1181" w:type="dxa"/>
          <w:trHeight w:val="434"/>
        </w:trPr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38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Белоярского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55"/>
        </w:trPr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38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от  20.08.2024 г. №47-П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55"/>
        </w:trPr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8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</w:tr>
      <w:tr w:rsidR="00560454" w:rsidRPr="00560454" w:rsidTr="009D5DF7">
        <w:trPr>
          <w:gridBefore w:val="1"/>
          <w:wBefore w:w="283" w:type="dxa"/>
          <w:trHeight w:val="255"/>
        </w:trPr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8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1440"/>
        </w:trPr>
        <w:tc>
          <w:tcPr>
            <w:tcW w:w="991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DF7" w:rsidRDefault="009D5DF7" w:rsidP="009D5DF7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color w:val="000000"/>
              </w:rPr>
              <w:t xml:space="preserve">Распределение бюджетных ассигнований по разделам, подразделам, целевым статьям (муниципальным программам Белоярского сельсовета и непрограммным направлениям деятельности), группам и подгруппам видов расходов классификации расходов бюджета сельсовета на 2024 год и на плановый период 2025-2026 </w:t>
            </w:r>
            <w:proofErr w:type="spellStart"/>
            <w:proofErr w:type="gramStart"/>
            <w:r w:rsidRPr="00560454">
              <w:rPr>
                <w:rFonts w:eastAsia="Times New Roman" w:cs="Times New Roman"/>
                <w:b/>
                <w:bCs/>
                <w:color w:val="000000"/>
              </w:rPr>
              <w:t>гг</w:t>
            </w:r>
            <w:proofErr w:type="spellEnd"/>
            <w:proofErr w:type="gramEnd"/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</w:tr>
      <w:tr w:rsidR="00560454" w:rsidRPr="00560454" w:rsidTr="009D5DF7">
        <w:trPr>
          <w:gridBefore w:val="1"/>
          <w:gridAfter w:val="3"/>
          <w:wBefore w:w="283" w:type="dxa"/>
          <w:wAfter w:w="1064" w:type="dxa"/>
          <w:trHeight w:val="255"/>
        </w:trPr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5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</w:tr>
      <w:tr w:rsidR="00560454" w:rsidRPr="00560454" w:rsidTr="009D5DF7">
        <w:trPr>
          <w:gridBefore w:val="1"/>
          <w:gridAfter w:val="3"/>
          <w:wBefore w:w="283" w:type="dxa"/>
          <w:wAfter w:w="1064" w:type="dxa"/>
          <w:trHeight w:val="315"/>
        </w:trPr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5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</w:tr>
      <w:tr w:rsidR="00560454" w:rsidRPr="00560454" w:rsidTr="009D5DF7">
        <w:trPr>
          <w:gridBefore w:val="1"/>
          <w:gridAfter w:val="3"/>
          <w:wBefore w:w="283" w:type="dxa"/>
          <w:wAfter w:w="1064" w:type="dxa"/>
          <w:trHeight w:val="255"/>
        </w:trPr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5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</w:tr>
      <w:tr w:rsidR="00560454" w:rsidRPr="00560454" w:rsidTr="009D5DF7">
        <w:trPr>
          <w:gridBefore w:val="1"/>
          <w:gridAfter w:val="3"/>
          <w:wBefore w:w="283" w:type="dxa"/>
          <w:wAfter w:w="1064" w:type="dxa"/>
          <w:trHeight w:val="270"/>
        </w:trPr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5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55"/>
        </w:trPr>
        <w:tc>
          <w:tcPr>
            <w:tcW w:w="56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color w:val="000000"/>
              </w:rPr>
              <w:t xml:space="preserve">№ </w:t>
            </w:r>
            <w:proofErr w:type="gramStart"/>
            <w:r w:rsidRPr="00560454">
              <w:rPr>
                <w:rFonts w:eastAsia="Times New Roman" w:cs="Times New Roman"/>
                <w:b/>
                <w:bCs/>
                <w:color w:val="000000"/>
              </w:rPr>
              <w:t>п</w:t>
            </w:r>
            <w:proofErr w:type="gramEnd"/>
            <w:r w:rsidRPr="00560454">
              <w:rPr>
                <w:rFonts w:eastAsia="Times New Roman" w:cs="Times New Roman"/>
                <w:b/>
                <w:bCs/>
                <w:color w:val="000000"/>
              </w:rPr>
              <w:t>/п</w:t>
            </w:r>
          </w:p>
        </w:tc>
        <w:tc>
          <w:tcPr>
            <w:tcW w:w="3545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2971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proofErr w:type="spellStart"/>
            <w:r w:rsidRPr="00560454">
              <w:rPr>
                <w:rFonts w:eastAsia="Times New Roman" w:cs="Times New Roman"/>
                <w:b/>
                <w:bCs/>
                <w:color w:val="000000"/>
              </w:rPr>
              <w:t>КБК</w:t>
            </w:r>
            <w:proofErr w:type="spellEnd"/>
          </w:p>
        </w:tc>
        <w:tc>
          <w:tcPr>
            <w:tcW w:w="1423" w:type="dxa"/>
            <w:gridSpan w:val="8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color w:val="000000"/>
              </w:rPr>
              <w:t xml:space="preserve">Утверждено с учетом изменений 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color w:val="000000"/>
              </w:rPr>
              <w:t>Исполнено за 6 месяцев 2024 года</w:t>
            </w:r>
          </w:p>
        </w:tc>
        <w:tc>
          <w:tcPr>
            <w:tcW w:w="713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color w:val="000000"/>
              </w:rPr>
              <w:t>% исполнения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780"/>
        </w:trPr>
        <w:tc>
          <w:tcPr>
            <w:tcW w:w="56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3545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proofErr w:type="spellStart"/>
            <w:r w:rsidRPr="00560454">
              <w:rPr>
                <w:rFonts w:eastAsia="Times New Roman" w:cs="Times New Roman"/>
                <w:b/>
                <w:bCs/>
                <w:color w:val="000000"/>
              </w:rPr>
              <w:t>КЦСР</w:t>
            </w:r>
            <w:proofErr w:type="spellEnd"/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proofErr w:type="spellStart"/>
            <w:r w:rsidRPr="00560454">
              <w:rPr>
                <w:rFonts w:eastAsia="Times New Roman" w:cs="Times New Roman"/>
                <w:b/>
                <w:bCs/>
                <w:color w:val="000000"/>
              </w:rPr>
              <w:t>КВР</w:t>
            </w:r>
            <w:proofErr w:type="spellEnd"/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proofErr w:type="spellStart"/>
            <w:r w:rsidRPr="00560454">
              <w:rPr>
                <w:rFonts w:eastAsia="Times New Roman" w:cs="Times New Roman"/>
                <w:b/>
                <w:bCs/>
                <w:color w:val="000000"/>
              </w:rPr>
              <w:t>КФСР</w:t>
            </w:r>
            <w:proofErr w:type="spellEnd"/>
          </w:p>
        </w:tc>
        <w:tc>
          <w:tcPr>
            <w:tcW w:w="1423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41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713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55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color w:val="000000"/>
              </w:rPr>
              <w:t>9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0000000000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24 420 855,96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4 752 701,22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19,46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102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Муниципальная программа "Содействие развитию органов местного самоуправления, реализация полномочий администрации Белоярского сельсовета"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0100000000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12 947 459,59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418 200,00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3,23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1275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Отдельные мероприятия муниципальной программы "Содействие развитию органов местного самоуправления, реализация полномочий администрации Белоярского сельсовета"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0190000000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12 947 459,59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418 200,00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3,23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4845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lastRenderedPageBreak/>
              <w:t>4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proofErr w:type="gramStart"/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Межбюджетные трансферты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отдельных мероприятий муниципальной программы "Содействие развитию органов местного самоуправления, реализация</w:t>
            </w:r>
            <w:proofErr w:type="gramEnd"/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 xml:space="preserve"> полномочий администрации Белоярского сельсовета"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0190075710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12 111 059,59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0190075710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12 111 059,59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ЖИЛИЩНО-КОММУНАЛЬНОЕ ХОЗЯЙСТВО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0190075710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12 111 059,59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51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0190075710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12 111 059,59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55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муниципального района в рамках отдельных мероприятий муниципальной программы "Содействие развитию органов местного самоуправления</w:t>
            </w:r>
            <w:proofErr w:type="gramStart"/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.</w:t>
            </w:r>
            <w:proofErr w:type="gramEnd"/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gramStart"/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р</w:t>
            </w:r>
            <w:proofErr w:type="gramEnd"/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еализация полномочий администрации Белоярского сельсовета"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0190090280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836 400,00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418 200,00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50,00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9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0190090280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540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836 400,00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418 200,00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50,00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0190090280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540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836 400,00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418 200,00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50,00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11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0190090280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540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0113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836 400,00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418 200,00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50,00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102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12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Муниципальная программа "Защита населения и территории Белоярского сельсовета от чрезвычайных ситуаций природного и техногенного характера"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0200000000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1 537 473,00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566 392,77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36,84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1785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lastRenderedPageBreak/>
              <w:t>13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Подпрограмма "Обеспечение первичных мер пожарной безопасности на территории Белоярского сельсовета" муниципальной программы "Защита населения и территории Белоярского сельсовета от чрезвычайных ситуаций природного и техногенного характера"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0210000000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1 532 473,00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566 392,77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36,96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04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14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Опашка территорий сельсовета в рамках подпрограммы "Обеспечение первичных мер пожарной безопасности на территории Белоярского сельсовета" муниципальной программы "Защита населения и территории Белоярского сельсовета от чрезвычайных ситуаций природного и техногенного характера"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0210093110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1 098 494,00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314 354,77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28,62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51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15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0210093110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121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623 712,00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192 283,43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30,83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51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16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0210093110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121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623 712,00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192 283,43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30,83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765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17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0210093110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121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0310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623 712,00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192 283,43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30,83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102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18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0210093110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129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188 361,00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53 796,29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28,56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51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19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0210093110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129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188 361,00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53 796,29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28,56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765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20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0210093110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129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0310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188 361,00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53 796,29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28,56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21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0210093110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244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286 421,00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68 275,05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23,84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51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22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0210093110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244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286 421,00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68 275,05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23,84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765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23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0210093110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244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0310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286 421,00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68 275,05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23,84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51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24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0210093130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244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50 000,00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39 105,00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78,21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55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lastRenderedPageBreak/>
              <w:t>25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 xml:space="preserve">Расходы на мероприятия, направленные на </w:t>
            </w:r>
            <w:proofErr w:type="spellStart"/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противопажарную</w:t>
            </w:r>
            <w:proofErr w:type="spellEnd"/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 xml:space="preserve"> безопасность территорий поселения в рамках подпрограммы "Обеспечение пожарной безопасности на территории Белоярского сельсовета" муниципальной программы "Защита населения и территории Белоярского сельсовета от чрезвычайных ситуаций природного и техногенного характера"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0210093130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50 000,00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39 105,00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78,21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26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0210093130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244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50 000,00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39 105,00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78,21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189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27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Расходы за счет сре</w:t>
            </w:r>
            <w:proofErr w:type="gramStart"/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дств кр</w:t>
            </w:r>
            <w:proofErr w:type="gramEnd"/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аевого бюджета на частичную компенсацию расходов на повышение оплаты труда отдельным категориям работников бюджетной сферы Красноярского края, в рамках непрограммных расходов Администрации Белоярского сельсовета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color w:val="000000"/>
              </w:rPr>
              <w:t>0210027240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112 400,00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74 933,00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66,67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675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28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0210027240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121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86 400,00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57 600,00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66,67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1185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29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0210027240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121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0310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86 400,00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57 600,00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66,67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60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30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0210027240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129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0310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26 000,00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17 333,00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66,67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108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31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0210027240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129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26 000,00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17 333,00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66,67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102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32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0210027240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129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0310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26 000,00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17 333,00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66,67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295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33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Расходы на обеспечение первичных мер пожарной безопасности в рамках подпрограммы "Обеспечение пожарной безопасности на территории Белоярского сельсовета" муниципальной программы "Защита населения и территории Белоярского сельсовета от чрезвычайных ситуаций природного и техногенного характера"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02100S4120</w:t>
            </w:r>
            <w:proofErr w:type="spellEnd"/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271 579,00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138 000,00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50,81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34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560454">
              <w:rPr>
                <w:rFonts w:eastAsia="Times New Roman" w:cs="Times New Roman"/>
                <w:color w:val="000000"/>
              </w:rPr>
              <w:t>02100S4120</w:t>
            </w:r>
            <w:proofErr w:type="spellEnd"/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244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271 579,00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138 000,00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50,81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51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lastRenderedPageBreak/>
              <w:t>35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02100S4120</w:t>
            </w:r>
            <w:proofErr w:type="spellEnd"/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244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271 579,00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138 000,00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50,81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153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36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Подпрограмма "Профилактика терроризма и экстремизма на территории сельсовета" муниципальной программы "Защита населения и территории Белоярского сельсовета от чрезвычайных ситуаций природного и техногенного характера"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0220000000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5 000,00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295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37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Мероприятия по противодействию терроризму и экстремизму на территории Белоярского сельсовета в рамках подпрограммы "Профилактика терроризма и экстремизма на территории сельсовета" муниципальной программы "Защита населения и территории Белоярского сельсовета от чрезвычайных ситуаций природного и техногенного характера"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0220091170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5 000,00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38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0220091170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244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5 000,00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39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0220091170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244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5 000,00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40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0220091170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244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0113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5 000,00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765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41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Муниципальная программа "Организация комплексного благоустройства  территории Белоярского сельсовета"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0300000000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3 490 307,37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872 903,50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25,01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1785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42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 xml:space="preserve">Подпрограмма "Обеспечение содержания, сохранности и модернизации </w:t>
            </w:r>
            <w:proofErr w:type="spellStart"/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внутрипоселенческих</w:t>
            </w:r>
            <w:proofErr w:type="spellEnd"/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 xml:space="preserve"> дорог Белоярского сельсовета" муниципальной программы "Организация комплексного благоустройства  территории Белоярского сельсовета"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0310000000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1 719 951,22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81 641,90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4,75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150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43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 xml:space="preserve">Содержание дорог в рамках подпрограммы "Обеспечение содержания, сохранности и модернизации </w:t>
            </w:r>
            <w:proofErr w:type="spellStart"/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внутрипоселенческих</w:t>
            </w:r>
            <w:proofErr w:type="spellEnd"/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 xml:space="preserve"> дорог Белоярского сельсовета" муниципальной программы "Организация комплексного благоустройства  территории Белоярского сельсовета"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0310094090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478 959,22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72 041,90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15,04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46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0310094090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244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0409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478 959,22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72 041,90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15,04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55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lastRenderedPageBreak/>
              <w:t>47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 xml:space="preserve">Расходы на осуществление мероприятий по содержанию сети </w:t>
            </w:r>
            <w:proofErr w:type="spellStart"/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внутрипоселковых</w:t>
            </w:r>
            <w:proofErr w:type="spellEnd"/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 xml:space="preserve"> дорог общего пользования в рамках подпрограммы "Обеспечение содержания, сохранности и модернизации </w:t>
            </w:r>
            <w:proofErr w:type="spellStart"/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внутрипоселенческих</w:t>
            </w:r>
            <w:proofErr w:type="spellEnd"/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 xml:space="preserve"> дорог Белоярского сельсовета" муниципальной программы "Организация комплексного благоустройства на территории Белоярского сельсовета"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0310094130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color w:val="000000"/>
              </w:rPr>
              <w:t>9 600,00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color w:val="000000"/>
              </w:rPr>
              <w:t>9 600,00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100,00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345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48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0310094130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244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9 600,00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9 600,00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100,00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36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49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НАЦИОНАЛЬНАЯ ЭКОНОМИКА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0310094130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244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9 600,00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9 600,00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100,00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30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50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0310094130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244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0409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9 600,00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9 600,00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100,00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655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51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color w:val="000000"/>
              </w:rPr>
              <w:t xml:space="preserve"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содержания, сохранности и модернизации </w:t>
            </w:r>
            <w:proofErr w:type="spellStart"/>
            <w:r w:rsidRPr="00560454">
              <w:rPr>
                <w:rFonts w:eastAsia="Times New Roman" w:cs="Times New Roman"/>
                <w:b/>
                <w:bCs/>
                <w:color w:val="000000"/>
              </w:rPr>
              <w:t>внутрипоселенческих</w:t>
            </w:r>
            <w:proofErr w:type="spellEnd"/>
            <w:r w:rsidRPr="00560454">
              <w:rPr>
                <w:rFonts w:eastAsia="Times New Roman" w:cs="Times New Roman"/>
                <w:b/>
                <w:bCs/>
                <w:color w:val="000000"/>
              </w:rPr>
              <w:t xml:space="preserve"> дорог Белоярского сельсовета" муниципальной программы "Организация комплексного благоустройства на территории Белоярского сельсовета"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03100S5090</w:t>
            </w:r>
            <w:proofErr w:type="spellEnd"/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color w:val="000000"/>
              </w:rPr>
              <w:t>1 231 392,00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36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52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03100S5090</w:t>
            </w:r>
            <w:proofErr w:type="spellEnd"/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244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1 231 392,00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30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53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03100S5090</w:t>
            </w:r>
            <w:proofErr w:type="spellEnd"/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244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1 231 392,00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30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54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03100S5090</w:t>
            </w:r>
            <w:proofErr w:type="spellEnd"/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244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0409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1 231 392,00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1275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55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Подпрограмма "Содержание уличного освещения на территории сельсовета" муниципальной программы "Организация комплексного благоустройства территории Белоярского сельсовета"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0320000000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715 250,00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 xml:space="preserve">                  387 509,46 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54,18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1785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56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Расходы на содержание уличного освещения в рамках подпрограммы "Содержание уличного освещения на территории сельсовета" муниципальной программы "Организация комплексного благоустройства территории Белоярского сельсовета"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0320095310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711 600,00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387 509,46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54,46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57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0320095310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244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400 000,00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226 534,44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56,63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58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ЖИЛИЩНО-КОММУНАЛЬНОЕ ХОЗЯЙСТВО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0320095310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244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400 000,00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226 534,44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56,63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59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Благоустройство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0320095310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244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0503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400 000,00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226 534,44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56,63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60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Закупка энергетических ресурсов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0320095310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247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311 600,00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160 975,02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51,66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lastRenderedPageBreak/>
              <w:t>61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ЖИЛИЩНО-КОММУНАЛЬНОЕ ХОЗЯЙСТВО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0320095310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247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311 600,00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160 975,02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51,66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62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Благоустройство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0320095310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247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0503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311 600,00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160 975,02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51,66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63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Закупка энергетических ресурсов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0320077450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247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3 650,00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64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ЖИЛИЩНО-КОММУНАЛЬНОЕ ХОЗЯЙСТВО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0320077450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247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3 650,00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65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Благоустройство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0320077450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247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0503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3 650,00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1785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66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Подпрограмма "Повышение уровня внутреннего благоустройства территории населенных пунктов Белоярского сельсовета" муниципальной программы "Организация комплексного благоустройства территории Белоярского сельсовета"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0330000000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1 055 106,15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403 752,14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38,27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849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67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Расходы на содержание мест накопления твердых коммунальных отходов, в рамках подпрограммы "Повышение уровня внутреннего благоустройства территории населенных пунктов Белоярского сельсовета" муниципальной программы "Организация комплексного благоустройства  территории Белоярского сельсовета"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0330082060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412 040,00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169 181,90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41,06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68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0330082060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244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412 040,00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169 181,90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41,06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315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69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ОХРАНА ОКРУЖАЮЩЕЙ СРЕДЫ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0330082060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244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412 040,00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169 181,90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41,06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51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70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0330082060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244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0605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412 040,00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169 181,90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41,06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04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71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Мероприятия по поддержке муниципального жилого фонда в рамках подпрограммы "Повышение уровня внутреннего благоустройства территории населенных пунктов Белоярского сельсовета" муниципальной программы "Организация комплексного благоустройства территории Белоярского сельсовета"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0330095110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70 000,00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18 431,05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26,33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72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0330095110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244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70 000,00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18 431,05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26,33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73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ЖИЛИЩНО-КОММУНАЛЬНОЕ ХОЗЯЙСТВО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0330095110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244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70 000,00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18 431,05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26,33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74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Жилищное хозяйство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0330095110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244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0501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70 000,00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18 431,05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26,33</w:t>
            </w:r>
          </w:p>
        </w:tc>
      </w:tr>
      <w:tr w:rsidR="00560454" w:rsidRPr="00560454" w:rsidTr="005B11EA">
        <w:trPr>
          <w:gridBefore w:val="1"/>
          <w:gridAfter w:val="4"/>
          <w:wBefore w:w="283" w:type="dxa"/>
          <w:wAfter w:w="1181" w:type="dxa"/>
          <w:trHeight w:val="1979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75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 xml:space="preserve">Расходы на организацию и проведение </w:t>
            </w:r>
            <w:proofErr w:type="spellStart"/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акарицидных</w:t>
            </w:r>
            <w:proofErr w:type="spellEnd"/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 xml:space="preserve"> обработок мест массового отдыха населения в рамках подпрограммы "Повышение уровня внутреннего благоустройства территории населенных пунктов Белоярского сельсовета" муниципальной программы "Организация комплексного благоустройства на территории Белоярского </w:t>
            </w: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lastRenderedPageBreak/>
              <w:t>сельсовета"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lastRenderedPageBreak/>
              <w:t>03300S5550</w:t>
            </w:r>
            <w:proofErr w:type="spellEnd"/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color w:val="000000"/>
              </w:rPr>
              <w:t>12 389,79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color w:val="000000"/>
              </w:rPr>
              <w:t>12 389,79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100,00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lastRenderedPageBreak/>
              <w:t>76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03300S5550</w:t>
            </w:r>
            <w:proofErr w:type="spellEnd"/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244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12 389,79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12 389,79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100,00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77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ЖИЛИЩНО-КОММУНАЛЬНОЕ ХОЗЯЙСТВО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03300S5550</w:t>
            </w:r>
            <w:proofErr w:type="spellEnd"/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244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12 389,79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12 389,79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100,00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78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Благоустройство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560454">
              <w:rPr>
                <w:rFonts w:eastAsia="Times New Roman" w:cs="Times New Roman"/>
                <w:color w:val="000000"/>
              </w:rPr>
              <w:t>03300S5550</w:t>
            </w:r>
            <w:proofErr w:type="spellEnd"/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244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0503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12 389,79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12 389,79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100,00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991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79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Расходы на организацию ритуальных услуг и содержание мест захоронения в рамках подпрограммы "Повышение уровня внутреннего благоустройства территории населенных пунктов Белоярского сельсовета" муниципальной программы "Организация комплексного благоустройства на территории Белоярского сельсовета"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0330095340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100 000,00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80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0330095340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244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100 000,00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81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ЖИЛИЩНО-КОММУНАЛЬНОЕ ХОЗЯЙСТВО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0330095340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244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100 000,00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82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Благоустройство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0330095340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244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0503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100 000,00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04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83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Расходы по благоустройству территории в рамках подпрограммы "Повышение уровня внутреннего благоустройства территории населенных пунктов Белоярского сельсовета" муниципальной программы "Организация комплексного благоустройства территории Белоярского сельсовета"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0330095350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460 676,36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203 749,40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44,23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84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0330095350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244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460 676,36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203 749,40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44,23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85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ЖИЛИЩНО-КОММУНАЛЬНОЕ ХОЗЯЙСТВО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0330095350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244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460 676,36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203 749,40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44,23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86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Благоустройство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0330095350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244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0503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460 676,36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203 749,40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44,23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51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87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Непрограммные расходы Администрации Белоярского сельсовета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7200000000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6 445 616,00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2 895 204,95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44,92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102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88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Функционирование Администрации Белоярского сельсовета в рамках непрограммных расходов Администрации Белоярского сельсовета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7210000000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6 445 616,00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2 895 204,95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44,92</w:t>
            </w:r>
          </w:p>
        </w:tc>
      </w:tr>
      <w:tr w:rsidR="00560454" w:rsidRPr="00560454" w:rsidTr="005B11EA">
        <w:trPr>
          <w:gridBefore w:val="1"/>
          <w:gridAfter w:val="4"/>
          <w:wBefore w:w="283" w:type="dxa"/>
          <w:wAfter w:w="1181" w:type="dxa"/>
          <w:trHeight w:val="562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89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</w:t>
            </w: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lastRenderedPageBreak/>
              <w:t>Администрации Белоярского сельсовета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lastRenderedPageBreak/>
              <w:t>7210051180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247 930,00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98 184,66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39,60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51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lastRenderedPageBreak/>
              <w:t>90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7210051180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121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147 782,00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65 649,24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44,42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91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НАЦИОНАЛЬНАЯ ОБОРОНА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7210051180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121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147 782,00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65 649,24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44,42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92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7210051180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121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0203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147 782,00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65 649,24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44,42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566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93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7210051180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129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44 631,00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18 657,42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41,80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85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94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НАЦИОНАЛЬНАЯ ОБОРОНА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7210051180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129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44 631,00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18 657,42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41,80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95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7210051180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129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0203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44 631,00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18 657,42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41,80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96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7210051180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244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55 517,00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13 878,00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25,00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97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НАЦИОНАЛЬНАЯ ОБОРОНА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7210051180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244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55 517,00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13 878,00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25,00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98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7210051180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244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0203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55 517,00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13 878,00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25,00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153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99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Осуществление государственных полномочий Администрацией Белоярского сельсовета по составлению протоколов об административных правонарушениях в рамках непрограммных расходов Администрации Белоярского сельсовета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7210075140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9 449,00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1 670,00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17,67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100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7210075140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244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9 449,00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1 670,00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17,67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101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7210075140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244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9 449,00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1 670,00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17,67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102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7210075140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244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0113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8 000,00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1 670,00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20,88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765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103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Глава Белоярского сельсовета в рамках непрограммных расходов Администрации Белоярского сельсовета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7210090110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1 141 576,00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569 334,72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49,87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51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104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7210090110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121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876 787,00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441 810,20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50,39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105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7210090110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121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876 787,00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441 810,20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50,39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765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106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7210090110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121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0102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876 787,00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441 810,20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50,39</w:t>
            </w:r>
          </w:p>
        </w:tc>
      </w:tr>
      <w:tr w:rsidR="00560454" w:rsidRPr="00560454" w:rsidTr="005B11EA">
        <w:trPr>
          <w:gridBefore w:val="1"/>
          <w:gridAfter w:val="4"/>
          <w:wBefore w:w="283" w:type="dxa"/>
          <w:wAfter w:w="1181" w:type="dxa"/>
          <w:trHeight w:val="561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107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7210090110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129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264 789,00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127 524,52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48,16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108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7210090110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129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264 789,00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127 524,52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48,16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765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lastRenderedPageBreak/>
              <w:t>109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7210090110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129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0102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264 789,00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127 524,52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48,16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102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110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Членские взносы в Совет муниципальных образований Красноярского края, в рамках непрограммных расходов Администрации Белоярского сельсовета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7210090140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1 400,00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1 311,00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93,64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111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Уплата иных платежей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7210090140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853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1 400,00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1 311,00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93,64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112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7210090140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853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1 400,00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1 311,00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93,64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113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7210090140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853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0113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1 400,00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1 311,00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93,64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1275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114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Белоярского сельсовета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7210090210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3 656 699,00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1 607 979,52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43,97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51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115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7210090210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121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2 102 453,00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827 914,42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39,38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116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7210090210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121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2 102 453,00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827 914,42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39,38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102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117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7210090210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121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0104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2 102 453,00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827 914,42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39,38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102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118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7210090210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129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415 580,00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161 310,38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38,82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119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7210090210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129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415 580,00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161 310,38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38,82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102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120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7210090210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129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0104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415 580,00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161 310,38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38,82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121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7210090210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244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814 402,00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468 798,60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57,56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122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7210090210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244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814 402,00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468 798,60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57,56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424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123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7210090210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244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0104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814 402,00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468 798,60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57,56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124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Закупка энергетических ресурсов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7210090210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247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314 264,00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149 356,12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47,53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125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7210090210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247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314 264,00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149 356,12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47,53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102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lastRenderedPageBreak/>
              <w:t>126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7210090210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247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0104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314 264,00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149 356,12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47,53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127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Уплата прочих налогов, сборов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7210090210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852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600,00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600,00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100,00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128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7210090210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852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600,00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600,00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100,00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102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129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7210090210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852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0104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600,00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600,00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100,00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130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Уплата иных платежей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7210090210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853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9 400,00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131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7210090210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853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9 400,00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102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132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7210090210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853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0104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9 400,00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1275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133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Расходы на оплату труда работников по охране, обслуживанию административных зданий и водителей, в рамках непрограммных расходов Администрации Белоярского сельсовета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7210090220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990 827,00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358 178,05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36,15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51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134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7210090220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121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761 004,00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282 227,01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37,09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135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7210090220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121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761 004,00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282 227,01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37,09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102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136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7210090220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121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0104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761 004,00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282 227,01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37,09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102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137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7210090220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129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229 823,00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75 951,04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33,05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138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7210090220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129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229 823,00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75 951,04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33,05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102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139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7210090220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129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0104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229 823,00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75 951,04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33,05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1785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lastRenderedPageBreak/>
              <w:t>140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color w:val="000000"/>
              </w:rPr>
              <w:t>Расходы за счет сре</w:t>
            </w:r>
            <w:proofErr w:type="gramStart"/>
            <w:r w:rsidRPr="00560454">
              <w:rPr>
                <w:rFonts w:eastAsia="Times New Roman" w:cs="Times New Roman"/>
                <w:b/>
                <w:bCs/>
                <w:color w:val="000000"/>
              </w:rPr>
              <w:t>дств кр</w:t>
            </w:r>
            <w:proofErr w:type="gramEnd"/>
            <w:r w:rsidRPr="00560454">
              <w:rPr>
                <w:rFonts w:eastAsia="Times New Roman" w:cs="Times New Roman"/>
                <w:b/>
                <w:bCs/>
                <w:color w:val="000000"/>
              </w:rPr>
              <w:t>аевого бюджета на частичную компенсацию расходов на повышение оплаты труда отдельным категориям работников бюджетной сферы Красноярского края, в рамках непрограммных расходов Администрации Белоярского сельсовета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color w:val="000000"/>
              </w:rPr>
              <w:t>7210027240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387 800,00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color w:val="000000"/>
              </w:rPr>
              <w:t>258 547,00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66,67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51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141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color w:val="000000"/>
              </w:rPr>
              <w:t>7210027240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color w:val="000000"/>
              </w:rPr>
              <w:t>121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color w:val="000000"/>
              </w:rPr>
              <w:t>216 000,00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color w:val="000000"/>
              </w:rPr>
              <w:t>144 000,00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66,67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142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7210027240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121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216 000,00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144 000,00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66,67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102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143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7210027240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121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0104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216 000,00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144 000,00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66,67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102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144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7210027240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129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171 800,00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114 547,00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66,67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145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7210027240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129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171 800,00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114 547,00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66,67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102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146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7210027240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129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0104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171 800,00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114 547,00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66,67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765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147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Резервный фонд в рамках непрограммных расходов Администрации Белоярского сельсовета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7210091110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5 000,00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148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Резервные средства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7210091110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870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5 000,00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149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7210091110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870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5 000,00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150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Резервные фонды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7210091110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870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0111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5 000,00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102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151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Оплата за негативное воздействие на окружающую среду в рамках непрограммных расходов Администрации Белоярского сельсовета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7210091190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4 935,00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152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Уплата прочих налогов, сборов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7210091190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852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4 935,00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153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7210091190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852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4 935,00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154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7210091190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852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0113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4 935,00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color w:val="000000"/>
              </w:rPr>
            </w:pPr>
            <w:r w:rsidRPr="00560454">
              <w:rPr>
                <w:rFonts w:eastAsia="Times New Roman" w:cs="Times New Roman"/>
                <w:color w:val="000000"/>
              </w:rPr>
              <w:t>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155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УСЛОВНО УТВЕРЖДЕННЫЕ РАСХОДЫ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222 000,00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560454" w:rsidRPr="00560454" w:rsidTr="009D5DF7">
        <w:trPr>
          <w:gridBefore w:val="1"/>
          <w:gridAfter w:val="4"/>
          <w:wBefore w:w="283" w:type="dxa"/>
          <w:wAfter w:w="1181" w:type="dxa"/>
          <w:trHeight w:val="285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156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23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color w:val="000000"/>
              </w:rPr>
              <w:t>24 420 855,96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color w:val="000000"/>
              </w:rPr>
              <w:t>4 752 701,22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60454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19,46</w:t>
            </w:r>
          </w:p>
        </w:tc>
      </w:tr>
    </w:tbl>
    <w:p w:rsidR="00560454" w:rsidRDefault="00560454" w:rsidP="00560454">
      <w:pPr>
        <w:tabs>
          <w:tab w:val="left" w:pos="3686"/>
        </w:tabs>
        <w:ind w:left="-709"/>
        <w:rPr>
          <w:rFonts w:cs="Times New Roman"/>
        </w:rPr>
      </w:pPr>
    </w:p>
    <w:p w:rsidR="005B11EA" w:rsidRPr="00560454" w:rsidRDefault="005B11EA" w:rsidP="00560454">
      <w:pPr>
        <w:tabs>
          <w:tab w:val="left" w:pos="3686"/>
        </w:tabs>
        <w:ind w:left="-709"/>
        <w:rPr>
          <w:rFonts w:cs="Times New Roman"/>
        </w:rPr>
      </w:pPr>
      <w:bookmarkStart w:id="3" w:name="_GoBack"/>
      <w:bookmarkEnd w:id="3"/>
    </w:p>
    <w:p w:rsidR="00560454" w:rsidRDefault="00560454" w:rsidP="00560454">
      <w:pPr>
        <w:tabs>
          <w:tab w:val="left" w:pos="3686"/>
        </w:tabs>
        <w:rPr>
          <w:rFonts w:cs="Times New Roman"/>
        </w:rPr>
      </w:pPr>
    </w:p>
    <w:tbl>
      <w:tblPr>
        <w:tblW w:w="9637" w:type="dxa"/>
        <w:tblInd w:w="93" w:type="dxa"/>
        <w:tblLook w:val="04A0" w:firstRow="1" w:lastRow="0" w:firstColumn="1" w:lastColumn="0" w:noHBand="0" w:noVBand="1"/>
      </w:tblPr>
      <w:tblGrid>
        <w:gridCol w:w="486"/>
        <w:gridCol w:w="5080"/>
        <w:gridCol w:w="1360"/>
        <w:gridCol w:w="177"/>
        <w:gridCol w:w="1243"/>
        <w:gridCol w:w="1291"/>
      </w:tblGrid>
      <w:tr w:rsidR="00560454" w:rsidRPr="00560454" w:rsidTr="00560454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bookmarkStart w:id="4" w:name="RANGE!A1:E16"/>
            <w:bookmarkEnd w:id="4"/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2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ПРИЛОЖЕНИЕ №6</w:t>
            </w:r>
          </w:p>
        </w:tc>
      </w:tr>
      <w:tr w:rsidR="00560454" w:rsidRPr="00560454" w:rsidTr="00560454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</w:p>
        </w:tc>
        <w:tc>
          <w:tcPr>
            <w:tcW w:w="2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к постановлению Главы</w:t>
            </w:r>
          </w:p>
        </w:tc>
      </w:tr>
      <w:tr w:rsidR="00560454" w:rsidRPr="00560454" w:rsidTr="00560454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2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Белоярского сельсовета</w:t>
            </w:r>
          </w:p>
        </w:tc>
      </w:tr>
      <w:tr w:rsidR="00560454" w:rsidRPr="00560454" w:rsidTr="00560454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2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от  20.08.2024 г. №47-П</w:t>
            </w:r>
          </w:p>
        </w:tc>
      </w:tr>
      <w:tr w:rsidR="00560454" w:rsidRPr="00560454" w:rsidTr="00560454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</w:tr>
      <w:tr w:rsidR="00560454" w:rsidRPr="00560454" w:rsidTr="00560454">
        <w:trPr>
          <w:trHeight w:val="615"/>
        </w:trPr>
        <w:tc>
          <w:tcPr>
            <w:tcW w:w="96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  <w:b/>
                <w:bCs/>
              </w:rPr>
              <w:t xml:space="preserve"> Распределение иных межбю</w:t>
            </w:r>
            <w:r w:rsidRPr="00560454">
              <w:rPr>
                <w:rFonts w:eastAsia="Times New Roman" w:cs="Times New Roman"/>
                <w:b/>
                <w:bCs/>
              </w:rPr>
              <w:t xml:space="preserve">джетных трансфертов, выделенных из бюджета </w:t>
            </w:r>
          </w:p>
        </w:tc>
      </w:tr>
      <w:tr w:rsidR="00560454" w:rsidRPr="00560454" w:rsidTr="00560454">
        <w:trPr>
          <w:trHeight w:val="315"/>
        </w:trPr>
        <w:tc>
          <w:tcPr>
            <w:tcW w:w="96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 xml:space="preserve">Белоярского сельсовета районному бюджету Ачинского района </w:t>
            </w:r>
          </w:p>
        </w:tc>
      </w:tr>
      <w:tr w:rsidR="00560454" w:rsidRPr="00560454" w:rsidTr="00560454">
        <w:trPr>
          <w:trHeight w:val="315"/>
        </w:trPr>
        <w:tc>
          <w:tcPr>
            <w:tcW w:w="96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за 6 месяцев 2024 года</w:t>
            </w:r>
          </w:p>
        </w:tc>
      </w:tr>
      <w:tr w:rsidR="00560454" w:rsidRPr="00560454" w:rsidTr="00560454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</w:p>
        </w:tc>
      </w:tr>
      <w:tr w:rsidR="00560454" w:rsidRPr="00560454" w:rsidTr="00560454">
        <w:trPr>
          <w:trHeight w:val="27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руб.</w:t>
            </w:r>
          </w:p>
        </w:tc>
      </w:tr>
      <w:tr w:rsidR="00560454" w:rsidRPr="00560454" w:rsidTr="00560454">
        <w:trPr>
          <w:trHeight w:val="780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№ </w:t>
            </w:r>
            <w:proofErr w:type="gramStart"/>
            <w:r w:rsidRPr="00560454">
              <w:rPr>
                <w:rFonts w:eastAsia="Times New Roman" w:cs="Times New Roman"/>
              </w:rPr>
              <w:t>п</w:t>
            </w:r>
            <w:proofErr w:type="gramEnd"/>
            <w:r w:rsidRPr="00560454">
              <w:rPr>
                <w:rFonts w:eastAsia="Times New Roman" w:cs="Times New Roman"/>
              </w:rPr>
              <w:t>/п</w:t>
            </w:r>
          </w:p>
        </w:tc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3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 xml:space="preserve">Утверждено с учетом изменений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Исполнено за 6 месяцев 2024 год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% исполнения</w:t>
            </w:r>
          </w:p>
        </w:tc>
      </w:tr>
      <w:tr w:rsidR="00560454" w:rsidRPr="00560454" w:rsidTr="00560454">
        <w:trPr>
          <w:trHeight w:val="270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1</w:t>
            </w:r>
          </w:p>
        </w:tc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2</w:t>
            </w:r>
          </w:p>
        </w:tc>
        <w:tc>
          <w:tcPr>
            <w:tcW w:w="153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3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4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5</w:t>
            </w:r>
          </w:p>
        </w:tc>
      </w:tr>
      <w:tr w:rsidR="00560454" w:rsidRPr="00560454" w:rsidTr="00560454">
        <w:trPr>
          <w:trHeight w:val="37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 </w:t>
            </w:r>
          </w:p>
        </w:tc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Ачинский район Красноярского края</w:t>
            </w:r>
          </w:p>
        </w:tc>
        <w:tc>
          <w:tcPr>
            <w:tcW w:w="15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 xml:space="preserve">      836 400,00 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 xml:space="preserve">        209 100,00 </w:t>
            </w:r>
          </w:p>
        </w:tc>
        <w:tc>
          <w:tcPr>
            <w:tcW w:w="129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25,00</w:t>
            </w:r>
          </w:p>
        </w:tc>
      </w:tr>
      <w:tr w:rsidR="00560454" w:rsidRPr="00560454" w:rsidTr="00560454">
        <w:trPr>
          <w:trHeight w:val="20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</w:t>
            </w:r>
          </w:p>
        </w:tc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муниципального района в рамках отдельных мероприятий муниципальной программы "Содействие развитию органов местного самоуправления</w:t>
            </w:r>
            <w:proofErr w:type="gramStart"/>
            <w:r w:rsidRPr="00560454">
              <w:rPr>
                <w:rFonts w:eastAsia="Times New Roman" w:cs="Times New Roman"/>
              </w:rPr>
              <w:t>.</w:t>
            </w:r>
            <w:proofErr w:type="gramEnd"/>
            <w:r w:rsidRPr="00560454">
              <w:rPr>
                <w:rFonts w:eastAsia="Times New Roman" w:cs="Times New Roman"/>
              </w:rPr>
              <w:t xml:space="preserve"> </w:t>
            </w:r>
            <w:proofErr w:type="gramStart"/>
            <w:r w:rsidRPr="00560454">
              <w:rPr>
                <w:rFonts w:eastAsia="Times New Roman" w:cs="Times New Roman"/>
              </w:rPr>
              <w:t>р</w:t>
            </w:r>
            <w:proofErr w:type="gramEnd"/>
            <w:r w:rsidRPr="00560454">
              <w:rPr>
                <w:rFonts w:eastAsia="Times New Roman" w:cs="Times New Roman"/>
              </w:rPr>
              <w:t>еализация полномочий администрации Белоярского сельсовета"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836 400,00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418 200,00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50,00</w:t>
            </w:r>
          </w:p>
        </w:tc>
      </w:tr>
      <w:tr w:rsidR="00560454" w:rsidRPr="00560454" w:rsidTr="00560454">
        <w:trPr>
          <w:trHeight w:val="3585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 </w:t>
            </w:r>
          </w:p>
        </w:tc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proofErr w:type="gramStart"/>
            <w:r w:rsidRPr="00560454">
              <w:rPr>
                <w:rFonts w:eastAsia="Times New Roman" w:cs="Times New Roman"/>
              </w:rPr>
              <w:t>Межбюджетные трансферты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отдельных мероприятий муниципальной программы "Содействие развитию органов местного самоуправления, реализация</w:t>
            </w:r>
            <w:proofErr w:type="gramEnd"/>
            <w:r w:rsidRPr="00560454">
              <w:rPr>
                <w:rFonts w:eastAsia="Times New Roman" w:cs="Times New Roman"/>
              </w:rPr>
              <w:t xml:space="preserve"> полномочий администрации Белоярского сельсовета"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12 111 059,59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0,00</w:t>
            </w:r>
          </w:p>
        </w:tc>
      </w:tr>
      <w:tr w:rsidR="00560454" w:rsidRPr="00560454" w:rsidTr="00560454">
        <w:trPr>
          <w:trHeight w:val="270"/>
        </w:trPr>
        <w:tc>
          <w:tcPr>
            <w:tcW w:w="55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Итого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 xml:space="preserve"> 12 947 459,59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 xml:space="preserve">418 200,00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3,23</w:t>
            </w:r>
          </w:p>
        </w:tc>
      </w:tr>
      <w:tr w:rsidR="00560454" w:rsidRPr="00560454" w:rsidTr="00560454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</w:tr>
    </w:tbl>
    <w:p w:rsidR="00560454" w:rsidRPr="00560454" w:rsidRDefault="00560454" w:rsidP="00560454">
      <w:pPr>
        <w:tabs>
          <w:tab w:val="left" w:pos="3686"/>
        </w:tabs>
        <w:ind w:left="-709"/>
        <w:rPr>
          <w:rFonts w:cs="Times New Roman"/>
        </w:rPr>
      </w:pPr>
    </w:p>
    <w:p w:rsidR="00560454" w:rsidRPr="00560454" w:rsidRDefault="00560454" w:rsidP="00560454">
      <w:pPr>
        <w:tabs>
          <w:tab w:val="left" w:pos="3686"/>
        </w:tabs>
        <w:ind w:left="-709"/>
        <w:rPr>
          <w:rFonts w:cs="Times New Roman"/>
        </w:rPr>
      </w:pPr>
    </w:p>
    <w:p w:rsidR="00560454" w:rsidRPr="00560454" w:rsidRDefault="00560454" w:rsidP="00560454">
      <w:pPr>
        <w:tabs>
          <w:tab w:val="left" w:pos="3686"/>
        </w:tabs>
        <w:ind w:left="-709"/>
        <w:rPr>
          <w:rFonts w:cs="Times New Roman"/>
        </w:rPr>
      </w:pPr>
    </w:p>
    <w:p w:rsidR="00560454" w:rsidRPr="00560454" w:rsidRDefault="00560454" w:rsidP="00560454">
      <w:pPr>
        <w:tabs>
          <w:tab w:val="left" w:pos="3686"/>
        </w:tabs>
        <w:ind w:left="-709"/>
        <w:rPr>
          <w:rFonts w:cs="Times New Roman"/>
        </w:rPr>
      </w:pPr>
    </w:p>
    <w:p w:rsidR="00560454" w:rsidRPr="00560454" w:rsidRDefault="00560454" w:rsidP="00560454">
      <w:pPr>
        <w:tabs>
          <w:tab w:val="left" w:pos="3686"/>
        </w:tabs>
        <w:ind w:left="-709"/>
        <w:rPr>
          <w:rFonts w:cs="Times New Roman"/>
        </w:rPr>
      </w:pPr>
    </w:p>
    <w:p w:rsidR="00560454" w:rsidRPr="00560454" w:rsidRDefault="00560454" w:rsidP="00560454">
      <w:pPr>
        <w:tabs>
          <w:tab w:val="left" w:pos="3686"/>
        </w:tabs>
        <w:ind w:left="-709"/>
        <w:rPr>
          <w:rFonts w:cs="Times New Roman"/>
        </w:rPr>
      </w:pPr>
    </w:p>
    <w:p w:rsidR="00560454" w:rsidRPr="00560454" w:rsidRDefault="00560454" w:rsidP="00560454">
      <w:pPr>
        <w:tabs>
          <w:tab w:val="left" w:pos="3686"/>
        </w:tabs>
        <w:ind w:left="-709"/>
        <w:rPr>
          <w:rFonts w:cs="Times New Roman"/>
        </w:rPr>
      </w:pPr>
    </w:p>
    <w:p w:rsidR="00560454" w:rsidRPr="00560454" w:rsidRDefault="00560454" w:rsidP="00560454">
      <w:pPr>
        <w:tabs>
          <w:tab w:val="left" w:pos="3686"/>
        </w:tabs>
        <w:ind w:left="-709"/>
        <w:rPr>
          <w:rFonts w:cs="Times New Roman"/>
        </w:rPr>
      </w:pPr>
    </w:p>
    <w:p w:rsidR="00560454" w:rsidRPr="00560454" w:rsidRDefault="00560454" w:rsidP="00560454">
      <w:pPr>
        <w:tabs>
          <w:tab w:val="left" w:pos="3686"/>
        </w:tabs>
        <w:ind w:left="-709"/>
        <w:rPr>
          <w:rFonts w:cs="Times New Roman"/>
        </w:rPr>
      </w:pPr>
    </w:p>
    <w:p w:rsidR="00560454" w:rsidRPr="00560454" w:rsidRDefault="00560454" w:rsidP="00560454">
      <w:pPr>
        <w:tabs>
          <w:tab w:val="left" w:pos="3686"/>
        </w:tabs>
        <w:ind w:left="-709"/>
        <w:rPr>
          <w:rFonts w:cs="Times New Roman"/>
        </w:rPr>
      </w:pPr>
    </w:p>
    <w:p w:rsidR="00560454" w:rsidRPr="00560454" w:rsidRDefault="00560454" w:rsidP="00560454">
      <w:pPr>
        <w:tabs>
          <w:tab w:val="left" w:pos="3686"/>
        </w:tabs>
        <w:ind w:left="-709"/>
        <w:rPr>
          <w:rFonts w:cs="Times New Roman"/>
        </w:rPr>
      </w:pPr>
    </w:p>
    <w:p w:rsidR="00560454" w:rsidRPr="00560454" w:rsidRDefault="00560454" w:rsidP="00560454">
      <w:pPr>
        <w:tabs>
          <w:tab w:val="left" w:pos="3686"/>
        </w:tabs>
        <w:ind w:left="-709"/>
        <w:rPr>
          <w:rFonts w:cs="Times New Roman"/>
        </w:rPr>
      </w:pPr>
    </w:p>
    <w:p w:rsidR="00560454" w:rsidRDefault="00560454" w:rsidP="00560454">
      <w:pPr>
        <w:tabs>
          <w:tab w:val="left" w:pos="3686"/>
        </w:tabs>
        <w:ind w:left="-709"/>
        <w:rPr>
          <w:rFonts w:cs="Times New Roman"/>
        </w:rPr>
      </w:pPr>
    </w:p>
    <w:p w:rsidR="00560454" w:rsidRPr="00560454" w:rsidRDefault="00560454" w:rsidP="00560454">
      <w:pPr>
        <w:tabs>
          <w:tab w:val="left" w:pos="3686"/>
        </w:tabs>
        <w:ind w:left="-709"/>
        <w:rPr>
          <w:rFonts w:cs="Times New Roman"/>
        </w:rPr>
      </w:pPr>
    </w:p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503"/>
        <w:gridCol w:w="4960"/>
        <w:gridCol w:w="1320"/>
        <w:gridCol w:w="1320"/>
        <w:gridCol w:w="1320"/>
      </w:tblGrid>
      <w:tr w:rsidR="00560454" w:rsidRPr="00560454" w:rsidTr="00560454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bookmarkStart w:id="5" w:name="RANGE!A1:E23"/>
            <w:bookmarkEnd w:id="5"/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ПРИЛОЖЕНИЕ №7</w:t>
            </w:r>
          </w:p>
        </w:tc>
      </w:tr>
      <w:tr w:rsidR="00560454" w:rsidRPr="00560454" w:rsidTr="00560454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к постановлению Главы</w:t>
            </w:r>
          </w:p>
        </w:tc>
      </w:tr>
      <w:tr w:rsidR="00560454" w:rsidRPr="00560454" w:rsidTr="00560454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Белоярского сельсовета</w:t>
            </w:r>
          </w:p>
        </w:tc>
      </w:tr>
      <w:tr w:rsidR="00560454" w:rsidRPr="00560454" w:rsidTr="00560454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от  20.08.2024 г. №47-П</w:t>
            </w:r>
          </w:p>
        </w:tc>
      </w:tr>
      <w:tr w:rsidR="00560454" w:rsidRPr="00560454" w:rsidTr="00560454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</w:tr>
      <w:tr w:rsidR="00560454" w:rsidRPr="00560454" w:rsidTr="00560454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</w:tr>
      <w:tr w:rsidR="00560454" w:rsidRPr="00560454" w:rsidTr="00560454">
        <w:trPr>
          <w:trHeight w:val="315"/>
        </w:trPr>
        <w:tc>
          <w:tcPr>
            <w:tcW w:w="9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 xml:space="preserve"> Распределение субсидий, субвенций и иных межбюджетных трансфертов. </w:t>
            </w:r>
          </w:p>
        </w:tc>
      </w:tr>
      <w:tr w:rsidR="00560454" w:rsidRPr="00560454" w:rsidTr="00560454">
        <w:trPr>
          <w:trHeight w:val="315"/>
        </w:trPr>
        <w:tc>
          <w:tcPr>
            <w:tcW w:w="9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 xml:space="preserve">выделенных бюджету Белоярского сельсовета из бюджетов других уровней </w:t>
            </w:r>
            <w:proofErr w:type="gramStart"/>
            <w:r w:rsidRPr="00560454">
              <w:rPr>
                <w:rFonts w:eastAsia="Times New Roman" w:cs="Times New Roman"/>
                <w:b/>
                <w:bCs/>
              </w:rPr>
              <w:t>на</w:t>
            </w:r>
            <w:proofErr w:type="gramEnd"/>
            <w:r w:rsidRPr="00560454">
              <w:rPr>
                <w:rFonts w:eastAsia="Times New Roman" w:cs="Times New Roman"/>
                <w:b/>
                <w:bCs/>
              </w:rPr>
              <w:t xml:space="preserve"> </w:t>
            </w:r>
          </w:p>
        </w:tc>
      </w:tr>
      <w:tr w:rsidR="00560454" w:rsidRPr="00560454" w:rsidTr="00560454">
        <w:trPr>
          <w:trHeight w:val="315"/>
        </w:trPr>
        <w:tc>
          <w:tcPr>
            <w:tcW w:w="9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 xml:space="preserve">реализацию законов и нормативно-правовых актов </w:t>
            </w:r>
          </w:p>
        </w:tc>
      </w:tr>
      <w:tr w:rsidR="00560454" w:rsidRPr="00560454" w:rsidTr="00560454">
        <w:trPr>
          <w:trHeight w:val="315"/>
        </w:trPr>
        <w:tc>
          <w:tcPr>
            <w:tcW w:w="9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за 6 месяцев 2024 года</w:t>
            </w:r>
          </w:p>
        </w:tc>
      </w:tr>
      <w:tr w:rsidR="00560454" w:rsidRPr="00560454" w:rsidTr="00560454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</w:p>
        </w:tc>
      </w:tr>
      <w:tr w:rsidR="00560454" w:rsidRPr="00560454" w:rsidTr="00560454">
        <w:trPr>
          <w:trHeight w:val="2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 руб.</w:t>
            </w:r>
          </w:p>
        </w:tc>
      </w:tr>
      <w:tr w:rsidR="00560454" w:rsidRPr="00560454" w:rsidTr="00560454">
        <w:trPr>
          <w:trHeight w:val="78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 xml:space="preserve">№ </w:t>
            </w:r>
            <w:proofErr w:type="gramStart"/>
            <w:r w:rsidRPr="00560454">
              <w:rPr>
                <w:rFonts w:eastAsia="Times New Roman" w:cs="Times New Roman"/>
                <w:b/>
                <w:bCs/>
              </w:rPr>
              <w:t>п</w:t>
            </w:r>
            <w:proofErr w:type="gramEnd"/>
            <w:r w:rsidRPr="00560454">
              <w:rPr>
                <w:rFonts w:eastAsia="Times New Roman" w:cs="Times New Roman"/>
                <w:b/>
                <w:bCs/>
              </w:rPr>
              <w:t>/п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proofErr w:type="spellStart"/>
            <w:r w:rsidRPr="00560454">
              <w:rPr>
                <w:rFonts w:eastAsia="Times New Roman" w:cs="Times New Roman"/>
                <w:b/>
                <w:bCs/>
              </w:rPr>
              <w:t>Наменование</w:t>
            </w:r>
            <w:proofErr w:type="spellEnd"/>
            <w:r w:rsidRPr="00560454">
              <w:rPr>
                <w:rFonts w:eastAsia="Times New Roman" w:cs="Times New Roman"/>
                <w:b/>
                <w:bCs/>
              </w:rPr>
              <w:t xml:space="preserve"> главных распорядителей и наименование показателей бюджетной классификации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 xml:space="preserve">Утверждено с учетом изменений 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Исполнено за 6 месяцев 2024 года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% исполнения</w:t>
            </w:r>
          </w:p>
        </w:tc>
      </w:tr>
      <w:tr w:rsidR="00560454" w:rsidRPr="00560454" w:rsidTr="00560454">
        <w:trPr>
          <w:trHeight w:val="27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1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2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3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4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5</w:t>
            </w:r>
          </w:p>
        </w:tc>
      </w:tr>
      <w:tr w:rsidR="00560454" w:rsidRPr="00560454" w:rsidTr="00560454">
        <w:trPr>
          <w:trHeight w:val="27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 </w:t>
            </w:r>
          </w:p>
        </w:tc>
        <w:tc>
          <w:tcPr>
            <w:tcW w:w="4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Администрация Белоярского сельсовета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 </w:t>
            </w:r>
          </w:p>
        </w:tc>
      </w:tr>
      <w:tr w:rsidR="00560454" w:rsidRPr="00560454" w:rsidTr="00560454">
        <w:trPr>
          <w:trHeight w:val="102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1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Осуществление государственных полномочий по составлению протоколов об административных правонарушениях в рамках непрограммных расходов Администрации Белоярского сельсовета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9 449,00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1670,00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17,7</w:t>
            </w:r>
          </w:p>
        </w:tc>
      </w:tr>
      <w:tr w:rsidR="00560454" w:rsidRPr="00560454" w:rsidTr="00560454">
        <w:trPr>
          <w:trHeight w:val="12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Белоярского сельсовета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247 930,00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98184,66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39,6</w:t>
            </w:r>
          </w:p>
        </w:tc>
      </w:tr>
      <w:tr w:rsidR="00560454" w:rsidRPr="00560454" w:rsidTr="00560454">
        <w:trPr>
          <w:trHeight w:val="106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Осуществление части полномочий по решению вопросов местного значения в соответствии с заключенными соглашениями (на содержание мест накопления твердых коммунальных отходов)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412 040,00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169181,90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41,1</w:t>
            </w:r>
          </w:p>
        </w:tc>
      </w:tr>
      <w:tr w:rsidR="00560454" w:rsidRPr="00560454" w:rsidTr="00560454">
        <w:trPr>
          <w:trHeight w:val="106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4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Прочие межбюджетные трансферты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500 200,00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333480,00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66,7</w:t>
            </w:r>
          </w:p>
        </w:tc>
      </w:tr>
      <w:tr w:rsidR="00560454" w:rsidRPr="00560454" w:rsidTr="00560454">
        <w:trPr>
          <w:trHeight w:val="117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5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1 219 200,00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0,0</w:t>
            </w:r>
          </w:p>
        </w:tc>
      </w:tr>
      <w:tr w:rsidR="00560454" w:rsidRPr="00560454" w:rsidTr="00560454">
        <w:trPr>
          <w:trHeight w:val="106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6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 xml:space="preserve">Прочие межбюджетные трансферты бюджетам сельских поселений </w:t>
            </w:r>
            <w:proofErr w:type="gramStart"/>
            <w:r w:rsidRPr="00560454">
              <w:rPr>
                <w:rFonts w:eastAsia="Times New Roman" w:cs="Times New Roman"/>
              </w:rPr>
              <w:t xml:space="preserve">( </w:t>
            </w:r>
            <w:proofErr w:type="gramEnd"/>
            <w:r w:rsidRPr="00560454">
              <w:rPr>
                <w:rFonts w:eastAsia="Times New Roman" w:cs="Times New Roman"/>
              </w:rPr>
              <w:t xml:space="preserve">на реализацию мероприятий по профилактике заболеваний путем организации и проведения </w:t>
            </w:r>
            <w:proofErr w:type="spellStart"/>
            <w:r w:rsidRPr="00560454">
              <w:rPr>
                <w:rFonts w:eastAsia="Times New Roman" w:cs="Times New Roman"/>
              </w:rPr>
              <w:t>акарицидных</w:t>
            </w:r>
            <w:proofErr w:type="spellEnd"/>
            <w:r w:rsidRPr="00560454">
              <w:rPr>
                <w:rFonts w:eastAsia="Times New Roman" w:cs="Times New Roman"/>
              </w:rPr>
              <w:t xml:space="preserve"> обработок наиболее посещаемых населением мест)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12 389,79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12389,79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100,0</w:t>
            </w:r>
          </w:p>
        </w:tc>
      </w:tr>
      <w:tr w:rsidR="00560454" w:rsidRPr="00560454" w:rsidTr="00560454">
        <w:trPr>
          <w:trHeight w:val="78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Прочие межбюджетные трансферты бюджетам сельских поселений (на обеспечение первичных мер пожарной безопасности)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right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258 000,00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133600,00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0,0</w:t>
            </w:r>
          </w:p>
        </w:tc>
      </w:tr>
      <w:tr w:rsidR="00560454" w:rsidRPr="00560454" w:rsidTr="00560454">
        <w:trPr>
          <w:trHeight w:val="270"/>
        </w:trPr>
        <w:tc>
          <w:tcPr>
            <w:tcW w:w="5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Итого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 xml:space="preserve">2 659 208,79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 xml:space="preserve">748 506,35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28,15</w:t>
            </w:r>
          </w:p>
        </w:tc>
      </w:tr>
      <w:tr w:rsidR="00560454" w:rsidRPr="00560454" w:rsidTr="00560454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</w:p>
        </w:tc>
      </w:tr>
    </w:tbl>
    <w:p w:rsidR="00560454" w:rsidRPr="00560454" w:rsidRDefault="00560454" w:rsidP="00560454">
      <w:pPr>
        <w:tabs>
          <w:tab w:val="left" w:pos="3686"/>
        </w:tabs>
        <w:ind w:left="-709"/>
        <w:rPr>
          <w:rFonts w:cs="Times New Roman"/>
        </w:rPr>
      </w:pPr>
    </w:p>
    <w:p w:rsidR="00560454" w:rsidRPr="00560454" w:rsidRDefault="00560454" w:rsidP="00560454">
      <w:pPr>
        <w:tabs>
          <w:tab w:val="left" w:pos="3686"/>
        </w:tabs>
        <w:ind w:left="-709"/>
        <w:rPr>
          <w:rFonts w:cs="Times New Roman"/>
        </w:rPr>
      </w:pPr>
    </w:p>
    <w:p w:rsidR="00560454" w:rsidRPr="00560454" w:rsidRDefault="00560454" w:rsidP="00560454">
      <w:pPr>
        <w:tabs>
          <w:tab w:val="left" w:pos="3686"/>
        </w:tabs>
        <w:ind w:left="-709"/>
        <w:rPr>
          <w:rFonts w:cs="Times New Roman"/>
        </w:rPr>
      </w:pPr>
    </w:p>
    <w:p w:rsidR="00560454" w:rsidRPr="00560454" w:rsidRDefault="00560454" w:rsidP="00560454">
      <w:pPr>
        <w:tabs>
          <w:tab w:val="left" w:pos="3686"/>
        </w:tabs>
        <w:ind w:left="-709"/>
        <w:rPr>
          <w:rFonts w:cs="Times New Roman"/>
        </w:rPr>
      </w:pPr>
    </w:p>
    <w:p w:rsidR="00560454" w:rsidRPr="00560454" w:rsidRDefault="00560454" w:rsidP="00560454">
      <w:pPr>
        <w:tabs>
          <w:tab w:val="left" w:pos="3686"/>
        </w:tabs>
        <w:ind w:left="-709"/>
        <w:rPr>
          <w:rFonts w:cs="Times New Roman"/>
        </w:rPr>
      </w:pPr>
    </w:p>
    <w:tbl>
      <w:tblPr>
        <w:tblW w:w="8600" w:type="dxa"/>
        <w:tblInd w:w="93" w:type="dxa"/>
        <w:tblLook w:val="04A0" w:firstRow="1" w:lastRow="0" w:firstColumn="1" w:lastColumn="0" w:noHBand="0" w:noVBand="1"/>
      </w:tblPr>
      <w:tblGrid>
        <w:gridCol w:w="960"/>
        <w:gridCol w:w="2840"/>
        <w:gridCol w:w="1127"/>
        <w:gridCol w:w="1320"/>
        <w:gridCol w:w="1280"/>
        <w:gridCol w:w="1291"/>
      </w:tblGrid>
      <w:tr w:rsidR="00560454" w:rsidRPr="00560454" w:rsidTr="0056045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bookmarkStart w:id="6" w:name="RANGE!A1:F15"/>
            <w:bookmarkEnd w:id="6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ПРИЛОЖЕНИЕ №8</w:t>
            </w:r>
          </w:p>
        </w:tc>
      </w:tr>
      <w:tr w:rsidR="00560454" w:rsidRPr="00560454" w:rsidTr="0056045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к постановлению Главы</w:t>
            </w:r>
          </w:p>
        </w:tc>
      </w:tr>
      <w:tr w:rsidR="00560454" w:rsidRPr="00560454" w:rsidTr="0056045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Белоярского сельсовета</w:t>
            </w:r>
          </w:p>
        </w:tc>
      </w:tr>
      <w:tr w:rsidR="00560454" w:rsidRPr="00560454" w:rsidTr="0056045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от  20.08.2024 г. №47-П</w:t>
            </w:r>
          </w:p>
        </w:tc>
      </w:tr>
      <w:tr w:rsidR="00560454" w:rsidRPr="00560454" w:rsidTr="0056045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</w:tr>
      <w:tr w:rsidR="00560454" w:rsidRPr="00560454" w:rsidTr="00560454">
        <w:trPr>
          <w:trHeight w:val="315"/>
        </w:trPr>
        <w:tc>
          <w:tcPr>
            <w:tcW w:w="8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 xml:space="preserve">Резервные средства  расходов бюджета  Белоярского сельсовета </w:t>
            </w:r>
          </w:p>
        </w:tc>
      </w:tr>
      <w:tr w:rsidR="00560454" w:rsidRPr="00560454" w:rsidTr="00560454">
        <w:trPr>
          <w:trHeight w:val="315"/>
        </w:trPr>
        <w:tc>
          <w:tcPr>
            <w:tcW w:w="8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 xml:space="preserve">за 6 месяцев 2024 год </w:t>
            </w:r>
          </w:p>
        </w:tc>
      </w:tr>
      <w:tr w:rsidR="00560454" w:rsidRPr="00560454" w:rsidTr="0056045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</w:rPr>
            </w:pPr>
          </w:p>
        </w:tc>
      </w:tr>
      <w:tr w:rsidR="00560454" w:rsidRPr="00560454" w:rsidTr="00560454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тыс. руб.</w:t>
            </w:r>
          </w:p>
        </w:tc>
      </w:tr>
      <w:tr w:rsidR="00560454" w:rsidRPr="00560454" w:rsidTr="00560454">
        <w:trPr>
          <w:trHeight w:val="78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 xml:space="preserve">№ </w:t>
            </w:r>
            <w:proofErr w:type="gramStart"/>
            <w:r w:rsidRPr="00560454">
              <w:rPr>
                <w:rFonts w:eastAsia="Times New Roman" w:cs="Times New Roman"/>
                <w:b/>
                <w:bCs/>
              </w:rPr>
              <w:t>п</w:t>
            </w:r>
            <w:proofErr w:type="gramEnd"/>
            <w:r w:rsidRPr="00560454">
              <w:rPr>
                <w:rFonts w:eastAsia="Times New Roman" w:cs="Times New Roman"/>
                <w:b/>
                <w:bCs/>
              </w:rPr>
              <w:t>/п</w:t>
            </w:r>
          </w:p>
        </w:tc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 xml:space="preserve">Наименование </w:t>
            </w:r>
            <w:proofErr w:type="spellStart"/>
            <w:r w:rsidRPr="00560454">
              <w:rPr>
                <w:rFonts w:eastAsia="Times New Roman" w:cs="Times New Roman"/>
                <w:b/>
                <w:bCs/>
              </w:rPr>
              <w:t>КФСР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Раздел,  подраздел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 xml:space="preserve">Утверждено с учетом изменений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Исполнено за 6 месяцев 2024 год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% исполнения</w:t>
            </w:r>
          </w:p>
        </w:tc>
      </w:tr>
      <w:tr w:rsidR="00560454" w:rsidRPr="00560454" w:rsidTr="0056045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6</w:t>
            </w:r>
          </w:p>
        </w:tc>
      </w:tr>
      <w:tr w:rsidR="00560454" w:rsidRPr="00560454" w:rsidTr="0056045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0,0</w:t>
            </w:r>
          </w:p>
        </w:tc>
      </w:tr>
      <w:tr w:rsidR="00560454" w:rsidRPr="00560454" w:rsidTr="0056045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2</w:t>
            </w:r>
          </w:p>
        </w:tc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01 11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0,0</w:t>
            </w:r>
          </w:p>
        </w:tc>
      </w:tr>
      <w:tr w:rsidR="00560454" w:rsidRPr="00560454" w:rsidTr="0056045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3</w:t>
            </w:r>
          </w:p>
        </w:tc>
        <w:tc>
          <w:tcPr>
            <w:tcW w:w="2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01 11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5,0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0,0</w:t>
            </w:r>
          </w:p>
        </w:tc>
      </w:tr>
      <w:tr w:rsidR="00560454" w:rsidRPr="00560454" w:rsidTr="00560454">
        <w:trPr>
          <w:trHeight w:val="270"/>
        </w:trPr>
        <w:tc>
          <w:tcPr>
            <w:tcW w:w="4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Итого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5,0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00560454">
              <w:rPr>
                <w:rFonts w:eastAsia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</w:rPr>
            </w:pPr>
            <w:r w:rsidRPr="00560454">
              <w:rPr>
                <w:rFonts w:eastAsia="Times New Roman" w:cs="Times New Roman"/>
              </w:rPr>
              <w:t>0,0</w:t>
            </w:r>
          </w:p>
        </w:tc>
      </w:tr>
      <w:tr w:rsidR="00560454" w:rsidRPr="00560454" w:rsidTr="00560454">
        <w:trPr>
          <w:trHeight w:val="106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rPr>
                <w:rFonts w:eastAsia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454" w:rsidRPr="00560454" w:rsidRDefault="00560454" w:rsidP="00560454">
            <w:pPr>
              <w:widowControl/>
              <w:tabs>
                <w:tab w:val="left" w:pos="3686"/>
              </w:tabs>
              <w:jc w:val="center"/>
              <w:rPr>
                <w:rFonts w:eastAsia="Times New Roman" w:cs="Times New Roman"/>
                <w:b/>
                <w:bCs/>
              </w:rPr>
            </w:pPr>
          </w:p>
        </w:tc>
      </w:tr>
    </w:tbl>
    <w:p w:rsidR="00560454" w:rsidRPr="00560454" w:rsidRDefault="00560454" w:rsidP="00560454">
      <w:pPr>
        <w:tabs>
          <w:tab w:val="left" w:pos="3686"/>
        </w:tabs>
        <w:ind w:left="-709"/>
        <w:rPr>
          <w:rFonts w:cs="Times New Roman"/>
        </w:rPr>
      </w:pPr>
    </w:p>
    <w:sectPr w:rsidR="00560454" w:rsidRPr="00560454" w:rsidSect="009D5DF7">
      <w:pgSz w:w="11906" w:h="16838"/>
      <w:pgMar w:top="1701" w:right="1274" w:bottom="127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B2D"/>
    <w:rsid w:val="00260B2D"/>
    <w:rsid w:val="002C60F6"/>
    <w:rsid w:val="005305E1"/>
    <w:rsid w:val="00560454"/>
    <w:rsid w:val="005B11EA"/>
    <w:rsid w:val="009D5DF7"/>
    <w:rsid w:val="00AD6FF8"/>
    <w:rsid w:val="00D407E5"/>
    <w:rsid w:val="00D9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DD"/>
    <w:pPr>
      <w:widowControl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D96ADD"/>
    <w:pPr>
      <w:keepNext/>
      <w:jc w:val="center"/>
      <w:outlineLvl w:val="0"/>
    </w:pPr>
    <w:rPr>
      <w:rFonts w:eastAsia="Times New Roman" w:cs="Times New Roman"/>
      <w:b/>
      <w:sz w:val="28"/>
    </w:rPr>
  </w:style>
  <w:style w:type="paragraph" w:customStyle="1" w:styleId="31">
    <w:name w:val="Заголовок 31"/>
    <w:basedOn w:val="a"/>
    <w:next w:val="a"/>
    <w:qFormat/>
    <w:rsid w:val="00D96ADD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2">
    <w:name w:val="Body Text 2"/>
    <w:basedOn w:val="a"/>
    <w:link w:val="20"/>
    <w:qFormat/>
    <w:rsid w:val="00D96ADD"/>
    <w:pPr>
      <w:shd w:val="clear" w:color="auto" w:fill="FFFFFF"/>
      <w:spacing w:line="360" w:lineRule="auto"/>
      <w:jc w:val="both"/>
    </w:pPr>
    <w:rPr>
      <w:rFonts w:eastAsia="Times New Roman" w:cs="Times New Roman"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96ADD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3">
    <w:name w:val="Body Text 3"/>
    <w:basedOn w:val="a"/>
    <w:link w:val="30"/>
    <w:qFormat/>
    <w:rsid w:val="00D96ADD"/>
    <w:pPr>
      <w:jc w:val="both"/>
    </w:pPr>
    <w:rPr>
      <w:rFonts w:eastAsia="Times New Roman" w:cs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D96AD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DD"/>
    <w:pPr>
      <w:widowControl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D96ADD"/>
    <w:pPr>
      <w:keepNext/>
      <w:jc w:val="center"/>
      <w:outlineLvl w:val="0"/>
    </w:pPr>
    <w:rPr>
      <w:rFonts w:eastAsia="Times New Roman" w:cs="Times New Roman"/>
      <w:b/>
      <w:sz w:val="28"/>
    </w:rPr>
  </w:style>
  <w:style w:type="paragraph" w:customStyle="1" w:styleId="31">
    <w:name w:val="Заголовок 31"/>
    <w:basedOn w:val="a"/>
    <w:next w:val="a"/>
    <w:qFormat/>
    <w:rsid w:val="00D96ADD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2">
    <w:name w:val="Body Text 2"/>
    <w:basedOn w:val="a"/>
    <w:link w:val="20"/>
    <w:qFormat/>
    <w:rsid w:val="00D96ADD"/>
    <w:pPr>
      <w:shd w:val="clear" w:color="auto" w:fill="FFFFFF"/>
      <w:spacing w:line="360" w:lineRule="auto"/>
      <w:jc w:val="both"/>
    </w:pPr>
    <w:rPr>
      <w:rFonts w:eastAsia="Times New Roman" w:cs="Times New Roman"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96ADD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3">
    <w:name w:val="Body Text 3"/>
    <w:basedOn w:val="a"/>
    <w:link w:val="30"/>
    <w:qFormat/>
    <w:rsid w:val="00D96ADD"/>
    <w:pPr>
      <w:jc w:val="both"/>
    </w:pPr>
    <w:rPr>
      <w:rFonts w:eastAsia="Times New Roman" w:cs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D96AD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1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38</Pages>
  <Words>9068</Words>
  <Characters>51694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2024-09-02T07:02:00Z</cp:lastPrinted>
  <dcterms:created xsi:type="dcterms:W3CDTF">2024-09-02T05:53:00Z</dcterms:created>
  <dcterms:modified xsi:type="dcterms:W3CDTF">2024-09-02T07:02:00Z</dcterms:modified>
</cp:coreProperties>
</file>