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61" w:rsidRPr="001E2161" w:rsidRDefault="001E2161" w:rsidP="001E2161">
      <w:pPr>
        <w:tabs>
          <w:tab w:val="left" w:pos="9240"/>
        </w:tabs>
        <w:spacing w:after="0" w:line="240" w:lineRule="auto"/>
        <w:ind w:left="540" w:right="11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8286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161" w:rsidRPr="001E2161" w:rsidRDefault="001E2161" w:rsidP="001E216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E2161" w:rsidRPr="001E2161" w:rsidRDefault="001E2161" w:rsidP="001E216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21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КРАСНОЯРСКИЙ  КРАЙ</w:t>
      </w:r>
    </w:p>
    <w:p w:rsidR="001E2161" w:rsidRPr="001E2161" w:rsidRDefault="001E2161" w:rsidP="001E216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21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АЧИНСКИЙ  РАЙОН</w:t>
      </w:r>
    </w:p>
    <w:p w:rsidR="001E2161" w:rsidRPr="001E2161" w:rsidRDefault="001E2161" w:rsidP="001E216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21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АДМИНИСТРАЦИЯ  ГОРНОГО  СЕЛЬСОВЕТА  </w:t>
      </w:r>
    </w:p>
    <w:p w:rsidR="001E2161" w:rsidRPr="001E2161" w:rsidRDefault="001E2161" w:rsidP="001E21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21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1E2161" w:rsidRPr="001E2161" w:rsidRDefault="001E2161" w:rsidP="001E216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1E2161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ПОСТАНОВЛЕНИЕ</w:t>
      </w:r>
      <w:r w:rsidRPr="001E21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1E2161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(проект)</w:t>
      </w:r>
    </w:p>
    <w:p w:rsidR="001E2161" w:rsidRPr="001E2161" w:rsidRDefault="001E2161" w:rsidP="001E216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E2161" w:rsidRPr="001E2161" w:rsidRDefault="001E2161" w:rsidP="001E21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161">
        <w:rPr>
          <w:rFonts w:ascii="Times New Roman" w:hAnsi="Times New Roman" w:cs="Times New Roman"/>
          <w:b/>
          <w:sz w:val="28"/>
          <w:szCs w:val="28"/>
        </w:rPr>
        <w:t xml:space="preserve">  2025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№00</w:t>
      </w:r>
    </w:p>
    <w:p w:rsidR="001E2161" w:rsidRPr="001E2161" w:rsidRDefault="001E2161" w:rsidP="006D163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2161" w:rsidRPr="001E2161" w:rsidRDefault="001E2161" w:rsidP="001E21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161">
        <w:rPr>
          <w:rFonts w:ascii="Times New Roman" w:hAnsi="Times New Roman" w:cs="Times New Roman"/>
          <w:b/>
          <w:sz w:val="28"/>
          <w:szCs w:val="28"/>
        </w:rPr>
        <w:t xml:space="preserve">Об утверждении формы проверочного листа при осуществлении муниципального контроля на автомобильном транспорте и в дорожном хозяйстве в границах населенных пунктов на территории Горного сельсовета </w:t>
      </w:r>
    </w:p>
    <w:p w:rsidR="001E2161" w:rsidRPr="001E2161" w:rsidRDefault="001E2161" w:rsidP="001E21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161" w:rsidRPr="001E2161" w:rsidRDefault="001E2161" w:rsidP="001E2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16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E216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статьями 14, 17 Устава Горного  сельсовета Ачинского района Красноярского</w:t>
      </w:r>
      <w:proofErr w:type="gramEnd"/>
      <w:r w:rsidRPr="001E2161">
        <w:rPr>
          <w:rFonts w:ascii="Times New Roman" w:hAnsi="Times New Roman" w:cs="Times New Roman"/>
          <w:sz w:val="28"/>
          <w:szCs w:val="28"/>
        </w:rPr>
        <w:t xml:space="preserve"> края, </w:t>
      </w:r>
      <w:r w:rsidRPr="009D025D">
        <w:rPr>
          <w:rFonts w:ascii="Times New Roman" w:hAnsi="Times New Roman" w:cs="Times New Roman"/>
          <w:b/>
          <w:sz w:val="28"/>
          <w:szCs w:val="28"/>
        </w:rPr>
        <w:t>ПОСТАНОВЛЯЮ:</w:t>
      </w:r>
      <w:r w:rsidRPr="001E2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161" w:rsidRPr="001E2161" w:rsidRDefault="009D025D" w:rsidP="001E2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2161" w:rsidRPr="001E2161">
        <w:rPr>
          <w:rFonts w:ascii="Times New Roman" w:hAnsi="Times New Roman" w:cs="Times New Roman"/>
          <w:sz w:val="28"/>
          <w:szCs w:val="28"/>
        </w:rPr>
        <w:t xml:space="preserve">1. Утвердить форму проверочного листа на автомобильном транспорте и в дорожном хозяйстве в границах населенных пунктов на территории Горного  сельсовета согласно приложению к настоящему постановлению. </w:t>
      </w:r>
    </w:p>
    <w:p w:rsidR="001E2161" w:rsidRPr="001E2161" w:rsidRDefault="009D025D" w:rsidP="001E2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2161" w:rsidRPr="001E216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E2161" w:rsidRPr="001E21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E2161" w:rsidRPr="001E216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1E2161" w:rsidRPr="001E2161" w:rsidRDefault="009D025D" w:rsidP="001E2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2161" w:rsidRPr="001E2161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информационном листке «Информационный  вестник» и подлежит размещению в сети Интернет на официальном сайте Ачинского района по адресу: </w:t>
      </w:r>
      <w:hyperlink r:id="rId7" w:history="1">
        <w:r w:rsidR="001E2161" w:rsidRPr="001E2161">
          <w:rPr>
            <w:rStyle w:val="a7"/>
            <w:rFonts w:ascii="Times New Roman" w:hAnsi="Times New Roman" w:cs="Times New Roman"/>
            <w:sz w:val="28"/>
            <w:szCs w:val="28"/>
          </w:rPr>
          <w:t>https://ach-raion.gosuslugi.ru/</w:t>
        </w:r>
      </w:hyperlink>
      <w:r w:rsidR="001E2161" w:rsidRPr="001E2161">
        <w:rPr>
          <w:rFonts w:ascii="Times New Roman" w:hAnsi="Times New Roman" w:cs="Times New Roman"/>
          <w:sz w:val="28"/>
          <w:szCs w:val="28"/>
        </w:rPr>
        <w:t>.</w:t>
      </w:r>
    </w:p>
    <w:p w:rsidR="001E2161" w:rsidRDefault="001E2161" w:rsidP="001E2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161" w:rsidRPr="001E2161" w:rsidRDefault="001E2161" w:rsidP="001E2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161" w:rsidRPr="001E2161" w:rsidRDefault="001E2161" w:rsidP="001E2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161">
        <w:rPr>
          <w:rFonts w:ascii="Times New Roman" w:hAnsi="Times New Roman" w:cs="Times New Roman"/>
          <w:sz w:val="28"/>
          <w:szCs w:val="28"/>
        </w:rPr>
        <w:t xml:space="preserve"> Глава Горного  сельсовета                                                               </w:t>
      </w:r>
      <w:proofErr w:type="spellStart"/>
      <w:r w:rsidRPr="001E2161">
        <w:rPr>
          <w:rFonts w:ascii="Times New Roman" w:hAnsi="Times New Roman" w:cs="Times New Roman"/>
          <w:sz w:val="28"/>
          <w:szCs w:val="28"/>
        </w:rPr>
        <w:t>И.В.Креков</w:t>
      </w:r>
      <w:proofErr w:type="spellEnd"/>
    </w:p>
    <w:p w:rsidR="001E2161" w:rsidRPr="001E2161" w:rsidRDefault="001E2161" w:rsidP="006D16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5AE1" w:rsidRPr="009D025D" w:rsidRDefault="009D025D" w:rsidP="006D16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025D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295AE1" w:rsidRPr="009D025D">
        <w:rPr>
          <w:rFonts w:ascii="Times New Roman" w:hAnsi="Times New Roman" w:cs="Times New Roman"/>
          <w:sz w:val="24"/>
          <w:szCs w:val="24"/>
        </w:rPr>
        <w:t xml:space="preserve">иложение </w:t>
      </w:r>
    </w:p>
    <w:p w:rsidR="00295AE1" w:rsidRPr="009D025D" w:rsidRDefault="00295AE1" w:rsidP="006D16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025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95AE1" w:rsidRPr="009D025D" w:rsidRDefault="00295AE1" w:rsidP="006D16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025D">
        <w:rPr>
          <w:rFonts w:ascii="Times New Roman" w:hAnsi="Times New Roman" w:cs="Times New Roman"/>
          <w:sz w:val="24"/>
          <w:szCs w:val="24"/>
        </w:rPr>
        <w:t>Горного  сельсовета ____2025 № 00</w:t>
      </w:r>
    </w:p>
    <w:p w:rsidR="00DD40EB" w:rsidRPr="009D025D" w:rsidRDefault="00DD40EB" w:rsidP="006D16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5AE1" w:rsidRPr="009D025D" w:rsidRDefault="00DD40EB" w:rsidP="00DD4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02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295AE1" w:rsidRPr="009D025D">
        <w:rPr>
          <w:rFonts w:ascii="Times New Roman" w:hAnsi="Times New Roman" w:cs="Times New Roman"/>
          <w:sz w:val="24"/>
          <w:szCs w:val="24"/>
        </w:rPr>
        <w:t xml:space="preserve">QR-код </w:t>
      </w:r>
    </w:p>
    <w:p w:rsidR="00DD40EB" w:rsidRPr="009D025D" w:rsidRDefault="00DD40EB" w:rsidP="00DD4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1637" w:rsidRPr="009D025D" w:rsidRDefault="00295AE1" w:rsidP="00DD40EB">
      <w:pPr>
        <w:spacing w:after="0"/>
        <w:ind w:right="141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D025D">
        <w:rPr>
          <w:rFonts w:ascii="Times New Roman" w:hAnsi="Times New Roman" w:cs="Times New Roman"/>
          <w:sz w:val="24"/>
          <w:szCs w:val="24"/>
        </w:rPr>
        <w:t xml:space="preserve">(на документы, оформляемые </w:t>
      </w:r>
      <w:proofErr w:type="gramEnd"/>
    </w:p>
    <w:p w:rsidR="00DD40EB" w:rsidRPr="009D025D" w:rsidRDefault="00295AE1" w:rsidP="00DD40EB">
      <w:pPr>
        <w:spacing w:after="0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9D025D">
        <w:rPr>
          <w:rFonts w:ascii="Times New Roman" w:hAnsi="Times New Roman" w:cs="Times New Roman"/>
          <w:sz w:val="24"/>
          <w:szCs w:val="24"/>
        </w:rPr>
        <w:t>контрольным органом, наносится</w:t>
      </w:r>
    </w:p>
    <w:p w:rsidR="00DD40EB" w:rsidRPr="009D025D" w:rsidRDefault="00295AE1" w:rsidP="00DD40EB">
      <w:pPr>
        <w:spacing w:after="0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9D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025D">
        <w:rPr>
          <w:rFonts w:ascii="Times New Roman" w:hAnsi="Times New Roman" w:cs="Times New Roman"/>
          <w:sz w:val="24"/>
          <w:szCs w:val="24"/>
        </w:rPr>
        <w:t>QR</w:t>
      </w:r>
      <w:proofErr w:type="gramEnd"/>
      <w:r w:rsidRPr="009D025D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9D025D">
        <w:rPr>
          <w:rFonts w:ascii="Times New Roman" w:hAnsi="Times New Roman" w:cs="Times New Roman"/>
          <w:sz w:val="24"/>
          <w:szCs w:val="24"/>
        </w:rPr>
        <w:t xml:space="preserve">, сформированный единым </w:t>
      </w:r>
    </w:p>
    <w:p w:rsidR="00DD40EB" w:rsidRPr="009D025D" w:rsidRDefault="00295AE1" w:rsidP="00DD40EB">
      <w:pPr>
        <w:spacing w:after="0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9D025D">
        <w:rPr>
          <w:rFonts w:ascii="Times New Roman" w:hAnsi="Times New Roman" w:cs="Times New Roman"/>
          <w:sz w:val="24"/>
          <w:szCs w:val="24"/>
        </w:rPr>
        <w:t>реестром, обеспечивающий переход</w:t>
      </w:r>
    </w:p>
    <w:p w:rsidR="00DD40EB" w:rsidRPr="009D025D" w:rsidRDefault="00295AE1" w:rsidP="00DD40EB">
      <w:pPr>
        <w:spacing w:after="0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9D025D">
        <w:rPr>
          <w:rFonts w:ascii="Times New Roman" w:hAnsi="Times New Roman" w:cs="Times New Roman"/>
          <w:sz w:val="24"/>
          <w:szCs w:val="24"/>
        </w:rPr>
        <w:t xml:space="preserve"> на страницу </w:t>
      </w:r>
      <w:proofErr w:type="gramStart"/>
      <w:r w:rsidRPr="009D02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025D">
        <w:rPr>
          <w:rFonts w:ascii="Times New Roman" w:hAnsi="Times New Roman" w:cs="Times New Roman"/>
          <w:sz w:val="24"/>
          <w:szCs w:val="24"/>
        </w:rPr>
        <w:t xml:space="preserve"> информационно-</w:t>
      </w:r>
    </w:p>
    <w:p w:rsidR="00295AE1" w:rsidRPr="009D025D" w:rsidRDefault="00DD40EB" w:rsidP="00DD40EB">
      <w:pPr>
        <w:spacing w:after="0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9D025D">
        <w:rPr>
          <w:rFonts w:ascii="Times New Roman" w:hAnsi="Times New Roman" w:cs="Times New Roman"/>
          <w:sz w:val="24"/>
          <w:szCs w:val="24"/>
        </w:rPr>
        <w:t>т</w:t>
      </w:r>
      <w:r w:rsidR="00295AE1" w:rsidRPr="009D025D">
        <w:rPr>
          <w:rFonts w:ascii="Times New Roman" w:hAnsi="Times New Roman" w:cs="Times New Roman"/>
          <w:sz w:val="24"/>
          <w:szCs w:val="24"/>
        </w:rPr>
        <w:t>елекоммуникационной сети "Интернет",</w:t>
      </w:r>
    </w:p>
    <w:p w:rsidR="00DD40EB" w:rsidRPr="009D025D" w:rsidRDefault="00295AE1" w:rsidP="00DD40EB">
      <w:pPr>
        <w:spacing w:after="0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9D025D">
        <w:rPr>
          <w:rFonts w:ascii="Times New Roman" w:hAnsi="Times New Roman" w:cs="Times New Roman"/>
          <w:sz w:val="24"/>
          <w:szCs w:val="24"/>
        </w:rPr>
        <w:t xml:space="preserve"> содержащую запись единого реестра</w:t>
      </w:r>
    </w:p>
    <w:p w:rsidR="00B47BA1" w:rsidRPr="009D025D" w:rsidRDefault="00295AE1" w:rsidP="00DD40EB">
      <w:pPr>
        <w:spacing w:after="0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9D025D">
        <w:rPr>
          <w:rFonts w:ascii="Times New Roman" w:hAnsi="Times New Roman" w:cs="Times New Roman"/>
          <w:sz w:val="24"/>
          <w:szCs w:val="24"/>
        </w:rPr>
        <w:t xml:space="preserve"> о профилактическом</w:t>
      </w:r>
      <w:r w:rsidR="00B47BA1" w:rsidRPr="009D025D">
        <w:rPr>
          <w:rFonts w:ascii="Times New Roman" w:hAnsi="Times New Roman" w:cs="Times New Roman"/>
          <w:sz w:val="24"/>
          <w:szCs w:val="24"/>
        </w:rPr>
        <w:t xml:space="preserve"> </w:t>
      </w:r>
      <w:r w:rsidRPr="009D025D">
        <w:rPr>
          <w:rFonts w:ascii="Times New Roman" w:hAnsi="Times New Roman" w:cs="Times New Roman"/>
          <w:sz w:val="24"/>
          <w:szCs w:val="24"/>
        </w:rPr>
        <w:t xml:space="preserve">мероприятии, </w:t>
      </w:r>
    </w:p>
    <w:p w:rsidR="00295AE1" w:rsidRPr="009D025D" w:rsidRDefault="00295AE1" w:rsidP="00DD40EB">
      <w:pPr>
        <w:spacing w:after="0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9D025D">
        <w:rPr>
          <w:rFonts w:ascii="Times New Roman" w:hAnsi="Times New Roman" w:cs="Times New Roman"/>
          <w:sz w:val="24"/>
          <w:szCs w:val="24"/>
        </w:rPr>
        <w:t xml:space="preserve">контрольном </w:t>
      </w:r>
      <w:proofErr w:type="gramStart"/>
      <w:r w:rsidRPr="009D025D">
        <w:rPr>
          <w:rFonts w:ascii="Times New Roman" w:hAnsi="Times New Roman" w:cs="Times New Roman"/>
          <w:sz w:val="24"/>
          <w:szCs w:val="24"/>
        </w:rPr>
        <w:t>мероприятии</w:t>
      </w:r>
      <w:proofErr w:type="gramEnd"/>
      <w:r w:rsidRPr="009D0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AE1" w:rsidRPr="009D025D" w:rsidRDefault="00295AE1" w:rsidP="00DD40EB">
      <w:pPr>
        <w:spacing w:after="0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9D025D">
        <w:rPr>
          <w:rFonts w:ascii="Times New Roman" w:hAnsi="Times New Roman" w:cs="Times New Roman"/>
          <w:sz w:val="24"/>
          <w:szCs w:val="24"/>
        </w:rPr>
        <w:t>в едином реестре, в рамках которого</w:t>
      </w:r>
    </w:p>
    <w:p w:rsidR="00295AE1" w:rsidRPr="009D025D" w:rsidRDefault="00295AE1" w:rsidP="00DD40EB">
      <w:pPr>
        <w:spacing w:after="0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9D025D">
        <w:rPr>
          <w:rFonts w:ascii="Times New Roman" w:hAnsi="Times New Roman" w:cs="Times New Roman"/>
          <w:sz w:val="24"/>
          <w:szCs w:val="24"/>
        </w:rPr>
        <w:t xml:space="preserve"> составлен документ. </w:t>
      </w:r>
    </w:p>
    <w:p w:rsidR="00295AE1" w:rsidRPr="009D025D" w:rsidRDefault="00295AE1" w:rsidP="00DD40EB">
      <w:pPr>
        <w:spacing w:after="0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9D025D">
        <w:rPr>
          <w:rFonts w:ascii="Times New Roman" w:hAnsi="Times New Roman" w:cs="Times New Roman"/>
          <w:sz w:val="24"/>
          <w:szCs w:val="24"/>
        </w:rPr>
        <w:t xml:space="preserve">При использовании для просмотра </w:t>
      </w:r>
    </w:p>
    <w:p w:rsidR="00295AE1" w:rsidRPr="009D025D" w:rsidRDefault="00295AE1" w:rsidP="00DD40EB">
      <w:pPr>
        <w:spacing w:after="0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9D025D">
        <w:rPr>
          <w:rFonts w:ascii="Times New Roman" w:hAnsi="Times New Roman" w:cs="Times New Roman"/>
          <w:sz w:val="24"/>
          <w:szCs w:val="24"/>
        </w:rPr>
        <w:t xml:space="preserve">информации QR-кода сведения </w:t>
      </w:r>
    </w:p>
    <w:p w:rsidR="00295AE1" w:rsidRPr="009D025D" w:rsidRDefault="00295AE1" w:rsidP="00DD40EB">
      <w:pPr>
        <w:spacing w:after="0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9D025D">
        <w:rPr>
          <w:rFonts w:ascii="Times New Roman" w:hAnsi="Times New Roman" w:cs="Times New Roman"/>
          <w:sz w:val="24"/>
          <w:szCs w:val="24"/>
        </w:rPr>
        <w:t xml:space="preserve">отображаются без ограничений доступа к ним) </w:t>
      </w:r>
    </w:p>
    <w:p w:rsidR="00B47BA1" w:rsidRPr="009D025D" w:rsidRDefault="00B47BA1" w:rsidP="00DD40EB">
      <w:pPr>
        <w:ind w:right="141"/>
        <w:rPr>
          <w:sz w:val="24"/>
          <w:szCs w:val="24"/>
        </w:rPr>
      </w:pPr>
    </w:p>
    <w:p w:rsidR="00295AE1" w:rsidRPr="009D025D" w:rsidRDefault="00295AE1" w:rsidP="009D0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25D">
        <w:rPr>
          <w:rFonts w:ascii="Times New Roman" w:hAnsi="Times New Roman" w:cs="Times New Roman"/>
          <w:sz w:val="24"/>
          <w:szCs w:val="24"/>
        </w:rPr>
        <w:t>Форма проверочного лист</w:t>
      </w:r>
      <w:r w:rsidR="00B47BA1" w:rsidRPr="009D025D">
        <w:rPr>
          <w:rFonts w:ascii="Times New Roman" w:hAnsi="Times New Roman" w:cs="Times New Roman"/>
          <w:sz w:val="24"/>
          <w:szCs w:val="24"/>
        </w:rPr>
        <w:t>а</w:t>
      </w:r>
    </w:p>
    <w:p w:rsidR="00B47BA1" w:rsidRPr="009D025D" w:rsidRDefault="00295AE1" w:rsidP="009D0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25D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на автомобильном транспорте</w:t>
      </w:r>
    </w:p>
    <w:p w:rsidR="00295AE1" w:rsidRPr="009D025D" w:rsidRDefault="00295AE1" w:rsidP="00B47B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025D">
        <w:rPr>
          <w:rFonts w:ascii="Times New Roman" w:hAnsi="Times New Roman" w:cs="Times New Roman"/>
          <w:sz w:val="24"/>
          <w:szCs w:val="24"/>
        </w:rPr>
        <w:t>и в дорожном хозяйстве в границах  Горного сельсовета</w:t>
      </w:r>
    </w:p>
    <w:p w:rsidR="00B47BA1" w:rsidRPr="00B47BA1" w:rsidRDefault="00B47BA1" w:rsidP="00B47BA1">
      <w:pPr>
        <w:spacing w:after="0"/>
        <w:jc w:val="center"/>
        <w:rPr>
          <w:rFonts w:ascii="Times New Roman" w:hAnsi="Times New Roman" w:cs="Times New Roman"/>
        </w:rPr>
      </w:pPr>
    </w:p>
    <w:p w:rsidR="00B47BA1" w:rsidRDefault="00295AE1" w:rsidP="00B47BA1">
      <w:pPr>
        <w:spacing w:after="0"/>
        <w:jc w:val="right"/>
      </w:pPr>
      <w:r>
        <w:t xml:space="preserve"> «_____»________________ 202___ г.</w:t>
      </w:r>
    </w:p>
    <w:p w:rsidR="00B47BA1" w:rsidRPr="00B47BA1" w:rsidRDefault="00295AE1" w:rsidP="00B47BA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47BA1">
        <w:rPr>
          <w:rFonts w:ascii="Times New Roman" w:hAnsi="Times New Roman" w:cs="Times New Roman"/>
          <w:sz w:val="16"/>
          <w:szCs w:val="16"/>
        </w:rPr>
        <w:t>(дата заполнения проверочного листа)</w:t>
      </w:r>
    </w:p>
    <w:p w:rsidR="00EC0E99" w:rsidRPr="00EC0E99" w:rsidRDefault="00B47BA1" w:rsidP="00EC0E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</w:t>
      </w:r>
    </w:p>
    <w:tbl>
      <w:tblPr>
        <w:tblW w:w="95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819"/>
        <w:gridCol w:w="4318"/>
      </w:tblGrid>
      <w:tr w:rsidR="00C445BA" w:rsidRPr="00C445BA" w:rsidTr="00C445BA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BA" w:rsidRPr="00C445BA" w:rsidRDefault="00C445BA" w:rsidP="00EC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5B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BA" w:rsidRPr="00EC0E99" w:rsidRDefault="00C445BA" w:rsidP="00EC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E99">
              <w:rPr>
                <w:rFonts w:ascii="Times New Roman" w:eastAsia="Times New Roman" w:hAnsi="Times New Roman" w:cs="Times New Roman"/>
                <w:lang w:eastAsia="ru-RU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45BA" w:rsidRPr="00EC0E99" w:rsidRDefault="00C445BA" w:rsidP="00EC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E99">
              <w:rPr>
                <w:rFonts w:ascii="Times New Roman" w:eastAsia="Times New Roman" w:hAnsi="Times New Roman" w:cs="Times New Roman"/>
                <w:lang w:eastAsia="ru-RU"/>
              </w:rPr>
              <w:t>Муниципальный контроль</w:t>
            </w:r>
            <w:r w:rsidRPr="00C445BA">
              <w:rPr>
                <w:rFonts w:ascii="Times New Roman" w:eastAsia="Times New Roman" w:hAnsi="Times New Roman" w:cs="Times New Roman"/>
                <w:lang w:eastAsia="ru-RU"/>
              </w:rPr>
              <w:t xml:space="preserve"> на автомобильном транспорте  и в дорожном хозяйстве в границах Горного сельсовета </w:t>
            </w:r>
            <w:r w:rsidRPr="00EC0E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445BA" w:rsidRPr="00C445BA" w:rsidTr="00C445BA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BA" w:rsidRPr="00C445BA" w:rsidRDefault="00C445BA" w:rsidP="00EC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5B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BA" w:rsidRPr="00EC0E99" w:rsidRDefault="00C445BA" w:rsidP="00EC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E99">
              <w:rPr>
                <w:rFonts w:ascii="Times New Roman" w:eastAsia="Times New Roman" w:hAnsi="Times New Roman" w:cs="Times New Roman"/>
                <w:lang w:eastAsia="ru-RU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445BA" w:rsidRPr="00EC0E99" w:rsidRDefault="00C445BA" w:rsidP="00EC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5BA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№      </w:t>
            </w:r>
            <w:proofErr w:type="gramStart"/>
            <w:r w:rsidRPr="00C445BA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C445BA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</w:tc>
      </w:tr>
      <w:tr w:rsidR="00C445BA" w:rsidRPr="00C445BA" w:rsidTr="00C445BA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BA" w:rsidRPr="00C445BA" w:rsidRDefault="00C445BA" w:rsidP="00EC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5B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BA" w:rsidRPr="00EC0E99" w:rsidRDefault="00C445BA" w:rsidP="00EC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E99">
              <w:rPr>
                <w:rFonts w:ascii="Times New Roman" w:eastAsia="Times New Roman" w:hAnsi="Times New Roman" w:cs="Times New Roman"/>
                <w:lang w:eastAsia="ru-RU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445BA" w:rsidRPr="00EC0E99" w:rsidRDefault="00C445BA" w:rsidP="00EC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45BA" w:rsidRPr="00C445BA" w:rsidTr="00C445BA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BA" w:rsidRPr="00C445BA" w:rsidRDefault="00C445BA" w:rsidP="00EC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5B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BA" w:rsidRPr="00EC0E99" w:rsidRDefault="00C445BA" w:rsidP="00EC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C0E99">
              <w:rPr>
                <w:rFonts w:ascii="Times New Roman" w:eastAsia="Times New Roman" w:hAnsi="Times New Roman" w:cs="Times New Roman"/>
                <w:lang w:eastAsia="ru-RU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45BA" w:rsidRPr="00EC0E99" w:rsidRDefault="00C445BA" w:rsidP="00EC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45BA" w:rsidRPr="00C445BA" w:rsidTr="00C445BA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BA" w:rsidRPr="00C445BA" w:rsidRDefault="00C445BA" w:rsidP="00EC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5B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BA" w:rsidRPr="00EC0E99" w:rsidRDefault="00C445BA" w:rsidP="00EC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E99">
              <w:rPr>
                <w:rFonts w:ascii="Times New Roman" w:eastAsia="Times New Roman" w:hAnsi="Times New Roman" w:cs="Times New Roman"/>
                <w:lang w:eastAsia="ru-RU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445BA" w:rsidRPr="00EC0E99" w:rsidRDefault="00C445BA" w:rsidP="00EC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E99">
              <w:rPr>
                <w:rFonts w:ascii="Times New Roman" w:eastAsia="Times New Roman" w:hAnsi="Times New Roman" w:cs="Times New Roman"/>
                <w:lang w:eastAsia="ru-RU"/>
              </w:rPr>
              <w:t>N_____ от_______</w:t>
            </w:r>
          </w:p>
        </w:tc>
      </w:tr>
      <w:tr w:rsidR="00C445BA" w:rsidRPr="00C445BA" w:rsidTr="00C445BA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BA" w:rsidRPr="00C445BA" w:rsidRDefault="00C445BA" w:rsidP="00EC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5B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BA" w:rsidRPr="00EC0E99" w:rsidRDefault="00C445BA" w:rsidP="00EC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E99">
              <w:rPr>
                <w:rFonts w:ascii="Times New Roman" w:eastAsia="Times New Roman" w:hAnsi="Times New Roman" w:cs="Times New Roman"/>
                <w:lang w:eastAsia="ru-RU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445BA" w:rsidRPr="00EC0E99" w:rsidRDefault="00C445BA" w:rsidP="00EC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45BA" w:rsidRPr="00C445BA" w:rsidTr="00C445BA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BA" w:rsidRPr="00C445BA" w:rsidRDefault="00C445BA" w:rsidP="00EC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5BA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BA" w:rsidRPr="00EC0E99" w:rsidRDefault="00C445BA" w:rsidP="00EC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E99">
              <w:rPr>
                <w:rFonts w:ascii="Times New Roman" w:eastAsia="Times New Roman" w:hAnsi="Times New Roman" w:cs="Times New Roman"/>
                <w:lang w:eastAsia="ru-RU"/>
              </w:rP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445BA" w:rsidRPr="00EC0E99" w:rsidRDefault="00C445BA" w:rsidP="00EC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E99">
              <w:rPr>
                <w:rFonts w:ascii="Times New Roman" w:eastAsia="Times New Roman" w:hAnsi="Times New Roman" w:cs="Times New Roman"/>
                <w:lang w:eastAsia="ru-RU"/>
              </w:rPr>
              <w:t>N _________ от___________</w:t>
            </w:r>
          </w:p>
        </w:tc>
      </w:tr>
      <w:tr w:rsidR="00C445BA" w:rsidRPr="00C445BA" w:rsidTr="00C445BA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BA" w:rsidRPr="00C445BA" w:rsidRDefault="00C445BA" w:rsidP="00EC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5BA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BA" w:rsidRPr="00EC0E99" w:rsidRDefault="00C445BA" w:rsidP="00EC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E99">
              <w:rPr>
                <w:rFonts w:ascii="Times New Roman" w:eastAsia="Times New Roman" w:hAnsi="Times New Roman" w:cs="Times New Roman"/>
                <w:lang w:eastAsia="ru-RU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445BA" w:rsidRPr="00EC0E99" w:rsidRDefault="00C445BA" w:rsidP="00EC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C0E99" w:rsidRPr="00EC0E99" w:rsidRDefault="00EC0E99" w:rsidP="00EC0E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A5FA5" w:rsidRDefault="00D67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95AE1" w:rsidRPr="00B3183F">
        <w:rPr>
          <w:rFonts w:ascii="Times New Roman" w:hAnsi="Times New Roman" w:cs="Times New Roman"/>
          <w:sz w:val="24"/>
          <w:szCs w:val="24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требований, составляющих предмет проверки: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325"/>
        <w:gridCol w:w="2468"/>
        <w:gridCol w:w="582"/>
        <w:gridCol w:w="549"/>
        <w:gridCol w:w="1420"/>
        <w:gridCol w:w="1686"/>
      </w:tblGrid>
      <w:tr w:rsidR="0054170B" w:rsidTr="00CF37B2">
        <w:trPr>
          <w:trHeight w:val="465"/>
        </w:trPr>
        <w:tc>
          <w:tcPr>
            <w:tcW w:w="540" w:type="dxa"/>
            <w:vMerge w:val="restart"/>
          </w:tcPr>
          <w:p w:rsidR="0054170B" w:rsidRDefault="005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5" w:type="dxa"/>
            <w:vMerge w:val="restart"/>
          </w:tcPr>
          <w:p w:rsidR="0054170B" w:rsidRPr="0054170B" w:rsidRDefault="00541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70B">
              <w:rPr>
                <w:rFonts w:ascii="Times New Roman" w:hAnsi="Times New Roman" w:cs="Times New Roman"/>
                <w:sz w:val="20"/>
                <w:szCs w:val="20"/>
              </w:rPr>
              <w:t>Контрольные вопросы</w:t>
            </w:r>
          </w:p>
        </w:tc>
        <w:tc>
          <w:tcPr>
            <w:tcW w:w="2468" w:type="dxa"/>
            <w:vMerge w:val="restart"/>
          </w:tcPr>
          <w:p w:rsidR="0054170B" w:rsidRPr="0054170B" w:rsidRDefault="00541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70B">
              <w:rPr>
                <w:rFonts w:ascii="Times New Roman" w:hAnsi="Times New Roman" w:cs="Times New Roman"/>
                <w:sz w:val="20"/>
                <w:szCs w:val="2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551" w:type="dxa"/>
            <w:gridSpan w:val="3"/>
          </w:tcPr>
          <w:p w:rsidR="0054170B" w:rsidRPr="0054170B" w:rsidRDefault="0054170B" w:rsidP="00541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70B">
              <w:rPr>
                <w:rFonts w:ascii="Times New Roman" w:hAnsi="Times New Roman" w:cs="Times New Roman"/>
                <w:sz w:val="20"/>
                <w:szCs w:val="20"/>
              </w:rPr>
              <w:t>Вывод о выполнении установленных требований</w:t>
            </w:r>
          </w:p>
        </w:tc>
        <w:tc>
          <w:tcPr>
            <w:tcW w:w="1686" w:type="dxa"/>
            <w:vMerge w:val="restart"/>
          </w:tcPr>
          <w:p w:rsidR="0054170B" w:rsidRDefault="0054170B" w:rsidP="00541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  <w:p w:rsidR="0054170B" w:rsidRPr="0054170B" w:rsidRDefault="0054170B" w:rsidP="00541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(заполняется в случае заполнения графы «Неприменимо»)</w:t>
            </w:r>
          </w:p>
        </w:tc>
      </w:tr>
      <w:tr w:rsidR="0054170B" w:rsidTr="00CF37B2">
        <w:trPr>
          <w:trHeight w:val="450"/>
        </w:trPr>
        <w:tc>
          <w:tcPr>
            <w:tcW w:w="540" w:type="dxa"/>
            <w:vMerge/>
          </w:tcPr>
          <w:p w:rsidR="0054170B" w:rsidRDefault="00541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54170B" w:rsidRPr="0054170B" w:rsidRDefault="005417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Merge/>
          </w:tcPr>
          <w:p w:rsidR="0054170B" w:rsidRPr="0054170B" w:rsidRDefault="005417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4170B" w:rsidRPr="0054170B" w:rsidRDefault="00541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49" w:type="dxa"/>
          </w:tcPr>
          <w:p w:rsidR="0054170B" w:rsidRPr="0054170B" w:rsidRDefault="00541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</w:tcPr>
          <w:p w:rsidR="0054170B" w:rsidRPr="0054170B" w:rsidRDefault="00541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Неприменимо</w:t>
            </w:r>
          </w:p>
        </w:tc>
        <w:tc>
          <w:tcPr>
            <w:tcW w:w="1686" w:type="dxa"/>
            <w:vMerge/>
          </w:tcPr>
          <w:p w:rsidR="0054170B" w:rsidRPr="0054170B" w:rsidRDefault="005417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70B" w:rsidRPr="001E2161" w:rsidTr="00CF37B2">
        <w:tc>
          <w:tcPr>
            <w:tcW w:w="540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25" w:type="dxa"/>
          </w:tcPr>
          <w:p w:rsidR="0054170B" w:rsidRPr="001E2161" w:rsidRDefault="0054170B" w:rsidP="005417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</w:t>
            </w:r>
            <w:proofErr w:type="gramEnd"/>
            <w:r w:rsidRPr="001E2161">
              <w:rPr>
                <w:rFonts w:ascii="Times New Roman" w:hAnsi="Times New Roman" w:cs="Times New Roman"/>
                <w:sz w:val="18"/>
                <w:szCs w:val="18"/>
              </w:rPr>
              <w:t xml:space="preserve"> надзора?</w:t>
            </w:r>
          </w:p>
        </w:tc>
        <w:tc>
          <w:tcPr>
            <w:tcW w:w="2468" w:type="dxa"/>
          </w:tcPr>
          <w:p w:rsidR="00D67C53" w:rsidRPr="001E2161" w:rsidRDefault="00D67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7C53" w:rsidRPr="001E2161" w:rsidRDefault="00D67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7C53" w:rsidRPr="001E2161" w:rsidRDefault="00D67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7C53" w:rsidRPr="001E2161" w:rsidRDefault="00D67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пункт 2 статьи 16</w:t>
            </w: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82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70B" w:rsidRPr="001E2161" w:rsidTr="00CF37B2">
        <w:tc>
          <w:tcPr>
            <w:tcW w:w="540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25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2468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пункт 3 статьи 16</w:t>
            </w: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82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70B" w:rsidRPr="001E2161" w:rsidTr="00CF37B2">
        <w:tc>
          <w:tcPr>
            <w:tcW w:w="540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25" w:type="dxa"/>
          </w:tcPr>
          <w:p w:rsidR="0054170B" w:rsidRPr="001E2161" w:rsidRDefault="0065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Соблюдается ли состав работ по ремонту автомобильных дорог?</w:t>
            </w:r>
          </w:p>
        </w:tc>
        <w:tc>
          <w:tcPr>
            <w:tcW w:w="2468" w:type="dxa"/>
          </w:tcPr>
          <w:p w:rsidR="0054170B" w:rsidRPr="001E2161" w:rsidRDefault="0065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пункт 4 статьи 16</w:t>
            </w: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приказ Минтранса России от 16.11.2012 5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582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70B" w:rsidRPr="001E2161" w:rsidTr="001E2161">
        <w:trPr>
          <w:trHeight w:val="2840"/>
        </w:trPr>
        <w:tc>
          <w:tcPr>
            <w:tcW w:w="540" w:type="dxa"/>
          </w:tcPr>
          <w:p w:rsidR="0054170B" w:rsidRPr="001E2161" w:rsidRDefault="0065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25" w:type="dxa"/>
          </w:tcPr>
          <w:p w:rsidR="0054170B" w:rsidRPr="001E2161" w:rsidRDefault="0065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468" w:type="dxa"/>
          </w:tcPr>
          <w:p w:rsidR="0054170B" w:rsidRPr="001E2161" w:rsidRDefault="0065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пункты 1, 2 статьи 17</w:t>
            </w: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 08.11.2007 №257 -ФЗ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»</w:t>
            </w:r>
          </w:p>
        </w:tc>
        <w:tc>
          <w:tcPr>
            <w:tcW w:w="582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70B" w:rsidRPr="001E2161" w:rsidTr="00CF37B2">
        <w:tc>
          <w:tcPr>
            <w:tcW w:w="540" w:type="dxa"/>
          </w:tcPr>
          <w:p w:rsidR="0054170B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25" w:type="dxa"/>
          </w:tcPr>
          <w:p w:rsidR="0054170B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Соблюдается ли состав работ по содержанию автомобильных дорог?</w:t>
            </w:r>
          </w:p>
        </w:tc>
        <w:tc>
          <w:tcPr>
            <w:tcW w:w="2468" w:type="dxa"/>
          </w:tcPr>
          <w:p w:rsidR="0054170B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пункт 3 статьи 17</w:t>
            </w: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 08.11.2007 № 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приказ Минтранса России от 16.11.2012 №402 «Об утверждении Классификации работ по капитальному ремонту, ремонту и содержанию автомобильных дорог »</w:t>
            </w:r>
          </w:p>
        </w:tc>
        <w:tc>
          <w:tcPr>
            <w:tcW w:w="582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70B" w:rsidRPr="001E2161" w:rsidTr="00CF37B2">
        <w:tc>
          <w:tcPr>
            <w:tcW w:w="540" w:type="dxa"/>
          </w:tcPr>
          <w:p w:rsidR="0054170B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25" w:type="dxa"/>
          </w:tcPr>
          <w:p w:rsidR="0054170B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468" w:type="dxa"/>
          </w:tcPr>
          <w:p w:rsidR="001E2161" w:rsidRPr="001E2161" w:rsidRDefault="001E216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1E2161" w:rsidRPr="001E2161" w:rsidRDefault="001E216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54170B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пункт 1 статьи 18</w:t>
            </w: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 08.11.2007 № 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»</w:t>
            </w:r>
          </w:p>
        </w:tc>
        <w:tc>
          <w:tcPr>
            <w:tcW w:w="582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70B" w:rsidRPr="001E2161" w:rsidTr="00CF37B2">
        <w:tc>
          <w:tcPr>
            <w:tcW w:w="540" w:type="dxa"/>
          </w:tcPr>
          <w:p w:rsidR="0054170B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25" w:type="dxa"/>
          </w:tcPr>
          <w:p w:rsidR="0054170B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468" w:type="dxa"/>
          </w:tcPr>
          <w:p w:rsidR="001E2161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4170B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пункт 2 статьи 19</w:t>
            </w: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 08.11.2007 №257 -ФЗ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82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</w:tcPr>
          <w:p w:rsidR="0054170B" w:rsidRPr="001E2161" w:rsidRDefault="00541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FBE" w:rsidRPr="001E2161" w:rsidTr="00CF37B2">
        <w:tc>
          <w:tcPr>
            <w:tcW w:w="540" w:type="dxa"/>
          </w:tcPr>
          <w:p w:rsidR="00981FBE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25" w:type="dxa"/>
          </w:tcPr>
          <w:p w:rsidR="00981FBE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</w:r>
            <w:proofErr w:type="gramStart"/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полос</w:t>
            </w:r>
            <w:proofErr w:type="gramEnd"/>
            <w:r w:rsidRPr="001E2161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468" w:type="dxa"/>
          </w:tcPr>
          <w:p w:rsidR="001E2161" w:rsidRPr="001E2161" w:rsidRDefault="001E216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1E2161" w:rsidRPr="001E2161" w:rsidRDefault="001E216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981FBE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пункт 2 статьи 19</w:t>
            </w: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 08.11.2007 № 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82" w:type="dxa"/>
          </w:tcPr>
          <w:p w:rsidR="00981FBE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981FBE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981FBE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</w:tcPr>
          <w:p w:rsidR="00981FBE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FBE" w:rsidRPr="001E2161" w:rsidTr="00CF37B2">
        <w:tc>
          <w:tcPr>
            <w:tcW w:w="540" w:type="dxa"/>
          </w:tcPr>
          <w:p w:rsidR="00981FBE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25" w:type="dxa"/>
          </w:tcPr>
          <w:p w:rsidR="00981FBE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468" w:type="dxa"/>
          </w:tcPr>
          <w:p w:rsidR="00981FBE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пункт 5 статьи 19</w:t>
            </w: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 08.11.2007 №257 -ФЗ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82" w:type="dxa"/>
          </w:tcPr>
          <w:p w:rsidR="00981FBE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981FBE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981FBE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</w:tcPr>
          <w:p w:rsidR="00981FBE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FBE" w:rsidRPr="001E2161" w:rsidTr="00CF37B2">
        <w:tc>
          <w:tcPr>
            <w:tcW w:w="540" w:type="dxa"/>
          </w:tcPr>
          <w:p w:rsidR="00981FBE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25" w:type="dxa"/>
          </w:tcPr>
          <w:p w:rsidR="00981FBE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468" w:type="dxa"/>
          </w:tcPr>
          <w:p w:rsidR="00981FBE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пункт 1 статьи 22 Федерального закона от 08.11.2007 №257 -ФЗ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82" w:type="dxa"/>
          </w:tcPr>
          <w:p w:rsidR="00981FBE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981FBE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981FBE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</w:tcPr>
          <w:p w:rsidR="00981FBE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FBE" w:rsidRPr="001E2161" w:rsidTr="00CF37B2">
        <w:tc>
          <w:tcPr>
            <w:tcW w:w="540" w:type="dxa"/>
          </w:tcPr>
          <w:p w:rsidR="00981FBE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25" w:type="dxa"/>
          </w:tcPr>
          <w:p w:rsidR="00981FBE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468" w:type="dxa"/>
          </w:tcPr>
          <w:p w:rsidR="001E2161" w:rsidRPr="001E2161" w:rsidRDefault="001E216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981FBE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пункт 3 статьи 22</w:t>
            </w: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 08.11.2007 № 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582" w:type="dxa"/>
          </w:tcPr>
          <w:p w:rsidR="00981FBE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981FBE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981FBE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</w:tcPr>
          <w:p w:rsidR="00981FBE" w:rsidRPr="001E2161" w:rsidRDefault="00981F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5BD9" w:rsidRPr="001E2161" w:rsidTr="00CF37B2">
        <w:tc>
          <w:tcPr>
            <w:tcW w:w="540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25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2468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пункт 4 статьи 22</w:t>
            </w: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 08.11.2007 №257 -ФЗ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      </w:r>
          </w:p>
        </w:tc>
        <w:tc>
          <w:tcPr>
            <w:tcW w:w="582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5BD9" w:rsidRPr="001E2161" w:rsidTr="00CF37B2">
        <w:tc>
          <w:tcPr>
            <w:tcW w:w="540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25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468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пункт 6 статьи 22</w:t>
            </w: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 08.11.2007 №257 -ФЗ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82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5BD9" w:rsidRPr="001E2161" w:rsidTr="00CF37B2">
        <w:tc>
          <w:tcPr>
            <w:tcW w:w="540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325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468" w:type="dxa"/>
          </w:tcPr>
          <w:p w:rsidR="001E2161" w:rsidRPr="001E2161" w:rsidRDefault="001E216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пункт 3 статьи 25</w:t>
            </w: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 08.11.2007 №257 -ФЗ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82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5BD9" w:rsidRPr="001E2161" w:rsidTr="00CF37B2">
        <w:tc>
          <w:tcPr>
            <w:tcW w:w="540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325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  <w:proofErr w:type="gramEnd"/>
          </w:p>
        </w:tc>
        <w:tc>
          <w:tcPr>
            <w:tcW w:w="2468" w:type="dxa"/>
          </w:tcPr>
          <w:p w:rsidR="001E2161" w:rsidRPr="001E2161" w:rsidRDefault="001E216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пункт 3 статьи 25</w:t>
            </w: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 08.11.2007 № 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82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5BD9" w:rsidRPr="001E2161" w:rsidTr="00CF37B2">
        <w:tc>
          <w:tcPr>
            <w:tcW w:w="540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25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468" w:type="dxa"/>
          </w:tcPr>
          <w:p w:rsidR="001E2161" w:rsidRPr="001E2161" w:rsidRDefault="001E216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пункт 3 статьи 25</w:t>
            </w: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 08.11.2007 № 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»</w:t>
            </w:r>
          </w:p>
        </w:tc>
        <w:tc>
          <w:tcPr>
            <w:tcW w:w="582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5BD9" w:rsidRPr="001E2161" w:rsidTr="00CF37B2">
        <w:tc>
          <w:tcPr>
            <w:tcW w:w="540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25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468" w:type="dxa"/>
          </w:tcPr>
          <w:p w:rsidR="001E2161" w:rsidRPr="001E2161" w:rsidRDefault="001E216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1E2161" w:rsidRPr="001E2161" w:rsidRDefault="001E216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1E21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пункт 8 статьи 26</w:t>
            </w: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 08.11.2007 № 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»</w:t>
            </w:r>
          </w:p>
        </w:tc>
        <w:tc>
          <w:tcPr>
            <w:tcW w:w="582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5BD9" w:rsidRPr="001E2161" w:rsidTr="00CF37B2">
        <w:tc>
          <w:tcPr>
            <w:tcW w:w="540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325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468" w:type="dxa"/>
          </w:tcPr>
          <w:p w:rsidR="001E2161" w:rsidRPr="001E2161" w:rsidRDefault="001E216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1E2161" w:rsidRPr="001E2161" w:rsidRDefault="001E216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1E2161" w:rsidRPr="001E2161" w:rsidRDefault="001E216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1E2161" w:rsidRPr="001E2161" w:rsidRDefault="001E216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1E2161" w:rsidRPr="001E2161" w:rsidRDefault="001E216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пункт 8 статьи 26</w:t>
            </w: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 08.11.2007 № 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82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5BD9" w:rsidRPr="001E2161" w:rsidTr="00CF37B2">
        <w:tc>
          <w:tcPr>
            <w:tcW w:w="540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325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Соблюдаются ли требования перевозки пассажиров и багажа</w:t>
            </w:r>
          </w:p>
        </w:tc>
        <w:tc>
          <w:tcPr>
            <w:tcW w:w="2468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Ст. 19 -22</w:t>
            </w: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 8 ноября 2007 г. N 259 -ФЗ "Устав автомобильного транспорта и городского наземного электрического транспорта"</w:t>
            </w:r>
          </w:p>
        </w:tc>
        <w:tc>
          <w:tcPr>
            <w:tcW w:w="582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5BD9" w:rsidRPr="001E2161" w:rsidTr="00CF37B2">
        <w:tc>
          <w:tcPr>
            <w:tcW w:w="540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325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2468" w:type="dxa"/>
          </w:tcPr>
          <w:p w:rsidR="001E2161" w:rsidRPr="001E2161" w:rsidRDefault="001E21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161" w:rsidRPr="001E2161" w:rsidRDefault="001E21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161" w:rsidRPr="001E2161" w:rsidRDefault="001E21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ГОСТ 33062 -2014 «Дороги автомобильные общего пользования. Требования к размещению объектов дорожного и придорожного сервиса»</w:t>
            </w:r>
          </w:p>
        </w:tc>
        <w:tc>
          <w:tcPr>
            <w:tcW w:w="582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5BD9" w:rsidRPr="001E2161" w:rsidTr="00CF37B2">
        <w:tc>
          <w:tcPr>
            <w:tcW w:w="540" w:type="dxa"/>
          </w:tcPr>
          <w:p w:rsidR="00A35BD9" w:rsidRPr="001E2161" w:rsidRDefault="00CF3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325" w:type="dxa"/>
          </w:tcPr>
          <w:p w:rsidR="00A35BD9" w:rsidRPr="001E2161" w:rsidRDefault="00CF3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Соблюдаются ли Правила перевозок пассажиров и багажа автомобильным транспортом?</w:t>
            </w:r>
          </w:p>
        </w:tc>
        <w:tc>
          <w:tcPr>
            <w:tcW w:w="2468" w:type="dxa"/>
          </w:tcPr>
          <w:p w:rsidR="00A35BD9" w:rsidRPr="001E2161" w:rsidRDefault="00CF3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161">
              <w:rPr>
                <w:rFonts w:ascii="Times New Roman" w:hAnsi="Times New Roman" w:cs="Times New Roman"/>
                <w:sz w:val="18"/>
                <w:szCs w:val="18"/>
              </w:rPr>
              <w:t>Постановление Правительства РФ от 1 октября 2020 г. N 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  <w:tc>
          <w:tcPr>
            <w:tcW w:w="582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</w:tcPr>
          <w:p w:rsidR="00A35BD9" w:rsidRPr="001E2161" w:rsidRDefault="00A3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F37B2" w:rsidRPr="001E2161" w:rsidRDefault="00CF37B2">
      <w:pPr>
        <w:rPr>
          <w:rFonts w:ascii="Times New Roman" w:hAnsi="Times New Roman" w:cs="Times New Roman"/>
          <w:sz w:val="18"/>
          <w:szCs w:val="18"/>
        </w:rPr>
      </w:pPr>
    </w:p>
    <w:p w:rsidR="00CF37B2" w:rsidRDefault="00295AE1" w:rsidP="00D67C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83F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 __________________________________________________________________ __________________________________________________________________ __________________________________________________________________ __________________________________________________________________</w:t>
      </w:r>
    </w:p>
    <w:p w:rsidR="00CF37B2" w:rsidRDefault="00295AE1" w:rsidP="00CF37B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3183F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 __________________________________________________________________</w:t>
      </w:r>
      <w:proofErr w:type="gramEnd"/>
    </w:p>
    <w:p w:rsidR="00CF37B2" w:rsidRDefault="00CF37B2" w:rsidP="00CF37B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(д</w:t>
      </w:r>
      <w:r w:rsidR="00295AE1" w:rsidRPr="00CF37B2">
        <w:rPr>
          <w:rFonts w:ascii="Times New Roman" w:hAnsi="Times New Roman" w:cs="Times New Roman"/>
          <w:sz w:val="16"/>
          <w:szCs w:val="16"/>
        </w:rPr>
        <w:t xml:space="preserve">олжность)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(</w:t>
      </w:r>
      <w:r w:rsidR="00295AE1" w:rsidRPr="00CF37B2">
        <w:rPr>
          <w:rFonts w:ascii="Times New Roman" w:hAnsi="Times New Roman" w:cs="Times New Roman"/>
          <w:sz w:val="16"/>
          <w:szCs w:val="16"/>
        </w:rPr>
        <w:t>ФИО)</w:t>
      </w:r>
    </w:p>
    <w:p w:rsidR="00D67C53" w:rsidRDefault="00295AE1" w:rsidP="00CF37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183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D67C53" w:rsidRPr="00D67C53" w:rsidRDefault="00D67C53" w:rsidP="00D67C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295AE1" w:rsidRPr="00D67C53">
        <w:rPr>
          <w:rFonts w:ascii="Times New Roman" w:hAnsi="Times New Roman" w:cs="Times New Roman"/>
          <w:sz w:val="16"/>
          <w:szCs w:val="16"/>
        </w:rPr>
        <w:t xml:space="preserve">(должность)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="00295AE1" w:rsidRPr="00D67C53">
        <w:rPr>
          <w:rFonts w:ascii="Times New Roman" w:hAnsi="Times New Roman" w:cs="Times New Roman"/>
          <w:sz w:val="16"/>
          <w:szCs w:val="16"/>
        </w:rPr>
        <w:t>(ФИО)</w:t>
      </w:r>
    </w:p>
    <w:p w:rsidR="00D67C53" w:rsidRDefault="00D67C53" w:rsidP="00CF37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7C53" w:rsidRDefault="00295AE1" w:rsidP="00D67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83F">
        <w:rPr>
          <w:rFonts w:ascii="Times New Roman" w:hAnsi="Times New Roman" w:cs="Times New Roman"/>
          <w:sz w:val="24"/>
          <w:szCs w:val="24"/>
        </w:rPr>
        <w:t>С проверочным листом ознакомле</w:t>
      </w:r>
      <w:proofErr w:type="gramStart"/>
      <w:r w:rsidRPr="00B3183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3183F">
        <w:rPr>
          <w:rFonts w:ascii="Times New Roman" w:hAnsi="Times New Roman" w:cs="Times New Roman"/>
          <w:sz w:val="24"/>
          <w:szCs w:val="24"/>
        </w:rPr>
        <w:t xml:space="preserve">а), копию получил(а): __________________________________________________________________ __________________________________________________________________ __________________________________________________________________ </w:t>
      </w:r>
    </w:p>
    <w:p w:rsidR="00D67C53" w:rsidRDefault="00295AE1" w:rsidP="00CF37B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67C53">
        <w:rPr>
          <w:rFonts w:ascii="Times New Roman" w:hAnsi="Times New Roman" w:cs="Times New Roman"/>
          <w:sz w:val="16"/>
          <w:szCs w:val="16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D67C53" w:rsidRDefault="00D67C53" w:rsidP="00CF37B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67C53" w:rsidRDefault="00D67C53" w:rsidP="00CF37B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67C53" w:rsidRDefault="00295AE1" w:rsidP="00CF37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C53">
        <w:rPr>
          <w:rFonts w:ascii="Times New Roman" w:hAnsi="Times New Roman" w:cs="Times New Roman"/>
          <w:sz w:val="16"/>
          <w:szCs w:val="16"/>
        </w:rPr>
        <w:t xml:space="preserve"> "_____"</w:t>
      </w:r>
      <w:r w:rsidRPr="00B3183F">
        <w:rPr>
          <w:rFonts w:ascii="Times New Roman" w:hAnsi="Times New Roman" w:cs="Times New Roman"/>
          <w:sz w:val="24"/>
          <w:szCs w:val="24"/>
        </w:rPr>
        <w:t xml:space="preserve"> ____________________ 20__ г. ___________________________</w:t>
      </w:r>
      <w:r w:rsidR="00D67C53">
        <w:rPr>
          <w:rFonts w:ascii="Times New Roman" w:hAnsi="Times New Roman" w:cs="Times New Roman"/>
          <w:sz w:val="24"/>
          <w:szCs w:val="24"/>
        </w:rPr>
        <w:t>_______</w:t>
      </w:r>
      <w:r w:rsidRPr="00B3183F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D67C53" w:rsidRPr="00D67C53" w:rsidRDefault="00D67C53" w:rsidP="00D67C5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295AE1" w:rsidRPr="00D67C53">
        <w:rPr>
          <w:rFonts w:ascii="Times New Roman" w:hAnsi="Times New Roman" w:cs="Times New Roman"/>
          <w:sz w:val="16"/>
          <w:szCs w:val="16"/>
        </w:rPr>
        <w:t xml:space="preserve">(подпись) </w:t>
      </w:r>
    </w:p>
    <w:p w:rsidR="00D67C53" w:rsidRDefault="00295AE1" w:rsidP="00CF37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183F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 ______________________________________________________________</w:t>
      </w:r>
      <w:r w:rsidR="00D67C53">
        <w:rPr>
          <w:rFonts w:ascii="Times New Roman" w:hAnsi="Times New Roman" w:cs="Times New Roman"/>
          <w:sz w:val="24"/>
          <w:szCs w:val="24"/>
        </w:rPr>
        <w:t>___</w:t>
      </w:r>
      <w:r w:rsidRPr="00B3183F">
        <w:rPr>
          <w:rFonts w:ascii="Times New Roman" w:hAnsi="Times New Roman" w:cs="Times New Roman"/>
          <w:sz w:val="24"/>
          <w:szCs w:val="24"/>
        </w:rPr>
        <w:t>____ _____________________________________________________________</w:t>
      </w:r>
      <w:r w:rsidR="00D67C53">
        <w:rPr>
          <w:rFonts w:ascii="Times New Roman" w:hAnsi="Times New Roman" w:cs="Times New Roman"/>
          <w:sz w:val="24"/>
          <w:szCs w:val="24"/>
        </w:rPr>
        <w:t>___</w:t>
      </w:r>
      <w:r w:rsidRPr="00B3183F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D67C53" w:rsidRPr="00D67C53" w:rsidRDefault="00295AE1" w:rsidP="00D67C53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D67C53">
        <w:rPr>
          <w:rFonts w:ascii="Times New Roman" w:hAnsi="Times New Roman" w:cs="Times New Roman"/>
          <w:sz w:val="16"/>
          <w:szCs w:val="16"/>
        </w:rPr>
        <w:t>(фамилия, имя, отчество (в случае, если имеется), уполномоченного должностного лица (лиц), проводящего проверку)</w:t>
      </w:r>
      <w:proofErr w:type="gramEnd"/>
    </w:p>
    <w:p w:rsidR="00D67C53" w:rsidRDefault="00D67C53" w:rsidP="00CF37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D19" w:rsidRPr="00B3183F" w:rsidRDefault="00295AE1" w:rsidP="00CF37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183F">
        <w:rPr>
          <w:rFonts w:ascii="Times New Roman" w:hAnsi="Times New Roman" w:cs="Times New Roman"/>
          <w:sz w:val="24"/>
          <w:szCs w:val="24"/>
        </w:rPr>
        <w:t>"_____" ____________________ 20__ г. _____________________________</w:t>
      </w:r>
    </w:p>
    <w:sectPr w:rsidR="00CB0D19" w:rsidRPr="00B3183F" w:rsidSect="00DA5F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E1"/>
    <w:rsid w:val="001E2161"/>
    <w:rsid w:val="00295AE1"/>
    <w:rsid w:val="0054170B"/>
    <w:rsid w:val="00656B51"/>
    <w:rsid w:val="006D1637"/>
    <w:rsid w:val="00981FBE"/>
    <w:rsid w:val="009D025D"/>
    <w:rsid w:val="00A35BD9"/>
    <w:rsid w:val="00B3183F"/>
    <w:rsid w:val="00B47BA1"/>
    <w:rsid w:val="00C445BA"/>
    <w:rsid w:val="00CB0D19"/>
    <w:rsid w:val="00CF37B2"/>
    <w:rsid w:val="00D67C53"/>
    <w:rsid w:val="00DA5FA5"/>
    <w:rsid w:val="00DD40EB"/>
    <w:rsid w:val="00EC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BA1"/>
    <w:pPr>
      <w:ind w:left="720"/>
      <w:contextualSpacing/>
    </w:pPr>
  </w:style>
  <w:style w:type="table" w:styleId="a4">
    <w:name w:val="Table Grid"/>
    <w:basedOn w:val="a1"/>
    <w:uiPriority w:val="59"/>
    <w:rsid w:val="0054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1E21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E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16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E21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BA1"/>
    <w:pPr>
      <w:ind w:left="720"/>
      <w:contextualSpacing/>
    </w:pPr>
  </w:style>
  <w:style w:type="table" w:styleId="a4">
    <w:name w:val="Table Grid"/>
    <w:basedOn w:val="a1"/>
    <w:uiPriority w:val="59"/>
    <w:rsid w:val="0054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1E21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E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16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E2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ch-raion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466C-A114-4B6B-A2BE-5E11113E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2464</Words>
  <Characters>14051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КРАСНОЯРСКИЙ  КРАЙ</vt:lpstr>
      <vt:lpstr>АЧИНСКИЙ  РАЙОН</vt:lpstr>
      <vt:lpstr>АДМИНИСТРАЦИЯ  ГОРНОГО  СЕЛЬСОВЕТА  </vt:lpstr>
      <vt:lpstr>ПОСТАНОВЛЕНИЕ  (проект)</vt:lpstr>
      <vt:lpstr/>
    </vt:vector>
  </TitlesOfParts>
  <Company/>
  <LinksUpToDate>false</LinksUpToDate>
  <CharactersWithSpaces>16483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2025-04-16T07:27:00Z</cp:lastPrinted>
  <dcterms:created xsi:type="dcterms:W3CDTF">2025-04-16T00:35:00Z</dcterms:created>
  <dcterms:modified xsi:type="dcterms:W3CDTF">2025-04-16T07:27:00Z</dcterms:modified>
</cp:coreProperties>
</file>