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B8" w:rsidRDefault="005A7DB8" w:rsidP="005A7D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br/>
        <w:t>об участии Горного сельсовета в целевых и иных программах</w:t>
      </w:r>
      <w:r>
        <w:rPr>
          <w:rFonts w:ascii="Times New Roman" w:hAnsi="Times New Roman" w:cs="Times New Roman"/>
          <w:sz w:val="28"/>
          <w:szCs w:val="28"/>
        </w:rPr>
        <w:br/>
      </w:r>
      <w:r w:rsidR="008C2EDF">
        <w:rPr>
          <w:rFonts w:ascii="Times New Roman" w:hAnsi="Times New Roman" w:cs="Times New Roman"/>
          <w:sz w:val="28"/>
          <w:szCs w:val="28"/>
        </w:rPr>
        <w:t xml:space="preserve">за </w:t>
      </w:r>
      <w:r w:rsidR="006E30C1">
        <w:rPr>
          <w:rFonts w:ascii="Times New Roman" w:hAnsi="Times New Roman"/>
          <w:sz w:val="28"/>
          <w:szCs w:val="28"/>
        </w:rPr>
        <w:t>1 квартал</w:t>
      </w:r>
      <w:r w:rsidR="00B13542">
        <w:rPr>
          <w:rFonts w:ascii="Times New Roman" w:hAnsi="Times New Roman"/>
          <w:sz w:val="28"/>
          <w:szCs w:val="28"/>
        </w:rPr>
        <w:t xml:space="preserve"> 202</w:t>
      </w:r>
      <w:r w:rsidR="006E30C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A7DB8" w:rsidRPr="005A7DB8" w:rsidRDefault="005A7DB8" w:rsidP="005A7DB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5042"/>
        <w:gridCol w:w="1912"/>
        <w:gridCol w:w="1910"/>
      </w:tblGrid>
      <w:tr w:rsidR="005A7DB8" w:rsidTr="005A7DB8">
        <w:tc>
          <w:tcPr>
            <w:tcW w:w="595" w:type="dxa"/>
          </w:tcPr>
          <w:p w:rsidR="005A7DB8" w:rsidRDefault="005A7DB8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42" w:type="dxa"/>
          </w:tcPr>
          <w:p w:rsidR="005A7DB8" w:rsidRDefault="005A7DB8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1912" w:type="dxa"/>
          </w:tcPr>
          <w:p w:rsidR="005A7DB8" w:rsidRDefault="005A7DB8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утвержденная на год</w:t>
            </w:r>
          </w:p>
        </w:tc>
        <w:tc>
          <w:tcPr>
            <w:tcW w:w="1910" w:type="dxa"/>
          </w:tcPr>
          <w:p w:rsidR="005A7DB8" w:rsidRDefault="006E30C1" w:rsidP="006E30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Реализовано</w:t>
            </w:r>
            <w:bookmarkStart w:id="0" w:name="_GoBack"/>
            <w:bookmarkEnd w:id="0"/>
            <w:r w:rsidR="005A7DB8">
              <w:rPr>
                <w:rFonts w:ascii="Times New Roman" w:hAnsi="Times New Roman" w:cs="Times New Roman"/>
                <w:sz w:val="28"/>
                <w:szCs w:val="28"/>
              </w:rPr>
              <w:t xml:space="preserve"> на текущую дату </w:t>
            </w:r>
            <w:r w:rsidR="005A7D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96D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</w:t>
            </w:r>
            <w:r w:rsidR="00B135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C96D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</w:t>
            </w:r>
            <w:r w:rsidR="00B52F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C96D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</w:p>
        </w:tc>
      </w:tr>
      <w:tr w:rsidR="005A7DB8" w:rsidTr="005A7DB8">
        <w:tc>
          <w:tcPr>
            <w:tcW w:w="595" w:type="dxa"/>
          </w:tcPr>
          <w:p w:rsidR="005A7DB8" w:rsidRDefault="005A7DB8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2" w:type="dxa"/>
          </w:tcPr>
          <w:p w:rsidR="005A7DB8" w:rsidRDefault="005A7DB8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</w:t>
            </w:r>
            <w:r w:rsidRPr="00B10336">
              <w:rPr>
                <w:rFonts w:ascii="Times New Roman" w:eastAsia="Calibri" w:hAnsi="Times New Roman" w:cs="Times New Roman"/>
                <w:sz w:val="28"/>
                <w:szCs w:val="28"/>
              </w:rPr>
              <w:t>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B103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03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Красноярского края «Защита от чрезвычайных ситуаций природного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10336">
              <w:rPr>
                <w:rFonts w:ascii="Times New Roman" w:eastAsia="Calibri" w:hAnsi="Times New Roman" w:cs="Times New Roman"/>
                <w:sz w:val="28"/>
                <w:szCs w:val="28"/>
              </w:rPr>
              <w:t>и техногенного характера и обеспечение безопасности населения»</w:t>
            </w:r>
            <w:r w:rsidR="00C96DC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12" w:type="dxa"/>
          </w:tcPr>
          <w:p w:rsidR="005A7DB8" w:rsidRDefault="006E30C1" w:rsidP="00362A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317900</w:t>
            </w:r>
            <w:r w:rsidR="005A7DB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10" w:type="dxa"/>
          </w:tcPr>
          <w:p w:rsidR="005A7DB8" w:rsidRDefault="006E30C1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</w:tr>
      <w:tr w:rsidR="005A7DB8" w:rsidTr="005A7DB8">
        <w:tc>
          <w:tcPr>
            <w:tcW w:w="595" w:type="dxa"/>
          </w:tcPr>
          <w:p w:rsidR="005A7DB8" w:rsidRDefault="005A7DB8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2" w:type="dxa"/>
          </w:tcPr>
          <w:p w:rsidR="005A7DB8" w:rsidRDefault="00C96DC4" w:rsidP="00C96D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«Государственная программа Красноярского края «Развитие транспортной системы» п</w:t>
            </w:r>
            <w:r w:rsidR="00B166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дпрограмма «Дороги Красноярья»»</w:t>
            </w:r>
          </w:p>
        </w:tc>
        <w:tc>
          <w:tcPr>
            <w:tcW w:w="1912" w:type="dxa"/>
          </w:tcPr>
          <w:p w:rsidR="005A7DB8" w:rsidRDefault="008C5A79" w:rsidP="006E30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E30C1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  <w:r w:rsidR="00E45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6D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10" w:type="dxa"/>
          </w:tcPr>
          <w:p w:rsidR="005A7DB8" w:rsidRDefault="008C5A79" w:rsidP="008C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80CD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A7DB8" w:rsidTr="005A7DB8">
        <w:tc>
          <w:tcPr>
            <w:tcW w:w="595" w:type="dxa"/>
          </w:tcPr>
          <w:p w:rsidR="005A7DB8" w:rsidRDefault="008C5A79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2" w:type="dxa"/>
          </w:tcPr>
          <w:p w:rsidR="005A7DB8" w:rsidRPr="00080E21" w:rsidRDefault="00080E21" w:rsidP="001C21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E2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80E21">
              <w:rPr>
                <w:rFonts w:ascii="Times New Roman" w:hAnsi="Times New Roman" w:cs="Times New Roman"/>
                <w:sz w:val="28"/>
                <w:szCs w:val="28"/>
              </w:rPr>
              <w:t>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80E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80E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«</w:t>
            </w:r>
            <w:r w:rsidR="001C21DC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 w:rsidRPr="00080E2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12" w:type="dxa"/>
          </w:tcPr>
          <w:p w:rsidR="005A7DB8" w:rsidRDefault="006E30C1" w:rsidP="008C5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8819,14</w:t>
            </w:r>
          </w:p>
        </w:tc>
        <w:tc>
          <w:tcPr>
            <w:tcW w:w="1910" w:type="dxa"/>
          </w:tcPr>
          <w:p w:rsidR="005A7DB8" w:rsidRDefault="006E30C1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07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A7DB8" w:rsidTr="005A7DB8">
        <w:tc>
          <w:tcPr>
            <w:tcW w:w="595" w:type="dxa"/>
          </w:tcPr>
          <w:p w:rsidR="005A7DB8" w:rsidRDefault="005A7DB8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</w:tcPr>
          <w:p w:rsidR="005A7DB8" w:rsidRDefault="00080E21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12" w:type="dxa"/>
          </w:tcPr>
          <w:p w:rsidR="005A7DB8" w:rsidRDefault="006E30C1" w:rsidP="00E4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1413719,14</w:t>
            </w:r>
          </w:p>
        </w:tc>
        <w:tc>
          <w:tcPr>
            <w:tcW w:w="1910" w:type="dxa"/>
          </w:tcPr>
          <w:p w:rsidR="005A7DB8" w:rsidRDefault="006E30C1" w:rsidP="005A7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</w:tr>
    </w:tbl>
    <w:p w:rsidR="005A7DB8" w:rsidRDefault="005A7DB8" w:rsidP="005A7D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0E21" w:rsidRPr="005A7DB8" w:rsidRDefault="00080E21" w:rsidP="005A7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 Игнатюк</w:t>
      </w:r>
    </w:p>
    <w:sectPr w:rsidR="00080E21" w:rsidRPr="005A7DB8" w:rsidSect="00884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DB8"/>
    <w:rsid w:val="00072815"/>
    <w:rsid w:val="00080E21"/>
    <w:rsid w:val="000C6BD5"/>
    <w:rsid w:val="000F6AAF"/>
    <w:rsid w:val="001C21DC"/>
    <w:rsid w:val="002269D2"/>
    <w:rsid w:val="00356E7B"/>
    <w:rsid w:val="00362ADD"/>
    <w:rsid w:val="0045499E"/>
    <w:rsid w:val="004669B5"/>
    <w:rsid w:val="0049345F"/>
    <w:rsid w:val="005A02F6"/>
    <w:rsid w:val="005A7DB8"/>
    <w:rsid w:val="006E30C1"/>
    <w:rsid w:val="00884011"/>
    <w:rsid w:val="008C2EDF"/>
    <w:rsid w:val="008C5A79"/>
    <w:rsid w:val="00996ED3"/>
    <w:rsid w:val="00B13542"/>
    <w:rsid w:val="00B1666D"/>
    <w:rsid w:val="00B52F1A"/>
    <w:rsid w:val="00BD22AC"/>
    <w:rsid w:val="00C006B2"/>
    <w:rsid w:val="00C03090"/>
    <w:rsid w:val="00C96DC4"/>
    <w:rsid w:val="00D602DB"/>
    <w:rsid w:val="00E45FE5"/>
    <w:rsid w:val="00F007EA"/>
    <w:rsid w:val="00F43F5A"/>
    <w:rsid w:val="00F80CD7"/>
    <w:rsid w:val="00FA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3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FFF92-936B-41A0-B976-CAF8EDE8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Microsoft Office</cp:lastModifiedBy>
  <cp:revision>29</cp:revision>
  <cp:lastPrinted>2021-04-12T02:44:00Z</cp:lastPrinted>
  <dcterms:created xsi:type="dcterms:W3CDTF">2019-06-04T06:17:00Z</dcterms:created>
  <dcterms:modified xsi:type="dcterms:W3CDTF">2023-04-13T03:48:00Z</dcterms:modified>
</cp:coreProperties>
</file>